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C601D" w14:textId="77777777" w:rsidR="00FF30B4" w:rsidRDefault="00FF30B4" w:rsidP="001D52B8">
      <w:pPr>
        <w:spacing w:after="200"/>
        <w:contextualSpacing/>
        <w:rPr>
          <w:b/>
        </w:rPr>
      </w:pPr>
    </w:p>
    <w:p w14:paraId="73800974" w14:textId="77777777" w:rsidR="00137EB0" w:rsidRPr="009058AD" w:rsidRDefault="00137EB0" w:rsidP="001D52B8">
      <w:pPr>
        <w:spacing w:after="200"/>
        <w:contextualSpacing/>
        <w:jc w:val="center"/>
        <w:rPr>
          <w:b/>
        </w:rPr>
      </w:pPr>
      <w:r w:rsidRPr="009058AD">
        <w:rPr>
          <w:b/>
        </w:rPr>
        <w:t>Стратегически план за развитие на земеделието и селските райони на Република България за периода 2023-2027 г.</w:t>
      </w:r>
    </w:p>
    <w:p w14:paraId="34D94E5D" w14:textId="77777777" w:rsidR="0036584B" w:rsidRDefault="0036584B" w:rsidP="001D52B8">
      <w:pPr>
        <w:jc w:val="center"/>
      </w:pPr>
    </w:p>
    <w:p w14:paraId="11F7ADF1" w14:textId="332F338C" w:rsidR="00137EB0" w:rsidRPr="00A72136" w:rsidRDefault="00137EB0" w:rsidP="001D52B8">
      <w:pPr>
        <w:jc w:val="center"/>
      </w:pPr>
      <w:r w:rsidRPr="00A72136">
        <w:t xml:space="preserve">Интервенция </w:t>
      </w:r>
    </w:p>
    <w:p w14:paraId="42B22F37" w14:textId="00239BBD" w:rsidR="00FF30B4" w:rsidRPr="00AC4E5B" w:rsidRDefault="00AC4E5B" w:rsidP="001D52B8">
      <w:pPr>
        <w:spacing w:after="200"/>
        <w:contextualSpacing/>
        <w:jc w:val="center"/>
        <w:rPr>
          <w:b/>
        </w:rPr>
      </w:pPr>
      <w:r w:rsidRPr="00AC4E5B">
        <w:rPr>
          <w:b/>
        </w:rPr>
        <w:t>Интервенция  „II.Д.2. Подпомагане на много малки земеделски стопанства“</w:t>
      </w:r>
    </w:p>
    <w:p w14:paraId="48CA3C0E" w14:textId="77777777" w:rsidR="00E62A0D" w:rsidRPr="00216D17" w:rsidRDefault="00FF30B4" w:rsidP="001D52B8">
      <w:pPr>
        <w:spacing w:after="20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6EAE38" w14:textId="77777777" w:rsidR="002C00D5" w:rsidRPr="00734FDC" w:rsidRDefault="002C00D5" w:rsidP="001D52B8">
      <w:pPr>
        <w:spacing w:after="200"/>
        <w:contextualSpacing/>
        <w:jc w:val="center"/>
        <w:rPr>
          <w:b/>
        </w:rPr>
      </w:pPr>
    </w:p>
    <w:p w14:paraId="5E1E589C" w14:textId="77777777" w:rsidR="00FF30B4" w:rsidRDefault="009B1538" w:rsidP="001D52B8">
      <w:pPr>
        <w:spacing w:after="200"/>
        <w:ind w:firstLine="708"/>
        <w:jc w:val="center"/>
        <w:rPr>
          <w:b/>
        </w:rPr>
      </w:pPr>
      <w:r>
        <w:rPr>
          <w:b/>
        </w:rPr>
        <w:t xml:space="preserve">ОСНОВНА ИНФОРМАЦИЯ КЪМ </w:t>
      </w:r>
    </w:p>
    <w:p w14:paraId="4D3A3056" w14:textId="2C96D572" w:rsidR="00FF30B4" w:rsidRDefault="009315DD" w:rsidP="001D52B8">
      <w:pPr>
        <w:spacing w:after="200"/>
        <w:jc w:val="center"/>
        <w:rPr>
          <w:b/>
        </w:rPr>
      </w:pPr>
      <w:r>
        <w:rPr>
          <w:b/>
        </w:rPr>
        <w:t>ИСКАНЕ/</w:t>
      </w:r>
      <w:r w:rsidR="00EF449F">
        <w:rPr>
          <w:b/>
        </w:rPr>
        <w:t>УВЕДОМЛЕНИЕ ЗА ПРОМЯНА</w:t>
      </w:r>
      <w:r w:rsidR="009B1538">
        <w:rPr>
          <w:b/>
        </w:rPr>
        <w:t xml:space="preserve"> НА АДМИНИ</w:t>
      </w:r>
      <w:r w:rsidR="00B16AD3">
        <w:rPr>
          <w:b/>
        </w:rPr>
        <w:t>С</w:t>
      </w:r>
      <w:r w:rsidR="009B1538">
        <w:rPr>
          <w:b/>
        </w:rPr>
        <w:t>ТРАТИВЕН ДОГОВОР</w:t>
      </w:r>
    </w:p>
    <w:p w14:paraId="4C5D4103" w14:textId="77777777" w:rsidR="00FF30B4" w:rsidRDefault="00FF30B4" w:rsidP="001D52B8">
      <w:pPr>
        <w:spacing w:after="200"/>
        <w:jc w:val="center"/>
        <w:rPr>
          <w:b/>
        </w:rPr>
      </w:pPr>
      <w:r w:rsidRPr="00FF30B4">
        <w:rPr>
          <w:b/>
        </w:rPr>
        <w:t>от</w:t>
      </w:r>
    </w:p>
    <w:p w14:paraId="3093EDE7" w14:textId="77777777" w:rsidR="00FF30B4" w:rsidRDefault="00FF30B4" w:rsidP="001D52B8">
      <w:pPr>
        <w:spacing w:after="20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14:paraId="361A7A48" w14:textId="77777777" w:rsidR="00FF30B4" w:rsidRPr="00FF30B4" w:rsidRDefault="00FF30B4" w:rsidP="001D52B8">
      <w:pPr>
        <w:spacing w:after="200"/>
        <w:jc w:val="center"/>
      </w:pPr>
      <w:r w:rsidRPr="00FF30B4">
        <w:t>(трите имена</w:t>
      </w:r>
      <w:r w:rsidR="00347EC5">
        <w:t>/наименование</w:t>
      </w:r>
      <w:r w:rsidRPr="00FF30B4">
        <w:t xml:space="preserve"> на </w:t>
      </w:r>
      <w:r w:rsidR="009B1538">
        <w:t>бенефициента</w:t>
      </w:r>
      <w:r w:rsidRPr="00FF30B4">
        <w:t>)</w:t>
      </w:r>
    </w:p>
    <w:p w14:paraId="30D1DAF3" w14:textId="77777777" w:rsidR="00FF30B4" w:rsidRPr="00B96740" w:rsidRDefault="00FF30B4" w:rsidP="001D52B8">
      <w:pPr>
        <w:jc w:val="both"/>
        <w:rPr>
          <w:b/>
        </w:rPr>
      </w:pPr>
      <w:r w:rsidRPr="00B96740">
        <w:rPr>
          <w:b/>
        </w:rPr>
        <w:t>УРН:__/__/__/__/__/__</w:t>
      </w:r>
      <w:r w:rsidR="00EF449F" w:rsidRPr="00B96740">
        <w:rPr>
          <w:b/>
        </w:rPr>
        <w:t>/</w:t>
      </w:r>
    </w:p>
    <w:p w14:paraId="7DC957FE" w14:textId="77777777" w:rsidR="00FF30B4" w:rsidRPr="00B96740" w:rsidRDefault="00FF30B4" w:rsidP="001D52B8">
      <w:pPr>
        <w:jc w:val="both"/>
        <w:rPr>
          <w:b/>
        </w:rPr>
      </w:pPr>
    </w:p>
    <w:p w14:paraId="3041A290" w14:textId="67893936" w:rsidR="00FF30B4" w:rsidRPr="00B96740" w:rsidRDefault="00FF30B4" w:rsidP="001D52B8">
      <w:pPr>
        <w:jc w:val="both"/>
        <w:rPr>
          <w:b/>
        </w:rPr>
      </w:pPr>
      <w:r w:rsidRPr="00B96740">
        <w:rPr>
          <w:b/>
        </w:rPr>
        <w:t xml:space="preserve">№ на </w:t>
      </w:r>
      <w:r w:rsidR="009B1538">
        <w:rPr>
          <w:b/>
        </w:rPr>
        <w:t xml:space="preserve">адм. </w:t>
      </w:r>
      <w:r w:rsidRPr="00B96740">
        <w:rPr>
          <w:b/>
        </w:rPr>
        <w:t>договор: __/__/__/__/__/__/__/__/__/__/__/</w:t>
      </w:r>
    </w:p>
    <w:p w14:paraId="61062861" w14:textId="77777777" w:rsidR="00FF30B4" w:rsidRPr="00B96740" w:rsidRDefault="00FF30B4">
      <w:pPr>
        <w:jc w:val="both"/>
        <w:rPr>
          <w:b/>
        </w:rPr>
      </w:pPr>
    </w:p>
    <w:p w14:paraId="444808AD" w14:textId="77777777" w:rsidR="00FF30B4" w:rsidRPr="00B96740" w:rsidRDefault="00FF30B4">
      <w:pPr>
        <w:jc w:val="both"/>
        <w:rPr>
          <w:b/>
        </w:rPr>
      </w:pPr>
      <w:r w:rsidRPr="00B96740">
        <w:rPr>
          <w:b/>
        </w:rPr>
        <w:t xml:space="preserve">Дата на сключване на </w:t>
      </w:r>
      <w:r w:rsidR="009B1538">
        <w:rPr>
          <w:b/>
        </w:rPr>
        <w:t xml:space="preserve">адм. </w:t>
      </w:r>
      <w:r w:rsidRPr="00B96740">
        <w:rPr>
          <w:b/>
        </w:rPr>
        <w:t xml:space="preserve">договор  </w:t>
      </w:r>
      <w:r w:rsidR="00B96740" w:rsidRPr="00B96740">
        <w:rPr>
          <w:b/>
        </w:rPr>
        <w:t>......</w:t>
      </w:r>
      <w:r w:rsidRPr="00B96740">
        <w:rPr>
          <w:b/>
        </w:rPr>
        <w:t>...... 20.... г.</w:t>
      </w:r>
    </w:p>
    <w:p w14:paraId="1A819CDB" w14:textId="77777777" w:rsidR="00FF30B4" w:rsidRDefault="00FF30B4">
      <w:pPr>
        <w:jc w:val="both"/>
      </w:pPr>
    </w:p>
    <w:p w14:paraId="796B4663" w14:textId="77777777" w:rsidR="00FF30B4" w:rsidRDefault="00FF30B4">
      <w:pPr>
        <w:jc w:val="both"/>
      </w:pPr>
      <w:r w:rsidRPr="00FF30B4">
        <w:t xml:space="preserve">Относно: </w:t>
      </w:r>
    </w:p>
    <w:p w14:paraId="23783316" w14:textId="77777777" w:rsidR="00FF30B4" w:rsidRDefault="00FF30B4">
      <w:pPr>
        <w:jc w:val="both"/>
      </w:pPr>
    </w:p>
    <w:p w14:paraId="554C94DA" w14:textId="5EEEE3F9" w:rsidR="00FF30B4" w:rsidRDefault="00FF30B4">
      <w:pPr>
        <w:jc w:val="both"/>
      </w:pPr>
      <w:r>
        <w:sym w:font="Wingdings" w:char="F071"/>
      </w:r>
      <w:r>
        <w:t xml:space="preserve"> </w:t>
      </w:r>
      <w:r w:rsidR="009315DD">
        <w:t xml:space="preserve">промяна в отглежданите </w:t>
      </w:r>
      <w:r w:rsidR="00216D17">
        <w:t xml:space="preserve">основни/междинни култури </w:t>
      </w:r>
      <w:r w:rsidR="002674AD" w:rsidRPr="00347EC5">
        <w:t xml:space="preserve">- </w:t>
      </w:r>
      <w:r w:rsidR="009B1538" w:rsidRPr="00377E0E">
        <w:t>от един вид едногодишни</w:t>
      </w:r>
      <w:r w:rsidR="009B1538">
        <w:t xml:space="preserve"> култури в друг вид едногодишни</w:t>
      </w:r>
      <w:r w:rsidR="00347EC5">
        <w:t>/многогодишни</w:t>
      </w:r>
      <w:r w:rsidR="009B1538">
        <w:t xml:space="preserve"> </w:t>
      </w:r>
      <w:r w:rsidR="009B1538" w:rsidRPr="00377E0E">
        <w:t>култури, и/или от един вид трайни насаждения в друг вид трайни насаждения</w:t>
      </w:r>
      <w:r w:rsidR="009315DD">
        <w:t>;</w:t>
      </w:r>
    </w:p>
    <w:p w14:paraId="75F7626F" w14:textId="1C9C1525" w:rsidR="003508A9" w:rsidRDefault="003508A9">
      <w:pPr>
        <w:jc w:val="both"/>
      </w:pPr>
      <w:r>
        <w:sym w:font="Wingdings" w:char="F06F"/>
      </w:r>
      <w:r>
        <w:t xml:space="preserve"> промяна в заложените в бизнес плана инвестиции в дълготрайни материални и нематериални активи; </w:t>
      </w:r>
    </w:p>
    <w:p w14:paraId="2E88241A" w14:textId="77777777" w:rsidR="00F47450" w:rsidRDefault="00F47450">
      <w:pPr>
        <w:jc w:val="both"/>
      </w:pPr>
      <w:r>
        <w:sym w:font="Wingdings" w:char="F071"/>
      </w:r>
      <w:r>
        <w:t xml:space="preserve"> подмяна/замяна на един вид дребен рогат добитък с друг вид такъв;</w:t>
      </w:r>
    </w:p>
    <w:p w14:paraId="37DDC2F3" w14:textId="77777777" w:rsidR="009315DD" w:rsidRPr="00D02026" w:rsidRDefault="009315DD">
      <w:pPr>
        <w:jc w:val="both"/>
      </w:pPr>
      <w:r w:rsidRPr="00D02026">
        <w:sym w:font="Wingdings" w:char="F071"/>
      </w:r>
      <w:r w:rsidRPr="00D02026">
        <w:t xml:space="preserve"> </w:t>
      </w:r>
      <w:r w:rsidR="00CC3B23" w:rsidRPr="00D02026">
        <w:t xml:space="preserve">промяна на </w:t>
      </w:r>
      <w:r w:rsidRPr="00D02026">
        <w:t>заложените в бизнес плана специфични цели и резултати;</w:t>
      </w:r>
    </w:p>
    <w:p w14:paraId="518CC562" w14:textId="77777777" w:rsidR="009315DD" w:rsidRDefault="009315DD">
      <w:pPr>
        <w:jc w:val="both"/>
      </w:pPr>
      <w:r w:rsidRPr="00D02026">
        <w:sym w:font="Wingdings" w:char="F071"/>
      </w:r>
      <w:r w:rsidRPr="00D02026">
        <w:t xml:space="preserve"> </w:t>
      </w:r>
      <w:r w:rsidR="00CC3B23" w:rsidRPr="00D02026">
        <w:t xml:space="preserve">промяна на </w:t>
      </w:r>
      <w:r w:rsidRPr="00D02026">
        <w:t>заложените в бизнес плана дейности, които ще бъдат извършени в рамките на периода за проверка изпълнението на бизнес плана;</w:t>
      </w:r>
    </w:p>
    <w:p w14:paraId="207D2A07" w14:textId="77777777" w:rsidR="00B6120A" w:rsidRDefault="00D27F6A">
      <w:pPr>
        <w:pStyle w:val="NoSpacing"/>
      </w:pPr>
      <w:r>
        <w:sym w:font="Wingdings" w:char="F071"/>
      </w:r>
      <w:r>
        <w:t xml:space="preserve"> </w:t>
      </w:r>
      <w:r w:rsidR="009A5720">
        <w:t>п</w:t>
      </w:r>
      <w:r w:rsidRPr="00D27F6A">
        <w:t>ромяна на избраната крайна дата на периода за проверка на изпълнението на бизнес плана</w:t>
      </w:r>
      <w:r w:rsidR="00B22433">
        <w:t>;</w:t>
      </w:r>
    </w:p>
    <w:p w14:paraId="7CC217D2" w14:textId="77777777" w:rsidR="00216D17" w:rsidRPr="00347EC5" w:rsidRDefault="00216D17">
      <w:pPr>
        <w:pStyle w:val="NoSpacing"/>
      </w:pPr>
      <w:r>
        <w:sym w:font="Wingdings" w:char="F071"/>
      </w:r>
      <w:r>
        <w:t xml:space="preserve"> п</w:t>
      </w:r>
      <w:r w:rsidRPr="00D27F6A">
        <w:t xml:space="preserve">ромяна на </w:t>
      </w:r>
      <w:r>
        <w:t>банкова сметка</w:t>
      </w:r>
      <w:r w:rsidR="00B22433">
        <w:t>;</w:t>
      </w:r>
    </w:p>
    <w:p w14:paraId="3D18C5DB" w14:textId="77777777" w:rsidR="001C5E86" w:rsidRDefault="001C5E86">
      <w:pPr>
        <w:pStyle w:val="NoSpacing"/>
      </w:pPr>
      <w:r>
        <w:sym w:font="Wingdings" w:char="F071"/>
      </w:r>
      <w:r>
        <w:t xml:space="preserve"> Друга промяна, извън описаните:........................................................................................................</w:t>
      </w:r>
    </w:p>
    <w:p w14:paraId="7A6B320E" w14:textId="77777777" w:rsidR="001C5E86" w:rsidRPr="001C5E86" w:rsidRDefault="001C5E86">
      <w:pPr>
        <w:pStyle w:val="ListParagraph"/>
        <w:spacing w:line="360" w:lineRule="auto"/>
        <w:ind w:left="0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14:paraId="7D6C3892" w14:textId="77777777" w:rsidR="00FF30B4" w:rsidRPr="00216D17" w:rsidRDefault="00FF30B4">
      <w:pPr>
        <w:jc w:val="both"/>
      </w:pPr>
    </w:p>
    <w:tbl>
      <w:tblPr>
        <w:tblW w:w="7201" w:type="dxa"/>
        <w:tblInd w:w="142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2"/>
      </w:tblGrid>
      <w:tr w:rsidR="00FF30B4" w:rsidRPr="00216D17" w14:paraId="743C6EEB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BC3320D" w14:textId="77777777" w:rsidR="001C5E86" w:rsidRDefault="001C5E86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</w:p>
          <w:p w14:paraId="3889460F" w14:textId="24B7B321" w:rsidR="00FF30B4" w:rsidRDefault="00FF30B4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  <w:r w:rsidRPr="00216D17">
              <w:rPr>
                <w:b/>
                <w:highlight w:val="white"/>
                <w:shd w:val="clear" w:color="auto" w:fill="FEFEFE"/>
              </w:rPr>
              <w:t>УВАЖАЕМИ ГОСПОДИН/ГОСПОЖО ДИРЕКТОР,</w:t>
            </w:r>
          </w:p>
          <w:p w14:paraId="365FB17C" w14:textId="77777777" w:rsidR="0036584B" w:rsidRDefault="0036584B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</w:p>
          <w:p w14:paraId="4A63DDAF" w14:textId="0FEF50CB" w:rsidR="0036584B" w:rsidRPr="00216D17" w:rsidRDefault="0036584B">
            <w:pPr>
              <w:ind w:left="1" w:right="1"/>
              <w:rPr>
                <w:b/>
                <w:highlight w:val="white"/>
                <w:shd w:val="clear" w:color="auto" w:fill="FEFEFE"/>
              </w:rPr>
            </w:pPr>
            <w:r w:rsidRPr="001F405C">
              <w:t xml:space="preserve">Във връзка с </w:t>
            </w:r>
            <w:r>
              <w:t xml:space="preserve">т </w:t>
            </w:r>
            <w:r w:rsidR="00420472">
              <w:t xml:space="preserve">3 </w:t>
            </w:r>
            <w:r>
              <w:t>от раздел 1 „</w:t>
            </w:r>
            <w:r w:rsidRPr="00347EC5">
              <w:t>Техническо изпълнен</w:t>
            </w:r>
            <w:r w:rsidR="006A2D12">
              <w:t>ие на заявленията за подпомагане</w:t>
            </w:r>
            <w:bookmarkStart w:id="0" w:name="_GoBack"/>
            <w:bookmarkEnd w:id="0"/>
            <w:r>
              <w:t xml:space="preserve">“ към условията за </w:t>
            </w:r>
            <w:r w:rsidRPr="00137EB0">
              <w:t xml:space="preserve">изпълнение по </w:t>
            </w:r>
            <w:r w:rsidRPr="003260F8">
              <w:t xml:space="preserve">Интервенция </w:t>
            </w:r>
            <w:r w:rsidRPr="001548A1">
              <w:t>„II.Д.</w:t>
            </w:r>
            <w:r w:rsidR="001548A1">
              <w:t>2</w:t>
            </w:r>
            <w:r w:rsidRPr="001548A1">
              <w:t xml:space="preserve">. </w:t>
            </w:r>
            <w:r w:rsidR="001548A1">
              <w:t>–</w:t>
            </w:r>
            <w:r w:rsidRPr="001548A1">
              <w:t xml:space="preserve"> </w:t>
            </w:r>
            <w:r w:rsidR="001548A1">
              <w:t>Подпомагане на много малки</w:t>
            </w:r>
            <w:r w:rsidRPr="001548A1">
              <w:t xml:space="preserve"> </w:t>
            </w:r>
            <w:r w:rsidR="001548A1">
              <w:t>земеделски стопанства</w:t>
            </w:r>
            <w:r w:rsidRPr="001548A1">
              <w:t>“</w:t>
            </w:r>
            <w:r w:rsidRPr="003260F8">
              <w:t xml:space="preserve">  </w:t>
            </w:r>
            <w:r w:rsidR="009564A3">
              <w:t xml:space="preserve">от </w:t>
            </w:r>
            <w:r w:rsidRPr="003260F8">
              <w:t>Стратегически план за развитие на земеделието и селските райони на Република България за периода 2023-2027 г.</w:t>
            </w:r>
            <w:r>
              <w:t xml:space="preserve">, Ви уведомявам за възникнала необходимост от </w:t>
            </w:r>
            <w:r w:rsidRPr="001F405C">
              <w:t>извършване на следните п</w:t>
            </w:r>
            <w:r>
              <w:t>ромени:</w:t>
            </w:r>
          </w:p>
        </w:tc>
      </w:tr>
      <w:tr w:rsidR="00FF30B4" w:rsidRPr="00FF30B4" w14:paraId="1479892C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D78203C" w14:textId="77777777" w:rsidR="00FF30B4" w:rsidRPr="00FF30B4" w:rsidRDefault="00FF30B4" w:rsidP="001D52B8">
            <w:pPr>
              <w:ind w:right="1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FF30B4" w:rsidRPr="00FF30B4" w14:paraId="54809D45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5901BA1" w14:textId="3401CF22" w:rsidR="00FF30B4" w:rsidRPr="001F405C" w:rsidRDefault="00FF30B4" w:rsidP="001D52B8">
            <w:pPr>
              <w:ind w:left="1" w:right="1"/>
              <w:jc w:val="both"/>
            </w:pPr>
          </w:p>
        </w:tc>
      </w:tr>
      <w:tr w:rsidR="00FF30B4" w:rsidRPr="00FF30B4" w14:paraId="66EE9303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51E393B" w14:textId="77777777" w:rsidR="001B55FD" w:rsidRDefault="001B55FD" w:rsidP="001D52B8">
            <w:pPr>
              <w:ind w:right="1"/>
              <w:rPr>
                <w:b/>
              </w:rPr>
            </w:pPr>
          </w:p>
          <w:p w14:paraId="53866C1E" w14:textId="77777777" w:rsidR="00613D91" w:rsidRPr="00613D91" w:rsidRDefault="00FF30B4">
            <w:pPr>
              <w:ind w:right="1"/>
              <w:rPr>
                <w:b/>
              </w:rPr>
            </w:pPr>
            <w:r w:rsidRPr="00613D91">
              <w:rPr>
                <w:b/>
              </w:rPr>
              <w:t xml:space="preserve">І. </w:t>
            </w:r>
            <w:r w:rsidR="00216D17" w:rsidRPr="00216D17">
              <w:rPr>
                <w:b/>
              </w:rPr>
              <w:t>О</w:t>
            </w:r>
            <w:r w:rsidR="00216D17">
              <w:rPr>
                <w:b/>
              </w:rPr>
              <w:t>тглеждани</w:t>
            </w:r>
            <w:r w:rsidR="00216D17" w:rsidRPr="00216D17">
              <w:rPr>
                <w:b/>
              </w:rPr>
              <w:t xml:space="preserve"> основни</w:t>
            </w:r>
            <w:r w:rsidR="00216D17" w:rsidRPr="00BD16C0">
              <w:rPr>
                <w:b/>
              </w:rPr>
              <w:t>/</w:t>
            </w:r>
            <w:r w:rsidR="00216D17" w:rsidRPr="00AA4521">
              <w:rPr>
                <w:b/>
              </w:rPr>
              <w:t>междинни</w:t>
            </w:r>
            <w:r w:rsidR="00216D17" w:rsidRPr="00216D17">
              <w:rPr>
                <w:b/>
              </w:rPr>
              <w:t xml:space="preserve"> култури </w:t>
            </w:r>
          </w:p>
        </w:tc>
      </w:tr>
      <w:tr w:rsidR="00FF30B4" w:rsidRPr="00FF30B4" w14:paraId="0CA65AC9" w14:textId="77777777" w:rsidTr="00C667E0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98ACB4E" w14:textId="77777777" w:rsidR="00FF30B4" w:rsidRPr="001F405C" w:rsidRDefault="001F405C" w:rsidP="001D52B8">
            <w:pPr>
              <w:ind w:left="1" w:right="1"/>
            </w:pPr>
            <w:r>
              <w:sym w:font="Wingdings" w:char="F071"/>
            </w:r>
            <w:r w:rsidR="00FF30B4" w:rsidRPr="001F405C">
              <w:t xml:space="preserve"> без промяна (не се попълва</w:t>
            </w:r>
            <w:r w:rsidR="00E25A5B">
              <w:t>т</w:t>
            </w:r>
            <w:r w:rsidR="00FF30B4" w:rsidRPr="001F405C">
              <w:t xml:space="preserve"> таблиц</w:t>
            </w:r>
            <w:r w:rsidR="00E25A5B">
              <w:t>ите</w:t>
            </w:r>
            <w:r w:rsidR="00FF30B4" w:rsidRPr="001F405C">
              <w:t xml:space="preserve"> по-долу, ако се отбележи тази възможност);</w:t>
            </w:r>
          </w:p>
        </w:tc>
      </w:tr>
      <w:tr w:rsidR="00FF30B4" w:rsidRPr="00FF30B4" w14:paraId="4399A1CF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4F596A0" w14:textId="77777777" w:rsidR="00FF30B4" w:rsidRDefault="001F405C" w:rsidP="001D52B8">
            <w:pPr>
              <w:ind w:left="1" w:right="1"/>
            </w:pPr>
            <w:r>
              <w:sym w:font="Wingdings" w:char="F071"/>
            </w:r>
            <w:r w:rsidR="00FF30B4" w:rsidRPr="001F405C">
              <w:t xml:space="preserve"> следните промени (попълва се </w:t>
            </w:r>
            <w:r w:rsidR="00EF449F" w:rsidRPr="00EF449F">
              <w:t>съответните години</w:t>
            </w:r>
            <w:r w:rsidR="00FF30B4" w:rsidRPr="001F405C">
              <w:t>, за които има промени):</w:t>
            </w:r>
          </w:p>
          <w:p w14:paraId="71BC7120" w14:textId="73FB8AE2" w:rsidR="00EF449F" w:rsidRDefault="00EF449F" w:rsidP="009D1304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>отглеждан</w:t>
            </w:r>
            <w:r w:rsidR="000E7620">
              <w:t>и</w:t>
            </w:r>
            <w:r>
              <w:t xml:space="preserve"> един вид едногодишни култури в друг вид</w:t>
            </w:r>
            <w:r w:rsidR="001548A1">
              <w:t xml:space="preserve"> </w:t>
            </w:r>
            <w:r>
              <w:t xml:space="preserve"> едногодишни култури </w:t>
            </w:r>
            <w:r w:rsidR="008E0F6B">
              <w:t xml:space="preserve">     </w:t>
            </w:r>
            <w:r w:rsidR="001C5E86" w:rsidRPr="00347EC5">
              <w:t xml:space="preserve"> </w:t>
            </w:r>
            <w:r>
              <w:sym w:font="Wingdings" w:char="F06F"/>
            </w:r>
          </w:p>
          <w:p w14:paraId="644EBD2C" w14:textId="2F9A91FB" w:rsidR="001548A1" w:rsidRDefault="001548A1" w:rsidP="001D52B8">
            <w:pPr>
              <w:pStyle w:val="ListParagraph"/>
              <w:numPr>
                <w:ilvl w:val="0"/>
                <w:numId w:val="5"/>
              </w:numPr>
            </w:pPr>
            <w:r w:rsidRPr="001548A1">
              <w:lastRenderedPageBreak/>
              <w:t xml:space="preserve">отглеждани един вид </w:t>
            </w:r>
            <w:r>
              <w:t>много</w:t>
            </w:r>
            <w:r w:rsidRPr="001548A1">
              <w:t xml:space="preserve">годишни култури в друг вид  </w:t>
            </w:r>
            <w:r>
              <w:t>много</w:t>
            </w:r>
            <w:r w:rsidRPr="001548A1">
              <w:t xml:space="preserve">годишни култури   </w:t>
            </w:r>
            <w:r w:rsidRPr="001D52B8">
              <w:rPr>
                <w:b/>
                <w:bCs/>
              </w:rPr>
              <w:t></w:t>
            </w:r>
          </w:p>
          <w:p w14:paraId="654CDB26" w14:textId="77777777" w:rsidR="00C229AC" w:rsidRDefault="00C229AC" w:rsidP="001D52B8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 xml:space="preserve">отглеждани един вид трайни насаждения в друг вид трайни насаждения      </w:t>
            </w:r>
            <w:r w:rsidRPr="00347EC5">
              <w:t xml:space="preserve"> </w:t>
            </w:r>
            <w:r w:rsidR="00B2555E">
              <w:sym w:font="Wingdings" w:char="F06F"/>
            </w:r>
          </w:p>
          <w:p w14:paraId="50802AD4" w14:textId="77777777" w:rsidR="001B55FD" w:rsidRDefault="008E0F6B">
            <w:pPr>
              <w:pStyle w:val="ListParagraph"/>
              <w:numPr>
                <w:ilvl w:val="0"/>
                <w:numId w:val="5"/>
              </w:numPr>
              <w:ind w:right="1"/>
            </w:pPr>
            <w:r>
              <w:t xml:space="preserve">срокове за засаждане/засяване на земеделските култури за всяка година, както и информацията за минималния брой на растенията на единица площ за овощни видове,            лозя, многогодишни етеричномаслени култури (в т.ч. маслодайна роза, лавандула                         и мента), маточници и разсадници за трайни насаждения и декоративни култури </w:t>
            </w:r>
            <w:r w:rsidR="001C5E86" w:rsidRPr="00347EC5">
              <w:t xml:space="preserve"> </w:t>
            </w:r>
            <w:r>
              <w:sym w:font="Wingdings" w:char="F06F"/>
            </w:r>
          </w:p>
          <w:p w14:paraId="5FF7E1AD" w14:textId="77777777" w:rsidR="008E0F6B" w:rsidRPr="001C5E86" w:rsidRDefault="001B55FD">
            <w:pPr>
              <w:pStyle w:val="of-text"/>
              <w:rPr>
                <w:b/>
              </w:rPr>
            </w:pPr>
            <w:r w:rsidRPr="001C5E86">
              <w:rPr>
                <w:b/>
              </w:rPr>
              <w:t xml:space="preserve">Таблица </w:t>
            </w:r>
            <w:r w:rsidR="00A95D7E" w:rsidRPr="001C5E86">
              <w:rPr>
                <w:b/>
              </w:rPr>
              <w:t>1</w:t>
            </w:r>
            <w:r w:rsidR="008F5475">
              <w:rPr>
                <w:b/>
              </w:rPr>
              <w:t xml:space="preserve">. </w:t>
            </w:r>
            <w:r w:rsidR="008F5475" w:rsidRPr="008F5475">
              <w:rPr>
                <w:b/>
              </w:rPr>
              <w:t xml:space="preserve">Данни </w:t>
            </w:r>
            <w:r w:rsidR="008F5475">
              <w:rPr>
                <w:b/>
              </w:rPr>
              <w:t xml:space="preserve">за площите </w:t>
            </w:r>
            <w:r w:rsidR="008F5475" w:rsidRPr="008F5475">
              <w:rPr>
                <w:b/>
              </w:rPr>
              <w:t>преди промяната</w:t>
            </w:r>
          </w:p>
        </w:tc>
      </w:tr>
      <w:tr w:rsidR="00FF30B4" w:rsidRPr="001F405C" w14:paraId="75EBFECB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858"/>
              <w:gridCol w:w="1158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</w:tblGrid>
            <w:tr w:rsidR="008E0F6B" w:rsidRPr="00EF449F" w14:paraId="4B39B398" w14:textId="77777777" w:rsidTr="001C5E86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7E1549E" w14:textId="77777777" w:rsidR="008E0F6B" w:rsidRPr="00EF449F" w:rsidRDefault="008E0F6B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A782A1C" w14:textId="6F47C13D" w:rsidR="008E0F6B" w:rsidRPr="00EF449F" w:rsidRDefault="00420472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047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 култура (вкл. естествени ливади и под угар)</w:t>
                  </w:r>
                </w:p>
              </w:tc>
              <w:tc>
                <w:tcPr>
                  <w:tcW w:w="761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43FA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352AE">
                    <w:rPr>
                      <w:i/>
                      <w:iCs/>
                    </w:rPr>
                    <w:t xml:space="preserve">Площ за съответната година </w:t>
                  </w:r>
                  <w:r>
                    <w:rPr>
                      <w:i/>
                      <w:iCs/>
                      <w:u w:val="single"/>
                    </w:rPr>
                    <w:t>преди</w:t>
                  </w:r>
                  <w:r w:rsidRPr="00D352AE">
                    <w:rPr>
                      <w:i/>
                      <w:iCs/>
                      <w:u w:val="single"/>
                    </w:rPr>
                    <w:t xml:space="preserve"> промяната</w:t>
                  </w:r>
                </w:p>
              </w:tc>
            </w:tr>
            <w:tr w:rsidR="008E0F6B" w:rsidRPr="00EF449F" w14:paraId="32E2B03B" w14:textId="77777777" w:rsidTr="00A95D7E">
              <w:trPr>
                <w:trHeight w:val="5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FAB993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521F2B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9AD4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33D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2D8C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394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D535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</w:tr>
            <w:tr w:rsidR="008E0F6B" w:rsidRPr="00EF449F" w14:paraId="6C72701B" w14:textId="77777777" w:rsidTr="00A95D7E">
              <w:trPr>
                <w:trHeight w:val="105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FA4CB" w14:textId="77777777" w:rsidR="008E0F6B" w:rsidRPr="00EF449F" w:rsidRDefault="008E0F6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AB1E60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Основна култура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5D24BB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Междинни/ втори култури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FAECB8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3FC1AD3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41DF36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C0FEF5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5A5DC18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9D671F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2DE2E3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09F39D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277AA26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26B442C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</w:tr>
            <w:tr w:rsidR="008E0F6B" w:rsidRPr="00EF449F" w14:paraId="74C0CE55" w14:textId="77777777" w:rsidTr="00EF449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7D43B544" w14:textId="77777777" w:rsidR="008E0F6B" w:rsidRPr="00EF449F" w:rsidRDefault="008E0F6B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98DDC7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250080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350572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C2D050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626D9C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B7D60E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63FBBEA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BCD2D9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95A9A1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3D5A8C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76B917B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35CF822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З2</w:t>
                  </w:r>
                </w:p>
              </w:tc>
            </w:tr>
            <w:tr w:rsidR="008E0F6B" w:rsidRPr="00EF449F" w14:paraId="447E62F6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8D9D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D87E3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31715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9782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2CC0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AF9CC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DD03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A98C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4550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F9B2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F1EC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D78E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465B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4AF71EA2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7569A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2269E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0389D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8C83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6808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DE05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411B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793F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403F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9963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39FC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493A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F1D7F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4BFDDDD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F0904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A1F7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74D76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35B5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410A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F53F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753C9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A345F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053B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8BA1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90FE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3E62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28E0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48096B3A" w14:textId="77777777" w:rsidTr="00EF449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F4505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B392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0D150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ACBC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8190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456C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16C6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8850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34670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1AA0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4754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4217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5026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6F05B04E" w14:textId="77777777" w:rsidTr="00EF449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3730D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19189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9307A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58DF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407D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C6A3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2930C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0048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9BE3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2959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1FE1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D038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D501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68719DE8" w14:textId="77777777" w:rsidTr="00EF449F">
              <w:trPr>
                <w:trHeight w:val="57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4849A482" w14:textId="77777777" w:rsidR="008E0F6B" w:rsidRPr="00EF449F" w:rsidRDefault="008E0F6B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Общо площ, дка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4C38F8F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40B3676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3D93C90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69947BE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0062C6C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69C3BBA6" w14:textId="77777777" w:rsidR="001F405C" w:rsidRDefault="001F405C" w:rsidP="001D52B8">
            <w:pPr>
              <w:ind w:left="1" w:right="1"/>
              <w:rPr>
                <w:b/>
              </w:rPr>
            </w:pPr>
          </w:p>
          <w:tbl>
            <w:tblPr>
              <w:tblW w:w="19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2"/>
            </w:tblGrid>
            <w:tr w:rsidR="00E25A5B" w:rsidRPr="00E25A5B" w14:paraId="277AE46D" w14:textId="77777777" w:rsidTr="00E25A5B">
              <w:trPr>
                <w:trHeight w:val="94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02CCE3" w14:textId="77777777" w:rsidR="00E25A5B" w:rsidRPr="00E25A5B" w:rsidRDefault="00E25A5B">
                  <w:pPr>
                    <w:jc w:val="both"/>
                    <w:rPr>
                      <w:bCs/>
                      <w:color w:val="000000"/>
                    </w:rPr>
                  </w:pPr>
                  <w:r w:rsidRPr="00E25A5B">
                    <w:rPr>
                      <w:bCs/>
                      <w:color w:val="000000"/>
                    </w:rPr>
                    <w:t xml:space="preserve">1.1. Описание на </w:t>
                  </w:r>
                  <w:r w:rsidR="00A51BF8" w:rsidRPr="002703D7">
                    <w:rPr>
                      <w:b/>
                      <w:bCs/>
                      <w:color w:val="000000"/>
                      <w:u w:val="single"/>
                    </w:rPr>
                    <w:t>наличната</w:t>
                  </w:r>
                  <w:r w:rsidR="001C5E86" w:rsidRPr="00347EC5">
                    <w:rPr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="00A51BF8" w:rsidRPr="00347EC5">
                    <w:rPr>
                      <w:b/>
                      <w:bCs/>
                      <w:color w:val="000000"/>
                      <w:u w:val="single"/>
                    </w:rPr>
                    <w:t>(</w:t>
                  </w:r>
                  <w:r w:rsidR="00A51BF8" w:rsidRPr="002703D7">
                    <w:rPr>
                      <w:b/>
                      <w:bCs/>
                      <w:color w:val="000000"/>
                      <w:u w:val="single"/>
                    </w:rPr>
                    <w:t>преди промяната</w:t>
                  </w:r>
                  <w:r w:rsidR="00A51BF8" w:rsidRPr="00347EC5">
                    <w:rPr>
                      <w:b/>
                      <w:bCs/>
                      <w:color w:val="000000"/>
                      <w:u w:val="single"/>
                    </w:rPr>
                    <w:t>)</w:t>
                  </w:r>
                  <w:r w:rsidR="00A51BF8" w:rsidRPr="00A51BF8">
                    <w:rPr>
                      <w:bCs/>
                      <w:color w:val="000000"/>
                    </w:rPr>
                    <w:t xml:space="preserve"> в бизнес плана </w:t>
                  </w:r>
                  <w:r w:rsidRPr="00E25A5B">
                    <w:rPr>
                      <w:bCs/>
                      <w:color w:val="000000"/>
                    </w:rPr>
                    <w:t>схема</w:t>
                  </w:r>
                  <w:r w:rsidR="00A51BF8" w:rsidRPr="00A51BF8">
                    <w:rPr>
                      <w:bCs/>
                      <w:color w:val="000000"/>
                    </w:rPr>
                    <w:t xml:space="preserve"> </w:t>
                  </w:r>
                  <w:r w:rsidRPr="00E25A5B">
                    <w:rPr>
                      <w:bCs/>
                      <w:color w:val="000000"/>
                    </w:rPr>
                    <w:t xml:space="preserve">на засаждане на земеделските култури, посочени в таблица № </w:t>
                  </w:r>
                  <w:r w:rsidR="00A51BF8" w:rsidRPr="00A51BF8">
                    <w:rPr>
                      <w:bCs/>
                      <w:color w:val="000000"/>
                    </w:rPr>
                    <w:t>1</w:t>
                  </w:r>
                  <w:r w:rsidRPr="00E25A5B">
                    <w:rPr>
                      <w:bCs/>
                      <w:color w:val="000000"/>
                    </w:rPr>
                    <w:t>, включително информация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маточници и разсадници за трайни насаждения и декоративни култури.</w:t>
                  </w:r>
                </w:p>
              </w:tc>
            </w:tr>
            <w:tr w:rsidR="00E25A5B" w:rsidRPr="00E25A5B" w14:paraId="1E0FE20B" w14:textId="77777777" w:rsidTr="00E25A5B">
              <w:trPr>
                <w:trHeight w:val="31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9F9C6" w14:textId="2319E169" w:rsidR="00E25A5B" w:rsidRPr="00E25A5B" w:rsidRDefault="00E25A5B" w:rsidP="001D52B8">
                  <w:pPr>
                    <w:rPr>
                      <w:color w:val="000000"/>
                    </w:rPr>
                  </w:pPr>
                  <w:r w:rsidRPr="00E25A5B">
                    <w:rPr>
                      <w:color w:val="00000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1C5E86" w:rsidRPr="00347EC5">
                    <w:rPr>
                      <w:color w:val="000000"/>
                    </w:rPr>
                    <w:t>.....................................</w:t>
                  </w:r>
                </w:p>
              </w:tc>
            </w:tr>
            <w:tr w:rsidR="00E25A5B" w:rsidRPr="00E25A5B" w14:paraId="07BA62A2" w14:textId="77777777" w:rsidTr="00E25A5B">
              <w:trPr>
                <w:trHeight w:val="315"/>
              </w:trPr>
              <w:tc>
                <w:tcPr>
                  <w:tcW w:w="1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F93EA" w14:textId="7DD42EA8" w:rsidR="00E25A5B" w:rsidRPr="00E25A5B" w:rsidRDefault="00E25A5B" w:rsidP="001D52B8">
                  <w:pPr>
                    <w:rPr>
                      <w:color w:val="000000"/>
                    </w:rPr>
                  </w:pPr>
                  <w:r w:rsidRPr="00E25A5B">
                    <w:rPr>
                      <w:color w:val="00000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1C5E86" w:rsidRPr="00347EC5">
                    <w:rPr>
                      <w:color w:val="000000"/>
                    </w:rPr>
                    <w:t>.....</w:t>
                  </w:r>
                  <w:r w:rsidR="001230AF">
                    <w:rPr>
                      <w:color w:val="000000"/>
                    </w:rPr>
                    <w:t>............................</w:t>
                  </w:r>
                </w:p>
              </w:tc>
            </w:tr>
          </w:tbl>
          <w:p w14:paraId="1466A68A" w14:textId="77777777" w:rsidR="00E25A5B" w:rsidRDefault="00E25A5B" w:rsidP="001D52B8">
            <w:pPr>
              <w:ind w:left="1" w:right="1"/>
              <w:rPr>
                <w:b/>
              </w:rPr>
            </w:pPr>
          </w:p>
          <w:p w14:paraId="410FACC3" w14:textId="77777777" w:rsidR="008E0F6B" w:rsidRPr="00347EC5" w:rsidRDefault="008E0F6B">
            <w:pPr>
              <w:ind w:left="1" w:right="1"/>
              <w:rPr>
                <w:b/>
              </w:rPr>
            </w:pPr>
            <w:r>
              <w:rPr>
                <w:b/>
              </w:rPr>
              <w:t>Таблица 2</w:t>
            </w:r>
            <w:r w:rsidR="008F5475" w:rsidRPr="008F5475">
              <w:rPr>
                <w:b/>
              </w:rPr>
              <w:t xml:space="preserve"> Данни </w:t>
            </w:r>
            <w:r w:rsidR="008F5475">
              <w:rPr>
                <w:b/>
              </w:rPr>
              <w:t>за площите след</w:t>
            </w:r>
            <w:r w:rsidR="008F5475" w:rsidRPr="008F5475">
              <w:rPr>
                <w:b/>
              </w:rPr>
              <w:t xml:space="preserve"> промяната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858"/>
              <w:gridCol w:w="1158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  <w:gridCol w:w="430"/>
              <w:gridCol w:w="1062"/>
            </w:tblGrid>
            <w:tr w:rsidR="008E0F6B" w:rsidRPr="00EF449F" w14:paraId="736A7908" w14:textId="77777777" w:rsidTr="001C5E86">
              <w:trPr>
                <w:trHeight w:val="5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1638A4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2BBE284" w14:textId="1F4443B7" w:rsidR="008E0F6B" w:rsidRPr="00EF449F" w:rsidRDefault="00420472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0472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 култура (вкл. естествени ливади и под угар)</w:t>
                  </w:r>
                </w:p>
              </w:tc>
              <w:tc>
                <w:tcPr>
                  <w:tcW w:w="761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DA1F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352AE">
                    <w:rPr>
                      <w:i/>
                      <w:iCs/>
                    </w:rPr>
                    <w:t xml:space="preserve">Площ за съответната година </w:t>
                  </w:r>
                  <w:r>
                    <w:rPr>
                      <w:i/>
                      <w:iCs/>
                      <w:u w:val="single"/>
                    </w:rPr>
                    <w:t>след</w:t>
                  </w:r>
                  <w:r w:rsidRPr="00D352AE">
                    <w:rPr>
                      <w:i/>
                      <w:iCs/>
                      <w:u w:val="single"/>
                    </w:rPr>
                    <w:t xml:space="preserve"> промяната</w:t>
                  </w:r>
                </w:p>
              </w:tc>
            </w:tr>
            <w:tr w:rsidR="008E0F6B" w:rsidRPr="00EF449F" w14:paraId="159D4BBB" w14:textId="77777777" w:rsidTr="00A95D7E">
              <w:trPr>
                <w:trHeight w:val="5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56B22A0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C04488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057E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8734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C815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III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B49D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IV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D79F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Площ V година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>стопанска ..../....</w:t>
                  </w:r>
                </w:p>
              </w:tc>
            </w:tr>
            <w:tr w:rsidR="008E0F6B" w:rsidRPr="00EF449F" w14:paraId="791B6ADD" w14:textId="77777777" w:rsidTr="00A95D7E">
              <w:trPr>
                <w:trHeight w:val="105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F0B97" w14:textId="77777777" w:rsidR="008E0F6B" w:rsidRPr="00EF449F" w:rsidRDefault="008E0F6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51C84B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Основна култура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21C005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Междинни/ втори култури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745519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0956B9E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5F26094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13DDE5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4D88108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7EF62E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5B26A4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18A2D86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3A55391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27B23D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Период на засяване/ засаждане – от...до....</w:t>
                  </w: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(максимум 30 дни)</w:t>
                  </w:r>
                </w:p>
              </w:tc>
            </w:tr>
            <w:tr w:rsidR="008E0F6B" w:rsidRPr="00EF449F" w14:paraId="5344E7AC" w14:textId="77777777" w:rsidTr="00A95D7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BDF861D" w14:textId="77777777" w:rsidR="008E0F6B" w:rsidRPr="00EF449F" w:rsidRDefault="008E0F6B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928DAA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F5A1E5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6F4C288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57BCCE2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13D0CF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1E279AC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70689FF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8CE123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149CFEA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65E120B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14:paraId="08B09EC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AC784F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З2</w:t>
                  </w:r>
                </w:p>
              </w:tc>
            </w:tr>
            <w:tr w:rsidR="008E0F6B" w:rsidRPr="00EF449F" w14:paraId="382EA667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899B6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DA7FE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2A30C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5F32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DF94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212E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7B312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9A93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C989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69FE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0A8C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87214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D263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590150F4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28246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CB4DD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33876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9C6D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E9E0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1E7B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2F12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B572A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BBDD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F14A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76CC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51E0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6CF50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B65A6D0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960E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62C3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1BE36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B029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061E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8DA85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406F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C2C1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439A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4D0F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2C73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1572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38782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C5E86" w:rsidRPr="00EF449F" w14:paraId="4B59FA40" w14:textId="77777777" w:rsidTr="00A95D7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5A12" w14:textId="77777777" w:rsidR="001C5E86" w:rsidRPr="001C5E86" w:rsidRDefault="001C5E86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53C95" w14:textId="77777777" w:rsidR="001C5E86" w:rsidRPr="00EF449F" w:rsidRDefault="001C5E86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E403" w14:textId="77777777" w:rsidR="001C5E86" w:rsidRPr="00EF449F" w:rsidRDefault="001C5E86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536A8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EB6B4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3F1E7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1414F0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43C4A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9BB85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BD8F2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EB106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A2FB5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852E9B" w14:textId="77777777" w:rsidR="001C5E86" w:rsidRPr="00EF449F" w:rsidRDefault="001C5E8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0F6B" w:rsidRPr="00EF449F" w14:paraId="328E8748" w14:textId="77777777" w:rsidTr="00A95D7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25286" w14:textId="77777777" w:rsidR="008E0F6B" w:rsidRPr="00EF449F" w:rsidRDefault="008E0F6B" w:rsidP="001D52B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4C062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56A6A" w14:textId="77777777" w:rsidR="008E0F6B" w:rsidRPr="00EF449F" w:rsidRDefault="008E0F6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600CD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D8A37D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04CC06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3E550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0ED7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2483F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A48D8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9438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40BA09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2DA7E3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E0F6B" w:rsidRPr="00EF449F" w14:paraId="365945E2" w14:textId="77777777" w:rsidTr="00A95D7E">
              <w:trPr>
                <w:trHeight w:val="57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20E8AA80" w14:textId="77777777" w:rsidR="008E0F6B" w:rsidRPr="00EF449F" w:rsidRDefault="008E0F6B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Общо площ, дка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18E1C612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287864A7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2DBA126B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56614BBE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vAlign w:val="center"/>
                  <w:hideMark/>
                </w:tcPr>
                <w:p w14:paraId="6DA38CB1" w14:textId="77777777" w:rsidR="008E0F6B" w:rsidRPr="00EF449F" w:rsidRDefault="008E0F6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F449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</w:tr>
          </w:tbl>
          <w:p w14:paraId="19DAB204" w14:textId="77777777" w:rsidR="001F405C" w:rsidRPr="001C5E86" w:rsidRDefault="001F405C" w:rsidP="001D52B8">
            <w:pPr>
              <w:ind w:right="1"/>
              <w:rPr>
                <w:b/>
                <w:sz w:val="20"/>
                <w:szCs w:val="20"/>
                <w:lang w:val="en-US"/>
              </w:rPr>
            </w:pPr>
          </w:p>
        </w:tc>
      </w:tr>
      <w:tr w:rsidR="008E0F6B" w14:paraId="052CC37D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799AAC8D" w14:textId="77777777" w:rsidR="001C5E86" w:rsidRPr="008B399C" w:rsidRDefault="001C5E86" w:rsidP="001D52B8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DDA9256" w14:textId="77777777" w:rsidR="008E0F6B" w:rsidRPr="001C5E86" w:rsidRDefault="008E0F6B">
            <w:pPr>
              <w:jc w:val="both"/>
              <w:rPr>
                <w:i/>
                <w:iCs/>
                <w:sz w:val="20"/>
                <w:szCs w:val="20"/>
              </w:rPr>
            </w:pPr>
            <w:r w:rsidRPr="001C5E86">
              <w:rPr>
                <w:i/>
                <w:iCs/>
                <w:sz w:val="20"/>
                <w:szCs w:val="20"/>
              </w:rPr>
              <w:t xml:space="preserve">Забележка. В заглавието на колона „Площ I година стопанска ....../......“ се посочва първата стопанска година, която следва текущата спрямо кандидатстването стопанска година. </w:t>
            </w:r>
          </w:p>
        </w:tc>
      </w:tr>
      <w:tr w:rsidR="008E0F6B" w14:paraId="5F957D47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1544883" w14:textId="77777777" w:rsidR="008E0F6B" w:rsidRPr="001C5E86" w:rsidRDefault="008E0F6B" w:rsidP="001D52B8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396E829C" w14:textId="77777777" w:rsidR="00A51BF8" w:rsidRPr="001C5E86" w:rsidRDefault="00A51BF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51BF8" w14:paraId="1C1D23F0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04F3E822" w14:textId="77777777" w:rsidR="00A51BF8" w:rsidRPr="00E25A5B" w:rsidRDefault="00A51BF8" w:rsidP="001D52B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  <w:r w:rsidRPr="00A51BF8">
              <w:rPr>
                <w:bCs/>
                <w:color w:val="000000"/>
              </w:rPr>
              <w:t xml:space="preserve">. Описание на </w:t>
            </w:r>
            <w:r w:rsidRPr="00E25A5B">
              <w:rPr>
                <w:bCs/>
                <w:color w:val="000000"/>
              </w:rPr>
              <w:t>схема</w:t>
            </w:r>
            <w:r w:rsidRPr="00A51BF8">
              <w:rPr>
                <w:bCs/>
                <w:color w:val="000000"/>
              </w:rPr>
              <w:t xml:space="preserve">та </w:t>
            </w:r>
            <w:r w:rsidRPr="00E25A5B">
              <w:rPr>
                <w:bCs/>
                <w:color w:val="000000"/>
              </w:rPr>
              <w:t xml:space="preserve">на засаждане на земеделските култури, посочени в таблица № </w:t>
            </w:r>
            <w:r w:rsidRPr="00A51BF8">
              <w:rPr>
                <w:bCs/>
                <w:color w:val="000000"/>
              </w:rPr>
              <w:t>2</w:t>
            </w:r>
            <w:r w:rsidRPr="00E25A5B">
              <w:rPr>
                <w:bCs/>
                <w:color w:val="000000"/>
              </w:rPr>
              <w:t>, включително информация за минималния брой на растенията на единица площ за овощни видове, лозя, многогодишни етеричномаслени култури (в т.ч. маслодайна роза, лавандула и мента), маточници и разсадници за трайни насаждения и декоративни култури</w:t>
            </w:r>
            <w:r w:rsidRPr="00A51BF8">
              <w:rPr>
                <w:bCs/>
                <w:color w:val="000000"/>
              </w:rPr>
              <w:t xml:space="preserve"> </w:t>
            </w:r>
            <w:r w:rsidRPr="002703D7">
              <w:rPr>
                <w:b/>
                <w:bCs/>
                <w:color w:val="000000"/>
                <w:u w:val="single"/>
              </w:rPr>
              <w:t>след промяната</w:t>
            </w:r>
            <w:r w:rsidR="002703D7">
              <w:rPr>
                <w:bCs/>
                <w:color w:val="000000"/>
              </w:rPr>
              <w:t>:</w:t>
            </w:r>
          </w:p>
        </w:tc>
      </w:tr>
      <w:tr w:rsidR="00A51BF8" w14:paraId="6C9B90D1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4F881E2" w14:textId="2109389B" w:rsidR="00A51BF8" w:rsidRPr="00E25A5B" w:rsidRDefault="00A51BF8" w:rsidP="001D52B8">
            <w:pPr>
              <w:rPr>
                <w:color w:val="000000"/>
              </w:rPr>
            </w:pPr>
            <w:r w:rsidRPr="00E25A5B"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24F4">
              <w:rPr>
                <w:color w:val="000000"/>
              </w:rPr>
              <w:t>.......</w:t>
            </w:r>
            <w:r w:rsidR="002B5EEF">
              <w:rPr>
                <w:color w:val="000000"/>
              </w:rPr>
              <w:t>............................</w:t>
            </w:r>
          </w:p>
        </w:tc>
      </w:tr>
      <w:tr w:rsidR="00A51BF8" w14:paraId="1CA0AB30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bottom"/>
          </w:tcPr>
          <w:p w14:paraId="270F9A56" w14:textId="67A15F5B" w:rsidR="00A51BF8" w:rsidRPr="00E25A5B" w:rsidRDefault="00A51BF8" w:rsidP="001D52B8">
            <w:pPr>
              <w:rPr>
                <w:color w:val="000000"/>
              </w:rPr>
            </w:pPr>
            <w:r w:rsidRPr="00E25A5B"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24F4">
              <w:rPr>
                <w:color w:val="000000"/>
              </w:rPr>
              <w:t>........</w:t>
            </w:r>
            <w:r w:rsidR="002B5EEF">
              <w:rPr>
                <w:color w:val="000000"/>
              </w:rPr>
              <w:t>...........................</w:t>
            </w:r>
          </w:p>
        </w:tc>
      </w:tr>
      <w:tr w:rsidR="00A51BF8" w14:paraId="1D4F56AF" w14:textId="77777777" w:rsidTr="009058AD">
        <w:tc>
          <w:tcPr>
            <w:tcW w:w="200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AD41106" w14:textId="77777777" w:rsidR="00CB0BE2" w:rsidRDefault="00CB0BE2" w:rsidP="001D52B8">
            <w:pPr>
              <w:jc w:val="both"/>
            </w:pPr>
          </w:p>
          <w:p w14:paraId="149E030D" w14:textId="5D0E5294" w:rsidR="00F47450" w:rsidRPr="003508A9" w:rsidRDefault="00F47450">
            <w:pPr>
              <w:pStyle w:val="of-text"/>
              <w:jc w:val="both"/>
              <w:rPr>
                <w:b/>
              </w:rPr>
            </w:pPr>
            <w:r w:rsidRPr="00613D91">
              <w:rPr>
                <w:b/>
              </w:rPr>
              <w:t xml:space="preserve">ІІ. </w:t>
            </w:r>
            <w:r w:rsidRPr="003508A9">
              <w:rPr>
                <w:b/>
              </w:rPr>
              <w:t>Промяна в заложените в бизнес плана инвестиции в дълготрайни материални и нематериални активи</w:t>
            </w:r>
            <w:r>
              <w:rPr>
                <w:b/>
              </w:rPr>
              <w:t xml:space="preserve">, включително и във връзка с </w:t>
            </w:r>
            <w:r w:rsidRPr="003508A9">
              <w:rPr>
                <w:b/>
              </w:rPr>
              <w:t>промяната на вида на отглежданите земеделски култури:</w:t>
            </w:r>
          </w:p>
          <w:p w14:paraId="0CE7C478" w14:textId="77777777" w:rsidR="00F47450" w:rsidRPr="00D03E02" w:rsidRDefault="00F47450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1C5E86" w:rsidRPr="001F405C">
              <w:t>(не се попълва</w:t>
            </w:r>
            <w:r w:rsidR="001C5E86">
              <w:t>т</w:t>
            </w:r>
            <w:r w:rsidR="001C5E86" w:rsidRPr="001F405C">
              <w:t xml:space="preserve"> таблиц</w:t>
            </w:r>
            <w:r w:rsidR="001C5E86">
              <w:t>ите</w:t>
            </w:r>
            <w:r w:rsidR="001C5E86" w:rsidRPr="001F405C">
              <w:t xml:space="preserve"> по-долу, ако се отбележи тази възможност)</w:t>
            </w:r>
            <w:r w:rsidRPr="00D03E02">
              <w:t xml:space="preserve">                                        </w:t>
            </w:r>
          </w:p>
          <w:p w14:paraId="3268F2A8" w14:textId="77777777" w:rsidR="00F47450" w:rsidRPr="00D03E02" w:rsidRDefault="00F47450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в  заложените в бизнес плана инвестиции в дълготрайни материални и нематериални активи</w:t>
            </w:r>
            <w:r w:rsidRPr="00347EC5">
              <w:t xml:space="preserve"> (</w:t>
            </w:r>
            <w:r w:rsidRPr="00D03E02">
              <w:t>попълват се Табл.</w:t>
            </w:r>
            <w:r w:rsidR="008B399C" w:rsidRPr="008B399C">
              <w:t xml:space="preserve"> </w:t>
            </w:r>
            <w:r w:rsidRPr="00D03E02">
              <w:t>3 и 4 по-долу в частта инвестиции, които се променят</w:t>
            </w:r>
            <w:r w:rsidRPr="00347EC5">
              <w:t>)</w:t>
            </w:r>
          </w:p>
          <w:p w14:paraId="37772944" w14:textId="4C9E622C" w:rsidR="00F47450" w:rsidRDefault="00F47450">
            <w:pPr>
              <w:pStyle w:val="of-text"/>
              <w:jc w:val="both"/>
              <w:rPr>
                <w:b/>
              </w:rPr>
            </w:pPr>
            <w:r w:rsidRPr="00BA1890">
              <w:rPr>
                <w:b/>
              </w:rPr>
              <w:t>Табл.</w:t>
            </w:r>
            <w:r w:rsidR="00A54893">
              <w:rPr>
                <w:b/>
              </w:rPr>
              <w:t xml:space="preserve"> </w:t>
            </w:r>
            <w:r w:rsidRPr="00BA1890">
              <w:rPr>
                <w:b/>
              </w:rPr>
              <w:t>3 - Данни за инвестиции в дълготр</w:t>
            </w:r>
            <w:r w:rsidR="00D518BC">
              <w:rPr>
                <w:b/>
              </w:rPr>
              <w:t>айни материални</w:t>
            </w:r>
            <w:r w:rsidRPr="00BA1890">
              <w:rPr>
                <w:b/>
              </w:rPr>
              <w:t xml:space="preserve"> активи преди промяната:</w:t>
            </w:r>
          </w:p>
          <w:tbl>
            <w:tblPr>
              <w:tblW w:w="97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537"/>
              <w:gridCol w:w="692"/>
              <w:gridCol w:w="1235"/>
              <w:gridCol w:w="1311"/>
              <w:gridCol w:w="1067"/>
              <w:gridCol w:w="1190"/>
              <w:gridCol w:w="1325"/>
              <w:gridCol w:w="1941"/>
            </w:tblGrid>
            <w:tr w:rsidR="00D518BC" w:rsidRPr="00A95D7E" w14:paraId="7843186F" w14:textId="77777777" w:rsidTr="00420472">
              <w:trPr>
                <w:trHeight w:val="315"/>
              </w:trPr>
              <w:tc>
                <w:tcPr>
                  <w:tcW w:w="21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54CFA7A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531C986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20D0428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8652A47" w14:textId="301F072B" w:rsidR="00D518BC" w:rsidRPr="00A7735D" w:rsidRDefault="00774F0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ада в обхвата на Приложение № 7</w:t>
                  </w:r>
                </w:p>
              </w:tc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0C13C508" w14:textId="77777777" w:rsidR="00D518BC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6D7A7236" w14:textId="77777777" w:rsidR="00D518BC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0D7C6533" w14:textId="77777777" w:rsidR="00D518BC" w:rsidRPr="004D794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D518BC" w:rsidRPr="00A95D7E" w14:paraId="6C9A6E75" w14:textId="77777777" w:rsidTr="00420472">
              <w:trPr>
                <w:trHeight w:val="2107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10D6265" w14:textId="77777777" w:rsidR="00D518BC" w:rsidRPr="00A95D7E" w:rsidRDefault="00D518BC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39849123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DC0BA64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5BB5D87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FFFDDA9" w14:textId="428BBDF4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</w:t>
                  </w:r>
                  <w:r w:rsid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75929" w14:textId="77777777" w:rsidR="00D518BC" w:rsidRPr="00A95D7E" w:rsidRDefault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45FA5" w14:textId="77777777" w:rsidR="00D518BC" w:rsidRPr="00A95D7E" w:rsidRDefault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63067" w14:textId="77777777" w:rsidR="00D518BC" w:rsidRPr="00A7735D" w:rsidRDefault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BDC2C" w14:textId="77777777" w:rsidR="00D518BC" w:rsidRPr="00A7735D" w:rsidRDefault="00D518BC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D518BC" w:rsidRPr="00A95D7E" w14:paraId="73A1AC0E" w14:textId="77777777" w:rsidTr="00420472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5CAF" w14:textId="77777777" w:rsidR="00D518BC" w:rsidRPr="00A95D7E" w:rsidRDefault="00D518BC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CB237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DBF93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B2AD8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75C09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2AEA0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1E313" w14:textId="77777777" w:rsidR="00D518BC" w:rsidRPr="00A95D7E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13D85" w14:textId="77777777" w:rsidR="00D518BC" w:rsidRPr="005F4980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120DA0" w14:textId="77777777" w:rsidR="00D518BC" w:rsidRPr="005F4980" w:rsidRDefault="00D518BC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18BC" w:rsidRPr="00A95D7E" w14:paraId="111F55F4" w14:textId="77777777" w:rsidTr="00420472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29BE2" w14:textId="77777777" w:rsidR="00D518BC" w:rsidRPr="00A95D7E" w:rsidRDefault="00D518BC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2FE40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0AC39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BF1C7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74ECA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659A5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2A0CFA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8ADD" w14:textId="77777777" w:rsidR="00D518BC" w:rsidRPr="005F4980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1C3B64" w14:textId="77777777" w:rsidR="00D518BC" w:rsidRPr="005F4980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18BC" w:rsidRPr="00A95D7E" w14:paraId="65A551BE" w14:textId="77777777" w:rsidTr="00420472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765" w14:textId="77777777" w:rsidR="00D518BC" w:rsidRPr="00A95D7E" w:rsidRDefault="00D518BC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72204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0C4E6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E9667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CC828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77F18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3B061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27267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AB81F5" w14:textId="77777777" w:rsidR="00D518BC" w:rsidRPr="00A95D7E" w:rsidRDefault="00D518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0472" w:rsidRPr="00A95D7E" w14:paraId="699C4CF7" w14:textId="77777777" w:rsidTr="00420472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86235" w14:textId="2C5FFFBE" w:rsidR="00420472" w:rsidRPr="00A95D7E" w:rsidRDefault="00420472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20472">
                    <w:rPr>
                      <w:color w:val="000000"/>
                      <w:sz w:val="20"/>
                      <w:szCs w:val="20"/>
                    </w:rPr>
                    <w:t>Инвестиция в</w:t>
                  </w:r>
                  <w:r w:rsidR="001C1EE2">
                    <w:rPr>
                      <w:color w:val="000000"/>
                      <w:sz w:val="20"/>
                      <w:szCs w:val="20"/>
                    </w:rPr>
                    <w:t xml:space="preserve"> сгради,</w:t>
                  </w:r>
                  <w:r w:rsidRPr="00420472">
                    <w:rPr>
                      <w:color w:val="000000"/>
                      <w:sz w:val="20"/>
                      <w:szCs w:val="20"/>
                    </w:rPr>
                    <w:t xml:space="preserve"> машини,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 w:rsidRPr="00420472">
                    <w:rPr>
                      <w:color w:val="000000"/>
                      <w:sz w:val="20"/>
                      <w:szCs w:val="20"/>
                    </w:rPr>
                    <w:t xml:space="preserve">или съоръжения,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 w:rsidRPr="00420472">
                    <w:rPr>
                      <w:color w:val="000000"/>
                      <w:sz w:val="20"/>
                      <w:szCs w:val="20"/>
                    </w:rPr>
                    <w:t xml:space="preserve">или оборудване,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 w:rsidRPr="00420472">
                    <w:rPr>
                      <w:color w:val="000000"/>
                      <w:sz w:val="20"/>
                      <w:szCs w:val="20"/>
                    </w:rPr>
                    <w:t xml:space="preserve">или извършване на строително монтажни работи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 w:rsidRPr="00420472">
                    <w:rPr>
                      <w:color w:val="000000"/>
                      <w:sz w:val="20"/>
                      <w:szCs w:val="20"/>
                    </w:rPr>
                    <w:t xml:space="preserve">или земеделска земя свързани с дейността на земеделското стопанство на стойност не по – малка от 35% от размера на полученото </w:t>
                  </w:r>
                  <w:r>
                    <w:rPr>
                      <w:color w:val="000000"/>
                      <w:sz w:val="20"/>
                      <w:szCs w:val="20"/>
                    </w:rPr>
                    <w:t>първо плащане</w:t>
                  </w:r>
                </w:p>
              </w:tc>
            </w:tr>
            <w:tr w:rsidR="00420472" w:rsidRPr="00A95D7E" w14:paraId="5BCD46C0" w14:textId="77777777" w:rsidTr="00420472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E436" w14:textId="77777777" w:rsidR="00420472" w:rsidRPr="00A95D7E" w:rsidRDefault="00420472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7D51F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7B026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D69E3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3F944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E6A57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24DC4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E40F4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EA7EE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0472" w:rsidRPr="00A95D7E" w14:paraId="7F3F87E7" w14:textId="77777777" w:rsidTr="00420472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138BE" w14:textId="77777777" w:rsidR="00420472" w:rsidRPr="00A95D7E" w:rsidRDefault="00420472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A8373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1B5FC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F4AE7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96F43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E3409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EF6D0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F7694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B516FC" w14:textId="77777777" w:rsidR="00420472" w:rsidRPr="00A95D7E" w:rsidRDefault="00420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92A7E1" w14:textId="0DB4237F" w:rsidR="00D518BC" w:rsidRPr="00BA1890" w:rsidRDefault="00D518BC" w:rsidP="001D52B8">
            <w:pPr>
              <w:pStyle w:val="of-text"/>
              <w:jc w:val="both"/>
              <w:rPr>
                <w:b/>
              </w:rPr>
            </w:pPr>
          </w:p>
          <w:p w14:paraId="0B368C9B" w14:textId="77777777" w:rsidR="00BA1890" w:rsidRDefault="00BA1890">
            <w:pPr>
              <w:pStyle w:val="of-text"/>
              <w:jc w:val="both"/>
              <w:rPr>
                <w:b/>
              </w:rPr>
            </w:pPr>
          </w:p>
          <w:p w14:paraId="46BCCC7B" w14:textId="0898CBBC" w:rsidR="00F47450" w:rsidRPr="00BA1890" w:rsidRDefault="00347EC5">
            <w:pPr>
              <w:pStyle w:val="of-text"/>
              <w:jc w:val="both"/>
              <w:rPr>
                <w:b/>
              </w:rPr>
            </w:pPr>
            <w:r>
              <w:rPr>
                <w:b/>
              </w:rPr>
              <w:t xml:space="preserve">Табл. 4. </w:t>
            </w:r>
            <w:r w:rsidR="00F47450" w:rsidRPr="00BA1890">
              <w:rPr>
                <w:b/>
              </w:rPr>
              <w:t>Данни за инвестиции в дълготр</w:t>
            </w:r>
            <w:r w:rsidR="00031475">
              <w:rPr>
                <w:b/>
              </w:rPr>
              <w:t>айни материални</w:t>
            </w:r>
            <w:r w:rsidR="00F47450" w:rsidRPr="00BA1890">
              <w:rPr>
                <w:b/>
              </w:rPr>
              <w:t xml:space="preserve"> активи след промяната:</w:t>
            </w:r>
          </w:p>
          <w:tbl>
            <w:tblPr>
              <w:tblW w:w="97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536"/>
              <w:gridCol w:w="691"/>
              <w:gridCol w:w="1235"/>
              <w:gridCol w:w="1311"/>
              <w:gridCol w:w="1067"/>
              <w:gridCol w:w="1190"/>
              <w:gridCol w:w="1326"/>
              <w:gridCol w:w="1941"/>
            </w:tblGrid>
            <w:tr w:rsidR="00031475" w:rsidRPr="00A95D7E" w14:paraId="221B4029" w14:textId="77777777" w:rsidTr="00207CED">
              <w:trPr>
                <w:trHeight w:val="315"/>
              </w:trPr>
              <w:tc>
                <w:tcPr>
                  <w:tcW w:w="21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A8DF0E5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промяна</w:t>
                  </w:r>
                </w:p>
              </w:tc>
              <w:tc>
                <w:tcPr>
                  <w:tcW w:w="5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25F5557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E599D68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EF87E78" w14:textId="1A0D89B8" w:rsidR="00031475" w:rsidRPr="00A7735D" w:rsidRDefault="00774F0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ада в обхвата на Приложение № 7</w:t>
                  </w:r>
                </w:p>
              </w:tc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6E187358" w14:textId="77777777" w:rsidR="00031475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3B0DE830" w14:textId="77777777" w:rsidR="00031475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1F913E99" w14:textId="77777777" w:rsidR="00031475" w:rsidRPr="004D794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031475" w:rsidRPr="00A95D7E" w14:paraId="6D582C43" w14:textId="77777777" w:rsidTr="00207CED">
              <w:trPr>
                <w:trHeight w:val="2107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A7930CD" w14:textId="77777777" w:rsidR="00031475" w:rsidRPr="00A95D7E" w:rsidRDefault="00031475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6651DC05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D72AAD1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3100F8E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A31AFB2" w14:textId="58C8D54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</w:t>
                  </w:r>
                  <w:r w:rsid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E3C31" w14:textId="77777777" w:rsidR="00031475" w:rsidRPr="00A95D7E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81FD0" w14:textId="77777777" w:rsidR="00031475" w:rsidRPr="00A95D7E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91348" w14:textId="77777777" w:rsidR="00031475" w:rsidRPr="00A7735D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564C9" w14:textId="77777777" w:rsidR="00031475" w:rsidRPr="00A7735D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031475" w:rsidRPr="00A95D7E" w14:paraId="698F2D11" w14:textId="77777777" w:rsidTr="00207CED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6FDD9" w14:textId="77777777" w:rsidR="00031475" w:rsidRPr="00A95D7E" w:rsidRDefault="00031475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5633F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D3391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006AF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D4C95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F9DE9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9CCCE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300E2" w14:textId="77777777" w:rsidR="00031475" w:rsidRPr="005F4980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E5B64B" w14:textId="77777777" w:rsidR="00031475" w:rsidRPr="005F4980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76158B6A" w14:textId="77777777" w:rsidTr="00207CED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0CC81" w14:textId="77777777" w:rsidR="00031475" w:rsidRPr="00A95D7E" w:rsidRDefault="0003147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236D8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EEF56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07B2D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24B62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2C6DF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40B70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B7AAE6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23E503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5D6D8C5B" w14:textId="77777777" w:rsidTr="00207CED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24DDB" w14:textId="77777777" w:rsidR="00031475" w:rsidRPr="00A95D7E" w:rsidRDefault="0003147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19737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2C57D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F2234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FFDE7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C7F07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20FFA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BBAE6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0DAB33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07CED" w:rsidRPr="00A95D7E" w14:paraId="550D5567" w14:textId="77777777" w:rsidTr="00207CED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B8F83" w14:textId="1B06A9B1" w:rsidR="00207CED" w:rsidRPr="005F4980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Инвестиция в </w:t>
                  </w:r>
                  <w:r w:rsidR="001C1EE2">
                    <w:rPr>
                      <w:color w:val="000000"/>
                      <w:sz w:val="20"/>
                      <w:szCs w:val="20"/>
                    </w:rPr>
                    <w:t xml:space="preserve">сгради,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машини,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или съоръжения,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>
                    <w:rPr>
                      <w:color w:val="000000"/>
                      <w:sz w:val="20"/>
                      <w:szCs w:val="20"/>
                    </w:rPr>
                    <w:t>или оборудване, или извършване на строително монтажни работи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548A1">
                    <w:rPr>
                      <w:color w:val="000000"/>
                      <w:sz w:val="20"/>
                      <w:szCs w:val="20"/>
                    </w:rPr>
                    <w:t>и/</w:t>
                  </w:r>
                  <w:r>
                    <w:rPr>
                      <w:color w:val="000000"/>
                      <w:sz w:val="20"/>
                      <w:szCs w:val="20"/>
                    </w:rPr>
                    <w:t>или земеделска земя свързани с дейността на земеделското стопанство на стойност не по – малка от 35% от размера на полученото първо плащане</w:t>
                  </w:r>
                </w:p>
              </w:tc>
            </w:tr>
            <w:tr w:rsidR="00207CED" w:rsidRPr="00A95D7E" w14:paraId="5FD511E8" w14:textId="77777777" w:rsidTr="00207CED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4C0B4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177BB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B1F91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26E752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5397D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B3E42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05F9D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0EA9E" w14:textId="77777777" w:rsidR="00207CED" w:rsidRPr="005F4980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258E68" w14:textId="77777777" w:rsidR="00207CED" w:rsidRPr="005F4980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07CED" w:rsidRPr="00A95D7E" w14:paraId="269342AF" w14:textId="77777777" w:rsidTr="00207CED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E0CBD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BA2E0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43AB9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DB2C2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CF975D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EB14A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429F0" w14:textId="77777777" w:rsidR="00207CED" w:rsidRPr="00A95D7E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9D606" w14:textId="77777777" w:rsidR="00207CED" w:rsidRPr="005F4980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B464FE" w14:textId="77777777" w:rsidR="00207CED" w:rsidRPr="005F4980" w:rsidRDefault="00207CED" w:rsidP="001C1E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5BBEEF" w14:textId="0F82ACEC" w:rsidR="00F47450" w:rsidRDefault="00F47450" w:rsidP="001D52B8">
            <w:pPr>
              <w:jc w:val="both"/>
            </w:pPr>
          </w:p>
          <w:p w14:paraId="2CB8C63E" w14:textId="44D06DED" w:rsidR="00F47450" w:rsidRDefault="00F47450">
            <w:pPr>
              <w:jc w:val="both"/>
            </w:pPr>
          </w:p>
          <w:p w14:paraId="479A1642" w14:textId="77777777" w:rsidR="00D03E02" w:rsidRDefault="00D03E02">
            <w:pPr>
              <w:ind w:right="1"/>
              <w:rPr>
                <w:b/>
              </w:rPr>
            </w:pPr>
            <w:r w:rsidRPr="00613D91">
              <w:rPr>
                <w:b/>
              </w:rPr>
              <w:t xml:space="preserve">ІІІ. </w:t>
            </w:r>
            <w:r w:rsidR="00BA1890">
              <w:rPr>
                <w:b/>
              </w:rPr>
              <w:t>Промяна в о</w:t>
            </w:r>
            <w:r w:rsidRPr="00613D91">
              <w:rPr>
                <w:b/>
              </w:rPr>
              <w:t>тглеждани животни:</w:t>
            </w:r>
          </w:p>
          <w:p w14:paraId="7D54C4BB" w14:textId="77777777" w:rsidR="00D03E02" w:rsidRPr="00613D91" w:rsidRDefault="00D03E02">
            <w:pPr>
              <w:ind w:right="1"/>
              <w:rPr>
                <w:b/>
              </w:rPr>
            </w:pPr>
          </w:p>
          <w:p w14:paraId="380C2335" w14:textId="77777777" w:rsidR="00D03E02" w:rsidRDefault="00D03E02">
            <w:pPr>
              <w:jc w:val="both"/>
            </w:pPr>
            <w:r w:rsidRPr="001F405C">
              <w:sym w:font="Wingdings" w:char="F071"/>
            </w:r>
            <w:r w:rsidRPr="001F405C">
              <w:t xml:space="preserve"> без промяна (не се попълва</w:t>
            </w:r>
            <w:r w:rsidR="00D00412">
              <w:t>т</w:t>
            </w:r>
            <w:r w:rsidRPr="001F405C">
              <w:t xml:space="preserve"> таблиц</w:t>
            </w:r>
            <w:r w:rsidR="00D00412">
              <w:t>ите</w:t>
            </w:r>
            <w:r w:rsidRPr="001F405C">
              <w:t xml:space="preserve"> по-долу, ако се отбележи тази възможност);</w:t>
            </w:r>
          </w:p>
          <w:p w14:paraId="44AF8A09" w14:textId="77777777" w:rsidR="00A51BF8" w:rsidRPr="001F405C" w:rsidRDefault="00D03E02">
            <w:pPr>
              <w:jc w:val="both"/>
            </w:pPr>
            <w:r w:rsidRPr="001F405C">
              <w:sym w:font="Wingdings" w:char="F071"/>
            </w:r>
            <w:r w:rsidRPr="001F405C">
              <w:t xml:space="preserve"> </w:t>
            </w:r>
            <w:r>
              <w:t>подмяна/замяна на заложените за отглеждане животни</w:t>
            </w:r>
            <w:r w:rsidR="00CB0BE2">
              <w:t xml:space="preserve"> </w:t>
            </w:r>
            <w:r>
              <w:t xml:space="preserve">- </w:t>
            </w:r>
            <w:r w:rsidRPr="006B1991">
              <w:rPr>
                <w:b/>
              </w:rPr>
              <w:t>един вид дребен рогат добитък с друг вид такъв</w:t>
            </w:r>
            <w:r w:rsidRPr="001F405C">
              <w:t xml:space="preserve"> (попълва се само за годините, за които има промени):</w:t>
            </w:r>
          </w:p>
        </w:tc>
      </w:tr>
    </w:tbl>
    <w:p w14:paraId="07BD4222" w14:textId="77777777" w:rsidR="000E7620" w:rsidRDefault="000E7620" w:rsidP="001D52B8">
      <w:pPr>
        <w:pStyle w:val="ListParagraph"/>
        <w:ind w:left="720"/>
        <w:jc w:val="both"/>
      </w:pPr>
    </w:p>
    <w:p w14:paraId="029EBB91" w14:textId="77777777" w:rsidR="001F405C" w:rsidRPr="00CB0BE2" w:rsidRDefault="0090299C">
      <w:pPr>
        <w:jc w:val="both"/>
        <w:rPr>
          <w:b/>
        </w:rPr>
      </w:pPr>
      <w:r w:rsidRPr="00CB0BE2">
        <w:rPr>
          <w:b/>
        </w:rPr>
        <w:t>Табл.</w:t>
      </w:r>
      <w:r w:rsidR="00A54893">
        <w:rPr>
          <w:b/>
        </w:rPr>
        <w:t xml:space="preserve"> </w:t>
      </w:r>
      <w:r w:rsidRPr="00CB0BE2">
        <w:rPr>
          <w:b/>
        </w:rPr>
        <w:t>5</w:t>
      </w:r>
      <w:r w:rsidR="00CB0BE2" w:rsidRPr="00CB0BE2">
        <w:rPr>
          <w:b/>
        </w:rPr>
        <w:t xml:space="preserve"> </w:t>
      </w:r>
      <w:r w:rsidRPr="00CB0BE2">
        <w:rPr>
          <w:b/>
        </w:rPr>
        <w:t>Данни</w:t>
      </w:r>
      <w:r w:rsidR="00CB0BE2" w:rsidRPr="00CB0BE2">
        <w:rPr>
          <w:b/>
        </w:rPr>
        <w:t xml:space="preserve"> за животните</w:t>
      </w:r>
      <w:r w:rsidRPr="00CB0BE2">
        <w:rPr>
          <w:b/>
        </w:rPr>
        <w:t xml:space="preserve"> преди промяна</w:t>
      </w: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395"/>
        <w:gridCol w:w="1643"/>
        <w:gridCol w:w="1600"/>
        <w:gridCol w:w="1676"/>
        <w:gridCol w:w="1672"/>
        <w:gridCol w:w="1676"/>
      </w:tblGrid>
      <w:tr w:rsidR="0090299C" w:rsidRPr="0090299C" w14:paraId="466F50BA" w14:textId="77777777" w:rsidTr="0090299C">
        <w:trPr>
          <w:trHeight w:val="49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8E5968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08B94F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Животни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3F7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386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886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30A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F9D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</w:tr>
      <w:tr w:rsidR="0090299C" w:rsidRPr="0090299C" w14:paraId="7275D0CA" w14:textId="77777777" w:rsidTr="0090299C">
        <w:trPr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CF7B" w14:textId="77777777" w:rsidR="0090299C" w:rsidRPr="0090299C" w:rsidRDefault="0090299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BC6858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FBB675" w14:textId="0A0C94D6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939313" w14:textId="5A092D7D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7E214F" w14:textId="70BA7663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D0B2A2" w14:textId="131E58AF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61D002" w14:textId="5DF13EBE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</w:tr>
      <w:tr w:rsidR="0090299C" w:rsidRPr="0090299C" w14:paraId="58AC87EF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D7BD29" w14:textId="77777777" w:rsidR="0090299C" w:rsidRPr="0090299C" w:rsidRDefault="0090299C" w:rsidP="001D52B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B809766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3D052A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FBDF52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B31612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627CBD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585472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</w:p>
        </w:tc>
      </w:tr>
      <w:tr w:rsidR="0090299C" w:rsidRPr="0090299C" w14:paraId="4AFBE29C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B2AA" w14:textId="77777777" w:rsidR="0090299C" w:rsidRPr="0090299C" w:rsidRDefault="0090299C" w:rsidP="001D52B8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19A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5DF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FA1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161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16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E9C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3407BD79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FA4" w14:textId="77777777" w:rsidR="0090299C" w:rsidRPr="0090299C" w:rsidRDefault="0090299C" w:rsidP="001D52B8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FAB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BD7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CFC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3AB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95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5F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3C4B3055" w14:textId="77777777" w:rsidTr="0090299C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523" w14:textId="77777777" w:rsidR="0090299C" w:rsidRPr="0090299C" w:rsidRDefault="0090299C" w:rsidP="001D52B8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734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98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C80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668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2F0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0DD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B8A02C0" w14:textId="77777777" w:rsidR="0090299C" w:rsidRDefault="0090299C" w:rsidP="001D52B8">
      <w:pPr>
        <w:jc w:val="both"/>
      </w:pPr>
    </w:p>
    <w:p w14:paraId="6898395E" w14:textId="77777777" w:rsidR="0090299C" w:rsidRDefault="0090299C">
      <w:pPr>
        <w:jc w:val="both"/>
      </w:pPr>
    </w:p>
    <w:p w14:paraId="32DDBF23" w14:textId="77777777" w:rsidR="0090299C" w:rsidRPr="00CB0BE2" w:rsidRDefault="0090299C">
      <w:pPr>
        <w:jc w:val="both"/>
        <w:rPr>
          <w:b/>
        </w:rPr>
      </w:pPr>
      <w:r w:rsidRPr="00CB0BE2">
        <w:rPr>
          <w:b/>
        </w:rPr>
        <w:t>Табл.</w:t>
      </w:r>
      <w:r w:rsidR="00A54893">
        <w:rPr>
          <w:b/>
        </w:rPr>
        <w:t xml:space="preserve"> </w:t>
      </w:r>
      <w:r w:rsidRPr="00CB0BE2">
        <w:rPr>
          <w:b/>
        </w:rPr>
        <w:t xml:space="preserve">6 Данни </w:t>
      </w:r>
      <w:r w:rsidR="00CB0BE2" w:rsidRPr="00CB0BE2">
        <w:rPr>
          <w:b/>
        </w:rPr>
        <w:t xml:space="preserve">за животните </w:t>
      </w:r>
      <w:r w:rsidRPr="00CB0BE2">
        <w:rPr>
          <w:b/>
        </w:rPr>
        <w:t>след промяната</w:t>
      </w:r>
    </w:p>
    <w:p w14:paraId="7FFA8272" w14:textId="77777777" w:rsidR="0090299C" w:rsidRDefault="0090299C">
      <w:pPr>
        <w:jc w:val="both"/>
      </w:pP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395"/>
        <w:gridCol w:w="1643"/>
        <w:gridCol w:w="1600"/>
        <w:gridCol w:w="1676"/>
        <w:gridCol w:w="1672"/>
        <w:gridCol w:w="1676"/>
      </w:tblGrid>
      <w:tr w:rsidR="0090299C" w:rsidRPr="0090299C" w14:paraId="20BC5E71" w14:textId="77777777" w:rsidTr="00B6120A">
        <w:trPr>
          <w:trHeight w:val="49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6B3C5C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F77375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Животни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7C5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95C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B43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60F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CCB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V година</w:t>
            </w: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стопанска ..../....</w:t>
            </w:r>
          </w:p>
        </w:tc>
      </w:tr>
      <w:tr w:rsidR="0090299C" w:rsidRPr="0090299C" w14:paraId="5729433B" w14:textId="77777777" w:rsidTr="00B6120A">
        <w:trPr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CE98" w14:textId="77777777" w:rsidR="0090299C" w:rsidRPr="0090299C" w:rsidRDefault="0090299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258A3D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352B17" w14:textId="6B7A3EFD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C2DE89" w14:textId="0A0B14C8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DFE4B0" w14:textId="1CD7B476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55399B" w14:textId="2D7A906E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8FF14F" w14:textId="775ABCAA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бр.</w:t>
            </w:r>
            <w:r w:rsidR="00774F05">
              <w:t xml:space="preserve"> </w:t>
            </w:r>
            <w:r w:rsidR="00774F05" w:rsidRPr="00774F05">
              <w:rPr>
                <w:b/>
                <w:bCs/>
                <w:i/>
                <w:iCs/>
                <w:color w:val="000000"/>
                <w:sz w:val="20"/>
                <w:szCs w:val="20"/>
              </w:rPr>
              <w:t>/м2</w:t>
            </w:r>
          </w:p>
        </w:tc>
      </w:tr>
      <w:tr w:rsidR="0090299C" w:rsidRPr="0090299C" w14:paraId="64C1710D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051EF9" w14:textId="77777777" w:rsidR="0090299C" w:rsidRPr="0090299C" w:rsidRDefault="0090299C" w:rsidP="001D52B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822FEB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750EB4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C20268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E322BA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B81655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3D8FC6" w14:textId="77777777" w:rsidR="0090299C" w:rsidRPr="0090299C" w:rsidRDefault="0090299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299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</w:p>
        </w:tc>
      </w:tr>
      <w:tr w:rsidR="0090299C" w:rsidRPr="0090299C" w14:paraId="27F97967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DC8E" w14:textId="77777777" w:rsidR="0090299C" w:rsidRPr="0090299C" w:rsidRDefault="0090299C" w:rsidP="001D52B8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5CF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AB6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345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7C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3FB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33B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5F55A39D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C63" w14:textId="77777777" w:rsidR="0090299C" w:rsidRPr="0090299C" w:rsidRDefault="0090299C" w:rsidP="001D52B8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EE1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16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DD2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85A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772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8E8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99C" w:rsidRPr="0090299C" w14:paraId="558E43AB" w14:textId="77777777" w:rsidTr="00B6120A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4E0" w14:textId="77777777" w:rsidR="0090299C" w:rsidRPr="0090299C" w:rsidRDefault="0090299C" w:rsidP="001D52B8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339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047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A9B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998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B87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5AE" w14:textId="77777777" w:rsidR="0090299C" w:rsidRPr="0090299C" w:rsidRDefault="0090299C">
            <w:pPr>
              <w:jc w:val="center"/>
              <w:rPr>
                <w:color w:val="000000"/>
                <w:sz w:val="20"/>
                <w:szCs w:val="20"/>
              </w:rPr>
            </w:pPr>
            <w:r w:rsidRPr="009029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DC6E0B2" w14:textId="77777777" w:rsidR="000B7794" w:rsidRDefault="000B7794" w:rsidP="001D52B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424"/>
        <w:gridCol w:w="9551"/>
      </w:tblGrid>
      <w:tr w:rsidR="0090299C" w:rsidRPr="0090299C" w14:paraId="5A81190F" w14:textId="77777777" w:rsidTr="00566415">
        <w:trPr>
          <w:trHeight w:val="63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6E3E1" w14:textId="77777777" w:rsidR="00566415" w:rsidRPr="0090299C" w:rsidRDefault="0090299C">
            <w:pPr>
              <w:jc w:val="both"/>
              <w:rPr>
                <w:i/>
                <w:iCs/>
              </w:rPr>
            </w:pPr>
            <w:r w:rsidRPr="0090299C">
              <w:rPr>
                <w:i/>
                <w:iCs/>
              </w:rPr>
              <w:t>Забележка. В заглавието на колона „I година стопанска ....../......“ се посочва първата стопанска година, която следва текущата спрямо кандидатстването стопанска година..</w:t>
            </w:r>
            <w:r w:rsidR="00566415" w:rsidRPr="00566415">
              <w:rPr>
                <w:i/>
              </w:rPr>
              <w:t xml:space="preserve"> </w:t>
            </w:r>
          </w:p>
        </w:tc>
      </w:tr>
      <w:tr w:rsidR="003508A9" w:rsidRPr="007E5F77" w14:paraId="40F6F31A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5AB4AFD" w14:textId="77777777" w:rsidR="00CC3B23" w:rsidRDefault="00CC3B23" w:rsidP="001D52B8">
            <w:pPr>
              <w:ind w:right="425"/>
            </w:pPr>
          </w:p>
          <w:p w14:paraId="37688D06" w14:textId="77777777" w:rsidR="003508A9" w:rsidRPr="007E5F77" w:rsidRDefault="00CC3B23">
            <w:pPr>
              <w:ind w:right="425"/>
            </w:pPr>
            <w:r w:rsidRPr="0049324E">
              <w:rPr>
                <w:b/>
                <w:sz w:val="22"/>
                <w:szCs w:val="22"/>
              </w:rPr>
              <w:t>І</w:t>
            </w:r>
            <w:r w:rsidR="00D03E02">
              <w:rPr>
                <w:b/>
                <w:sz w:val="22"/>
                <w:szCs w:val="22"/>
                <w:lang w:val="en-US"/>
              </w:rPr>
              <w:t>V</w:t>
            </w:r>
            <w:r w:rsidRPr="0049324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B23">
              <w:rPr>
                <w:b/>
                <w:sz w:val="22"/>
                <w:szCs w:val="22"/>
              </w:rPr>
              <w:t xml:space="preserve">Промяна на </w:t>
            </w:r>
            <w:r w:rsidRPr="00CC3B23">
              <w:rPr>
                <w:b/>
              </w:rPr>
              <w:t>заложените в бизнес плана специфични цели и резултати</w:t>
            </w:r>
            <w:r w:rsidR="003508A9" w:rsidRPr="00CC3B23">
              <w:rPr>
                <w:b/>
              </w:rPr>
              <w:t>:</w:t>
            </w:r>
          </w:p>
        </w:tc>
      </w:tr>
      <w:tr w:rsidR="003508A9" w:rsidRPr="00C35A24" w14:paraId="09971571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CD8F0B4" w14:textId="77777777" w:rsidR="003508A9" w:rsidRPr="00C35A24" w:rsidRDefault="003508A9" w:rsidP="001D52B8">
            <w:pPr>
              <w:ind w:left="1" w:right="425"/>
              <w:rPr>
                <w:b/>
              </w:rPr>
            </w:pPr>
          </w:p>
        </w:tc>
      </w:tr>
      <w:tr w:rsidR="003508A9" w:rsidRPr="007E5F77" w14:paraId="17A428A2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41E40AF" w14:textId="77777777" w:rsidR="003508A9" w:rsidRPr="007E5F77" w:rsidRDefault="003508A9" w:rsidP="001D52B8">
            <w:pPr>
              <w:ind w:left="1" w:right="425"/>
            </w:pPr>
            <w:r>
              <w:sym w:font="Wingdings" w:char="F071"/>
            </w:r>
            <w:r w:rsidRPr="007E5F77">
              <w:t xml:space="preserve"> без промяна (не се попълва таблицата по-долу, ако се отбележи тази възможност);</w:t>
            </w:r>
          </w:p>
        </w:tc>
      </w:tr>
      <w:tr w:rsidR="003508A9" w:rsidRPr="007E5F77" w14:paraId="0265E85A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FB78507" w14:textId="77777777" w:rsidR="003508A9" w:rsidRDefault="003508A9" w:rsidP="001D52B8">
            <w:pPr>
              <w:ind w:left="1" w:right="425"/>
            </w:pPr>
            <w:r>
              <w:sym w:font="Wingdings" w:char="F071"/>
            </w:r>
            <w:r w:rsidRPr="007E5F77">
              <w:t xml:space="preserve"> следните промени (попълва</w:t>
            </w:r>
            <w:r w:rsidR="008E3BDC">
              <w:t>т</w:t>
            </w:r>
            <w:r w:rsidRPr="007E5F77">
              <w:t xml:space="preserve"> се </w:t>
            </w:r>
            <w:r w:rsidR="008E3BDC">
              <w:t xml:space="preserve">колони </w:t>
            </w:r>
            <w:r w:rsidR="00D03E02">
              <w:t>В и В1</w:t>
            </w:r>
            <w:r w:rsidRPr="007E5F77">
              <w:t>):</w:t>
            </w:r>
          </w:p>
          <w:p w14:paraId="0E771D89" w14:textId="77777777" w:rsidR="003508A9" w:rsidRDefault="003508A9">
            <w:pPr>
              <w:ind w:left="1" w:right="425"/>
            </w:pPr>
          </w:p>
          <w:tbl>
            <w:tblPr>
              <w:tblW w:w="97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6358"/>
              <w:gridCol w:w="1415"/>
              <w:gridCol w:w="1556"/>
            </w:tblGrid>
            <w:tr w:rsidR="00CC3B23" w:rsidRPr="00CC3B23" w14:paraId="43320802" w14:textId="77777777" w:rsidTr="00995FC3">
              <w:trPr>
                <w:trHeight w:val="31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B4C8E5" w14:textId="77777777" w:rsidR="00E900CD" w:rsidRDefault="00E900CD">
                  <w:pPr>
                    <w:rPr>
                      <w:b/>
                      <w:bCs/>
                      <w:color w:val="000000"/>
                    </w:rPr>
                  </w:pPr>
                </w:p>
                <w:p w14:paraId="548BAE8A" w14:textId="77777777" w:rsidR="00CC3B23" w:rsidRDefault="00DC75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Таблица 7.</w:t>
                  </w:r>
                  <w:r w:rsidR="00CC3B23" w:rsidRPr="00CC3B23">
                    <w:rPr>
                      <w:b/>
                      <w:bCs/>
                      <w:color w:val="000000"/>
                    </w:rPr>
                    <w:t xml:space="preserve"> Специфични цели и резултати</w:t>
                  </w:r>
                </w:p>
                <w:p w14:paraId="0DB3CA90" w14:textId="77777777" w:rsidR="00E900CD" w:rsidRDefault="00E900CD">
                  <w:pPr>
                    <w:rPr>
                      <w:b/>
                      <w:bCs/>
                      <w:color w:val="000000"/>
                    </w:rPr>
                  </w:pPr>
                </w:p>
                <w:p w14:paraId="456EB567" w14:textId="77777777" w:rsidR="00CC3B23" w:rsidRPr="00CC3B23" w:rsidRDefault="00CC3B2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C3B23" w:rsidRPr="00CC3B23" w14:paraId="7F5E7ECD" w14:textId="77777777" w:rsidTr="00995FC3">
              <w:trPr>
                <w:trHeight w:val="630"/>
              </w:trPr>
              <w:tc>
                <w:tcPr>
                  <w:tcW w:w="2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14:paraId="716A1B87" w14:textId="77777777" w:rsidR="00CC3B23" w:rsidRPr="00CC3B23" w:rsidRDefault="00CC3B23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№ на цел</w:t>
                  </w:r>
                </w:p>
              </w:tc>
              <w:tc>
                <w:tcPr>
                  <w:tcW w:w="32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EAEEBFA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</w:tcPr>
                <w:p w14:paraId="679F98E1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Индикация</w:t>
                  </w: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x / </w:t>
                  </w:r>
                  <w:r w:rsidRPr="00CC3B23">
                    <w:rPr>
                      <w:rFonts w:ascii="Wingdings" w:hAnsi="Wingdings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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0B8DF61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Индикация</w:t>
                  </w: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x / </w:t>
                  </w:r>
                  <w:r w:rsidRPr="00CC3B23">
                    <w:rPr>
                      <w:rFonts w:ascii="Wingdings" w:hAnsi="Wingdings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</w:t>
                  </w:r>
                </w:p>
              </w:tc>
            </w:tr>
            <w:tr w:rsidR="00CC3B23" w:rsidRPr="00CC3B23" w14:paraId="6E0E8C37" w14:textId="77777777" w:rsidTr="00995FC3">
              <w:trPr>
                <w:trHeight w:val="1410"/>
              </w:trPr>
              <w:tc>
                <w:tcPr>
                  <w:tcW w:w="2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337455" w14:textId="77777777" w:rsidR="00CC3B23" w:rsidRPr="00CC3B23" w:rsidRDefault="00CC3B2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2D671" w14:textId="77777777" w:rsidR="00CC3B23" w:rsidRPr="00CC3B23" w:rsidRDefault="00CC3B2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3E986AA" w14:textId="77777777" w:rsidR="00CC3B23" w:rsidRPr="00CC3B23" w:rsidRDefault="008B2E3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към периода на проверка изпълнението на бизнес плана –</w:t>
                  </w: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промяната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0E00AE3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към периода на проверка изпълнението на бизнес плана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–</w:t>
                  </w:r>
                  <w:r w:rsidRPr="008B2E3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 промяната</w:t>
                  </w:r>
                </w:p>
              </w:tc>
            </w:tr>
            <w:tr w:rsidR="00CC3B23" w:rsidRPr="00CC3B23" w14:paraId="64D5E38A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F260D72" w14:textId="77777777" w:rsidR="00CC3B23" w:rsidRPr="00CC3B23" w:rsidRDefault="00CC3B23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31DEA4CF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45655D3C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5CB69DF0" w14:textId="77777777" w:rsidR="00CC3B23" w:rsidRPr="00CC3B23" w:rsidRDefault="00CC3B2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C3B23" w:rsidRPr="00CC3B23" w14:paraId="25F1229B" w14:textId="77777777" w:rsidTr="00995FC3">
              <w:trPr>
                <w:trHeight w:val="74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C871FC9" w14:textId="77777777" w:rsidR="00CC3B23" w:rsidRPr="00CC3B23" w:rsidRDefault="00CC3B23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6DB6F7B" w14:textId="7AE59C61" w:rsidR="00CC3B23" w:rsidRPr="00CC3B23" w:rsidRDefault="00CC3B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color w:val="000000"/>
                      <w:sz w:val="20"/>
                      <w:szCs w:val="20"/>
                    </w:rPr>
                    <w:t>Увеличаване икономическия размер на земеделското стопан</w:t>
                  </w:r>
                  <w:r w:rsidR="00FC0B2A">
                    <w:rPr>
                      <w:color w:val="000000"/>
                      <w:sz w:val="20"/>
                      <w:szCs w:val="20"/>
                    </w:rPr>
                    <w:t>ство, измерен в СПО (минимум с 3</w:t>
                  </w:r>
                  <w:r w:rsidRPr="00CC3B23">
                    <w:rPr>
                      <w:color w:val="000000"/>
                      <w:sz w:val="20"/>
                      <w:szCs w:val="20"/>
                    </w:rPr>
                    <w:t>000 евро СПО)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B50BF7E" w14:textId="04EA5829" w:rsidR="00CC3B23" w:rsidRPr="00CC3B23" w:rsidRDefault="00995F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sdt>
                <w:sdtPr>
                  <w:rPr>
                    <w:rFonts w:ascii="Wingdings" w:hAnsi="Wingdings" w:cs="Calibri"/>
                    <w:color w:val="000000"/>
                  </w:rPr>
                  <w:id w:val="-1601865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97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  <w:hideMark/>
                    </w:tcPr>
                    <w:p w14:paraId="33CEF747" w14:textId="653BA4AC" w:rsidR="00CC3B23" w:rsidRPr="00CC3B23" w:rsidRDefault="00995FC3">
                      <w:pPr>
                        <w:jc w:val="center"/>
                        <w:rPr>
                          <w:rFonts w:ascii="Wingdings" w:hAnsi="Wingdings" w:cs="Calibri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</w:rPr>
                        <w:t>☐</w:t>
                      </w:r>
                    </w:p>
                  </w:tc>
                </w:sdtContent>
              </w:sdt>
            </w:tr>
            <w:tr w:rsidR="00A54893" w:rsidRPr="00CC3B23" w14:paraId="1DF5443B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2EC9568C" w14:textId="77777777" w:rsidR="00A54893" w:rsidRPr="00CC3B23" w:rsidRDefault="00A54893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7D0A0236" w14:textId="17AC3FD8" w:rsidR="00A54893" w:rsidRPr="00CC3B23" w:rsidRDefault="00A5489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4893">
                    <w:rPr>
                      <w:color w:val="000000"/>
                      <w:sz w:val="20"/>
                      <w:szCs w:val="20"/>
                    </w:rPr>
                    <w:t>Увеличаване икономическия размер на земеделското стопанс</w:t>
                  </w:r>
                  <w:r w:rsidR="00FC0B2A">
                    <w:rPr>
                      <w:color w:val="000000"/>
                      <w:sz w:val="20"/>
                      <w:szCs w:val="20"/>
                    </w:rPr>
                    <w:t>тво, измерен в СПО (минимум с 20</w:t>
                  </w:r>
                  <w:r w:rsidRPr="00A54893">
                    <w:rPr>
                      <w:color w:val="000000"/>
                      <w:sz w:val="20"/>
                      <w:szCs w:val="20"/>
                    </w:rPr>
                    <w:t>00 евро СПО с пчелни семейства, едри или дребни преживни животни за мляко или месо)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3CB28" w14:textId="77777777" w:rsidR="00A54893" w:rsidRPr="00CC3B23" w:rsidRDefault="00A54893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5629F" w14:textId="77777777" w:rsidR="00A54893" w:rsidRPr="00CC3B23" w:rsidRDefault="00A54893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774F05" w:rsidRPr="00CC3B23" w14:paraId="7B3DFCCF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55581C75" w14:textId="7B308FDB" w:rsidR="00774F05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30488607" w14:textId="5A430B96" w:rsidR="00774F05" w:rsidRPr="00995FC3" w:rsidRDefault="00774F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Създаване,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презасаждане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 възстановяване на трайни насаждения, ягодоплодни и лозя, включително винени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94A85FE" w14:textId="52E60878" w:rsidR="00774F05" w:rsidRPr="00CC3B23" w:rsidRDefault="00774F05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35E1A" w14:textId="5DDFD422" w:rsidR="00774F05" w:rsidRPr="00CC3B23" w:rsidRDefault="00774F05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774F05" w:rsidRPr="00CC3B23" w14:paraId="49FD2CFB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03AE0FFE" w14:textId="1E7A9AD0" w:rsidR="00774F05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47A84270" w14:textId="20ABBB18" w:rsidR="00774F05" w:rsidRDefault="00774F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Подобряване на сградния фонд чрез закупуване на сгради, извършване на строителство, реконструкция и/или ремонт на сгради, пряко свързани с дейността на стопанството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09A140" w14:textId="6EDA15CF" w:rsidR="00774F05" w:rsidRPr="00CC3B23" w:rsidRDefault="00774F05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BD092" w14:textId="3F8390E6" w:rsidR="00774F05" w:rsidRPr="00CC3B23" w:rsidRDefault="00774F05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774F05" w:rsidRPr="00CC3B23" w14:paraId="45225651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33AD62A8" w14:textId="34140B26" w:rsidR="00774F05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1DAE9A5B" w14:textId="6D7240D8" w:rsidR="00774F05" w:rsidRDefault="00774F05">
                  <w:pPr>
                    <w:rPr>
                      <w:sz w:val="20"/>
                      <w:szCs w:val="20"/>
                    </w:rPr>
                  </w:pPr>
                  <w:r w:rsidRPr="00774F05">
                    <w:rPr>
                      <w:sz w:val="20"/>
                      <w:szCs w:val="20"/>
                    </w:rPr>
                    <w:t>Подобряване механизацията на стопанството чрез закупуване на селскостопанска техника, машини, съоръжения и оборудване за нуждите на земеделското стопанство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6447EF" w14:textId="355A9435" w:rsidR="00774F05" w:rsidRPr="00CC3B23" w:rsidRDefault="00774F05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88279" w14:textId="6EF4881F" w:rsidR="00774F05" w:rsidRPr="00CC3B23" w:rsidRDefault="00774F05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60A070AB" w14:textId="77777777" w:rsidTr="00443AC9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45D5738" w14:textId="75DA4A79" w:rsidR="00382D29" w:rsidRPr="00774F05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BE7B55E" w14:textId="77777777" w:rsidR="00382D29" w:rsidRPr="00CC3B23" w:rsidRDefault="00382D2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Преминаване към биологично производство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25AF90" w14:textId="7FE2E856" w:rsidR="00382D29" w:rsidRDefault="00382D29">
                  <w:pPr>
                    <w:jc w:val="center"/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CD0E0B" w14:textId="7C7B94B1" w:rsidR="00382D29" w:rsidRPr="00CC3B23" w:rsidRDefault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</w:p>
              </w:tc>
            </w:tr>
            <w:tr w:rsidR="00382D29" w:rsidRPr="00CC3B23" w14:paraId="27623287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60F4490" w14:textId="77BE0033" w:rsidR="00382D29" w:rsidRPr="00CC3B23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382D29">
                    <w:rPr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="00382D29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2C60622" w14:textId="77777777" w:rsidR="00382D29" w:rsidRPr="00CC3B23" w:rsidRDefault="00382D2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Преминаване към биологично производство на част от стопанството 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5F435" w14:textId="77777777" w:rsidR="00382D29" w:rsidRPr="00CC3B23" w:rsidRDefault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67562" w14:textId="77777777" w:rsidR="00382D29" w:rsidRPr="00CC3B23" w:rsidRDefault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541CF115" w14:textId="77777777" w:rsidTr="00995FC3">
              <w:trPr>
                <w:trHeight w:val="31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D393DAE" w14:textId="20C58377" w:rsidR="00382D29" w:rsidRPr="00CC3B23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382D29">
                    <w:rPr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="00382D29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80037D8" w14:textId="77777777" w:rsidR="00382D29" w:rsidRPr="00CC3B23" w:rsidRDefault="00382D2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Преминаване към биологично производство на цялото стопанство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B2838" w14:textId="77777777" w:rsidR="00382D29" w:rsidRPr="00CC3B23" w:rsidRDefault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2C283" w14:textId="77777777" w:rsidR="00382D29" w:rsidRPr="00CC3B23" w:rsidRDefault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  <w:tr w:rsidR="00382D29" w:rsidRPr="00CC3B23" w14:paraId="1D7CC3E3" w14:textId="77777777" w:rsidTr="00995FC3">
              <w:trPr>
                <w:trHeight w:val="945"/>
              </w:trPr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07308FA6" w14:textId="6EF5751A" w:rsidR="00382D29" w:rsidRPr="00774F05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14:paraId="6D038F18" w14:textId="4CEFCA31" w:rsidR="00382D29" w:rsidRPr="00CC3B23" w:rsidRDefault="002E0D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E0DBB">
                    <w:rPr>
                      <w:color w:val="000000"/>
                      <w:sz w:val="20"/>
                      <w:szCs w:val="20"/>
                    </w:rPr>
                    <w:t>Инвестиции в иновативни за стопанството технологии (Приложение № 7)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589F9" w14:textId="77777777" w:rsidR="00382D29" w:rsidRDefault="00382D29">
                  <w:pPr>
                    <w:jc w:val="center"/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AF1D8" w14:textId="77777777" w:rsidR="00382D29" w:rsidRPr="00CC3B23" w:rsidRDefault="00382D29">
                  <w:pPr>
                    <w:jc w:val="center"/>
                    <w:rPr>
                      <w:rFonts w:ascii="Wingdings" w:hAnsi="Wingdings" w:cs="Calibri"/>
                      <w:color w:val="000000"/>
                    </w:rPr>
                  </w:pPr>
                  <w:r w:rsidRPr="00CC3B23">
                    <w:rPr>
                      <w:rFonts w:ascii="Wingdings" w:hAnsi="Wingdings" w:cs="Calibri"/>
                      <w:color w:val="000000"/>
                    </w:rPr>
                    <w:t></w:t>
                  </w:r>
                </w:p>
              </w:tc>
            </w:tr>
          </w:tbl>
          <w:p w14:paraId="40D33A07" w14:textId="77777777" w:rsidR="00CC3B23" w:rsidRPr="007E5F77" w:rsidRDefault="00CC3B23" w:rsidP="001D52B8">
            <w:pPr>
              <w:ind w:right="425"/>
            </w:pPr>
          </w:p>
        </w:tc>
      </w:tr>
      <w:tr w:rsidR="00CC3B23" w:rsidRPr="007E5F77" w14:paraId="02C1F40B" w14:textId="77777777" w:rsidTr="002A73B2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pct"/>
        </w:trPr>
        <w:tc>
          <w:tcPr>
            <w:tcW w:w="4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A8F74F4" w14:textId="77777777" w:rsidR="00CC3B23" w:rsidRDefault="00CC3B23" w:rsidP="001D52B8">
            <w:pPr>
              <w:ind w:right="425"/>
            </w:pPr>
          </w:p>
          <w:p w14:paraId="0C866739" w14:textId="77777777" w:rsidR="00B668D0" w:rsidRDefault="00B668D0">
            <w:pPr>
              <w:ind w:right="425"/>
            </w:pPr>
          </w:p>
          <w:p w14:paraId="1B32B121" w14:textId="77777777" w:rsidR="00CC3B23" w:rsidRPr="00CC3B23" w:rsidRDefault="00DC757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CC3B23" w:rsidRPr="00DC757B">
              <w:rPr>
                <w:b/>
                <w:sz w:val="22"/>
                <w:szCs w:val="22"/>
              </w:rPr>
              <w:t xml:space="preserve">. </w:t>
            </w:r>
            <w:r w:rsidR="00CC3B23" w:rsidRPr="00DC757B">
              <w:rPr>
                <w:b/>
              </w:rPr>
              <w:t>Промяна на заложените в бизнес плана дейности, които ще бъдат извършени в рамките на периода за проверка изпълнението на бизнес плана:</w:t>
            </w:r>
          </w:p>
        </w:tc>
      </w:tr>
      <w:tr w:rsidR="003508A9" w14:paraId="7A7F2657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EE2F" w14:textId="77777777" w:rsidR="00931E0F" w:rsidRDefault="00931E0F" w:rsidP="001D52B8">
            <w:pPr>
              <w:ind w:left="365"/>
            </w:pPr>
          </w:p>
          <w:p w14:paraId="75AD7703" w14:textId="77777777" w:rsidR="00DC757B" w:rsidRPr="00D03E02" w:rsidRDefault="00DC757B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D00412">
              <w:rPr>
                <w:sz w:val="22"/>
                <w:szCs w:val="22"/>
              </w:rPr>
              <w:t>(не се попълва</w:t>
            </w:r>
            <w:r w:rsidR="00585309">
              <w:rPr>
                <w:sz w:val="22"/>
                <w:szCs w:val="22"/>
              </w:rPr>
              <w:t>т</w:t>
            </w:r>
            <w:r w:rsidR="00D00412">
              <w:rPr>
                <w:sz w:val="22"/>
                <w:szCs w:val="22"/>
              </w:rPr>
              <w:t xml:space="preserve"> таблиците по-долу, ако се отбележи тази възможност);</w:t>
            </w:r>
            <w:r w:rsidRPr="00D03E02">
              <w:t xml:space="preserve">                                        </w:t>
            </w:r>
          </w:p>
          <w:p w14:paraId="1ABB9B30" w14:textId="5E2C5CC4" w:rsidR="00DC757B" w:rsidRDefault="00DC757B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в  заложените в бизнес плана </w:t>
            </w:r>
            <w:r>
              <w:t>дейности</w:t>
            </w:r>
            <w:r w:rsidRPr="00347EC5">
              <w:t xml:space="preserve"> (</w:t>
            </w:r>
            <w:r w:rsidRPr="00D03E02">
              <w:t>попълват се Табл.</w:t>
            </w:r>
            <w:r>
              <w:t>8</w:t>
            </w:r>
            <w:r w:rsidRPr="00D03E02">
              <w:t xml:space="preserve"> и </w:t>
            </w:r>
            <w:r>
              <w:t>9</w:t>
            </w:r>
            <w:r w:rsidRPr="00347EC5">
              <w:t xml:space="preserve">) </w:t>
            </w:r>
          </w:p>
          <w:p w14:paraId="66EFB36D" w14:textId="77777777" w:rsidR="00031475" w:rsidRPr="00D03E02" w:rsidRDefault="00031475">
            <w:pPr>
              <w:ind w:left="648" w:hanging="283"/>
              <w:jc w:val="both"/>
            </w:pPr>
          </w:p>
          <w:p w14:paraId="2A3D45E6" w14:textId="0C88F903" w:rsidR="00DC757B" w:rsidRDefault="00DC757B">
            <w:pPr>
              <w:pStyle w:val="of-text"/>
              <w:jc w:val="both"/>
              <w:rPr>
                <w:b/>
                <w:color w:val="000000"/>
              </w:rPr>
            </w:pPr>
            <w:r w:rsidRPr="00931E0F">
              <w:rPr>
                <w:b/>
              </w:rPr>
              <w:t>Табл.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</w:rPr>
              <w:t>8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  <w:color w:val="000000"/>
              </w:rPr>
              <w:t xml:space="preserve">Описание на планираните дейности </w:t>
            </w:r>
            <w:r w:rsidRPr="00931E0F">
              <w:rPr>
                <w:b/>
                <w:color w:val="000000"/>
                <w:u w:val="single"/>
              </w:rPr>
              <w:t>преди промяната</w:t>
            </w:r>
            <w:r w:rsidRPr="00931E0F">
              <w:rPr>
                <w:b/>
                <w:color w:val="000000"/>
              </w:rPr>
              <w:t>, които ще бъдат извършени в рамките на периода за проверка изпълнението на бизнес плана:</w:t>
            </w:r>
          </w:p>
          <w:tbl>
            <w:tblPr>
              <w:tblW w:w="97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6"/>
              <w:gridCol w:w="512"/>
              <w:gridCol w:w="661"/>
              <w:gridCol w:w="1173"/>
              <w:gridCol w:w="1244"/>
              <w:gridCol w:w="1015"/>
              <w:gridCol w:w="1129"/>
              <w:gridCol w:w="1278"/>
              <w:gridCol w:w="1837"/>
            </w:tblGrid>
            <w:tr w:rsidR="00031475" w:rsidRPr="00A95D7E" w14:paraId="59979728" w14:textId="77777777" w:rsidTr="00774F05">
              <w:trPr>
                <w:trHeight w:val="315"/>
              </w:trPr>
              <w:tc>
                <w:tcPr>
                  <w:tcW w:w="212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0994C567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преди промяна</w:t>
                  </w:r>
                </w:p>
              </w:tc>
              <w:tc>
                <w:tcPr>
                  <w:tcW w:w="5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2B65C222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9D5514A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079C73E8" w14:textId="4B0B055F" w:rsidR="00031475" w:rsidRPr="00A7735D" w:rsidRDefault="00774F0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попада в обхвата на Приложение № 7</w:t>
                  </w:r>
                </w:p>
              </w:tc>
              <w:tc>
                <w:tcPr>
                  <w:tcW w:w="10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18172DAD" w14:textId="77777777" w:rsidR="00031475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4C4007A2" w14:textId="77777777" w:rsidR="00031475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4F71BE1F" w14:textId="77777777" w:rsidR="00031475" w:rsidRPr="004D794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031475" w:rsidRPr="00A95D7E" w14:paraId="73E75B0E" w14:textId="77777777" w:rsidTr="00774F05">
              <w:trPr>
                <w:trHeight w:val="2107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78EC8F4" w14:textId="77777777" w:rsidR="00031475" w:rsidRPr="00A95D7E" w:rsidRDefault="00031475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2BBFEFF0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D64A5F9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9402EDB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E524287" w14:textId="3D8E0A6D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</w:t>
                  </w:r>
                  <w:r w:rsid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F0D02" w14:textId="77777777" w:rsidR="00031475" w:rsidRPr="00A95D7E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2E901" w14:textId="77777777" w:rsidR="00031475" w:rsidRPr="00A95D7E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1BF0D" w14:textId="77777777" w:rsidR="00031475" w:rsidRPr="00A7735D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2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B40F1" w14:textId="77777777" w:rsidR="00031475" w:rsidRPr="00A7735D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031475" w:rsidRPr="00A95D7E" w14:paraId="3BABF3D5" w14:textId="77777777" w:rsidTr="00774F0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D0B85" w14:textId="77777777" w:rsidR="00031475" w:rsidRPr="00A95D7E" w:rsidRDefault="00031475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FA24A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1DAD5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4F114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13B9F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914CE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01F11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4AF4F" w14:textId="77777777" w:rsidR="00031475" w:rsidRPr="005F4980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564543" w14:textId="77777777" w:rsidR="00031475" w:rsidRPr="005F4980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439C2277" w14:textId="77777777" w:rsidTr="00774F0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5F9B6" w14:textId="77777777" w:rsidR="00031475" w:rsidRPr="00A95D7E" w:rsidRDefault="0003147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991F6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151D9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DD69D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F0447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3D6F6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A538F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49DFF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ADFBA8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1B4D03B7" w14:textId="77777777" w:rsidTr="00774F0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2FF2E" w14:textId="77777777" w:rsidR="00031475" w:rsidRPr="00A95D7E" w:rsidRDefault="0003147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45A48" w14:textId="77777777" w:rsidR="00031475" w:rsidRPr="00A95D7E" w:rsidRDefault="00031475" w:rsidP="00995F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85C71" w14:textId="77777777" w:rsidR="00031475" w:rsidRPr="00A95D7E" w:rsidRDefault="00031475" w:rsidP="00995F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F1E31" w14:textId="77777777" w:rsidR="00031475" w:rsidRPr="00A95D7E" w:rsidRDefault="00031475" w:rsidP="00995F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5E7B0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61304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4769D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75008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D62B6F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4F05" w:rsidRPr="00A95D7E" w14:paraId="03BD911F" w14:textId="77777777" w:rsidTr="00774F05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BDEC1" w14:textId="2A5BE6D7" w:rsidR="00774F05" w:rsidRPr="005F4980" w:rsidRDefault="00774F05" w:rsidP="00995F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Инвестиция в </w:t>
                  </w:r>
                  <w:r w:rsidR="00995FC3">
                    <w:rPr>
                      <w:color w:val="000000"/>
                      <w:sz w:val="20"/>
                      <w:szCs w:val="20"/>
                    </w:rPr>
                    <w:t xml:space="preserve">сгради, </w:t>
                  </w:r>
                  <w:r>
                    <w:rPr>
                      <w:color w:val="000000"/>
                      <w:sz w:val="20"/>
                      <w:szCs w:val="20"/>
                    </w:rPr>
                    <w:t>машини, или съоръжения, или оборудване, или извършване на строително монтажни работи или земеделска земя свързани с дейността на земеделското стопанство на стойност не по – малка от 35% от размера на полученото първо плащане</w:t>
                  </w:r>
                </w:p>
              </w:tc>
            </w:tr>
            <w:tr w:rsidR="00774F05" w:rsidRPr="00A95D7E" w14:paraId="1BB4889F" w14:textId="77777777" w:rsidTr="00774F0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58995" w14:textId="77777777" w:rsidR="00774F05" w:rsidRPr="00A95D7E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C0494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86787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85DA4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D2DE0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55C748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B1E5A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82CA7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B5C0DD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4F05" w:rsidRPr="00A95D7E" w14:paraId="78D6C7E7" w14:textId="77777777" w:rsidTr="00774F05">
              <w:trPr>
                <w:trHeight w:val="315"/>
              </w:trPr>
              <w:tc>
                <w:tcPr>
                  <w:tcW w:w="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EE7EB" w14:textId="77777777" w:rsidR="00774F05" w:rsidRPr="00A95D7E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41697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347C4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50ACA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BB707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98AF8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516A5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2ADE1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D566D5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107FF4" w14:textId="151681CE" w:rsidR="00031475" w:rsidRPr="00931E0F" w:rsidRDefault="00031475" w:rsidP="001D52B8">
            <w:pPr>
              <w:pStyle w:val="of-text"/>
              <w:jc w:val="both"/>
              <w:rPr>
                <w:b/>
              </w:rPr>
            </w:pPr>
          </w:p>
          <w:p w14:paraId="30A32AE6" w14:textId="77777777" w:rsidR="00DC757B" w:rsidRPr="00931E0F" w:rsidRDefault="00DC757B">
            <w:pPr>
              <w:pStyle w:val="of-text"/>
              <w:jc w:val="both"/>
              <w:rPr>
                <w:b/>
              </w:rPr>
            </w:pPr>
            <w:r w:rsidRPr="00931E0F">
              <w:rPr>
                <w:b/>
              </w:rPr>
              <w:t>Табл.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</w:rPr>
              <w:t>9</w:t>
            </w:r>
            <w:r w:rsidR="00F00FC3">
              <w:rPr>
                <w:b/>
              </w:rPr>
              <w:t xml:space="preserve"> </w:t>
            </w:r>
            <w:r w:rsidRPr="00931E0F">
              <w:rPr>
                <w:b/>
                <w:color w:val="000000"/>
              </w:rPr>
              <w:t xml:space="preserve">Описание на планираните дейности </w:t>
            </w:r>
            <w:r w:rsidRPr="00931E0F">
              <w:rPr>
                <w:b/>
                <w:color w:val="000000"/>
                <w:u w:val="single"/>
              </w:rPr>
              <w:t>след промяната</w:t>
            </w:r>
            <w:r w:rsidRPr="00931E0F">
              <w:rPr>
                <w:b/>
                <w:color w:val="000000"/>
              </w:rPr>
              <w:t>, които ще бъдат извършени в рамките на периода за проверка изпълнението на бизнес план:</w:t>
            </w:r>
          </w:p>
          <w:tbl>
            <w:tblPr>
              <w:tblW w:w="9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16"/>
              <w:gridCol w:w="663"/>
              <w:gridCol w:w="1172"/>
              <w:gridCol w:w="1244"/>
              <w:gridCol w:w="1015"/>
              <w:gridCol w:w="1129"/>
              <w:gridCol w:w="1276"/>
              <w:gridCol w:w="1833"/>
            </w:tblGrid>
            <w:tr w:rsidR="00031475" w:rsidRPr="00A95D7E" w14:paraId="51F56810" w14:textId="77777777" w:rsidTr="00774F05">
              <w:trPr>
                <w:trHeight w:val="315"/>
              </w:trPr>
              <w:tc>
                <w:tcPr>
                  <w:tcW w:w="21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185AF052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след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промяна</w:t>
                  </w:r>
                </w:p>
              </w:tc>
              <w:tc>
                <w:tcPr>
                  <w:tcW w:w="5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3C2282B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Начин на извършване (закупуване и др.)</w:t>
                  </w:r>
                </w:p>
              </w:tc>
              <w:tc>
                <w:tcPr>
                  <w:tcW w:w="6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7A8BE42A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868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на проект по интервенции II.Г.1, II.Г.1.1, II.Г.2 и II.Г.2.1</w:t>
                  </w:r>
                </w:p>
              </w:tc>
              <w:tc>
                <w:tcPr>
                  <w:tcW w:w="6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63BD2AD9" w14:textId="1DF72277" w:rsidR="00031475" w:rsidRPr="00A7735D" w:rsidRDefault="00774F05">
                  <w:pPr>
                    <w:jc w:val="center"/>
                    <w:rPr>
                      <w:b/>
                      <w:bCs/>
                      <w:i/>
                      <w:iCs/>
                      <w:strike/>
                      <w:color w:val="000000"/>
                      <w:sz w:val="16"/>
                      <w:szCs w:val="16"/>
                      <w:highlight w:val="darkYellow"/>
                    </w:rPr>
                  </w:pPr>
                  <w:r w:rsidRP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Инвестицията попада в обхвата на Приложение № 7</w:t>
                  </w:r>
                </w:p>
              </w:tc>
              <w:tc>
                <w:tcPr>
                  <w:tcW w:w="10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14:paraId="6B21AFF4" w14:textId="77777777" w:rsidR="00031475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06681DC7" w14:textId="77777777" w:rsidR="00031475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634B11C4" w14:textId="77777777" w:rsidR="00031475" w:rsidRPr="004D794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Инвестиции/дейности, изпълнението на които ще започне до девет месеца, считано от датата на сключване на административния договор</w:t>
                  </w:r>
                </w:p>
              </w:tc>
            </w:tr>
            <w:tr w:rsidR="00031475" w:rsidRPr="00A95D7E" w14:paraId="001904FB" w14:textId="77777777" w:rsidTr="00774F05">
              <w:trPr>
                <w:trHeight w:val="2107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4EA6222D" w14:textId="77777777" w:rsidR="00031475" w:rsidRPr="00A95D7E" w:rsidRDefault="00031475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14:paraId="5679F58F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К-во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1FCE474B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Мярка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4791C1A4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Индикативна стойност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14:paraId="3DBE8FAA" w14:textId="0F1F3395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Цел, към постигането н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а която е насочена инвестицията</w:t>
                  </w:r>
                  <w:r w:rsidRPr="00A95D7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(посочва се номерът от колона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„Вид“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на табл. 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III.</w:t>
                  </w:r>
                  <w:r w:rsidR="00774F05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</w:t>
                  </w:r>
                  <w:r w:rsidRPr="00A7735D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.1</w:t>
                  </w:r>
                  <w:r w:rsidRPr="001737E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A337D" w14:textId="77777777" w:rsidR="00031475" w:rsidRPr="00A95D7E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62E3C" w14:textId="77777777" w:rsidR="00031475" w:rsidRPr="00A95D7E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875E2" w14:textId="77777777" w:rsidR="00031475" w:rsidRPr="00A7735D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  <w:tc>
                <w:tcPr>
                  <w:tcW w:w="10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40E3" w14:textId="77777777" w:rsidR="00031475" w:rsidRPr="00A7735D" w:rsidRDefault="00031475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highlight w:val="darkYellow"/>
                    </w:rPr>
                  </w:pPr>
                </w:p>
              </w:tc>
            </w:tr>
            <w:tr w:rsidR="00031475" w:rsidRPr="00A95D7E" w14:paraId="1A5E2EE9" w14:textId="77777777" w:rsidTr="00774F05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0D3B8" w14:textId="77777777" w:rsidR="00031475" w:rsidRPr="00A95D7E" w:rsidRDefault="00031475" w:rsidP="001D52B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71F12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FEC3A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63C1E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D3CF1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7AE8F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088F3" w14:textId="77777777" w:rsidR="00031475" w:rsidRPr="00A95D7E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2CCC8" w14:textId="77777777" w:rsidR="00031475" w:rsidRPr="005F4980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C7142F" w14:textId="77777777" w:rsidR="00031475" w:rsidRPr="005F4980" w:rsidRDefault="0003147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5F16E12C" w14:textId="77777777" w:rsidTr="00774F05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A6056" w14:textId="77777777" w:rsidR="00031475" w:rsidRPr="00A95D7E" w:rsidRDefault="0003147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E85DB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1E865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D2942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49627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13373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FC872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9BF6B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A1250B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475" w:rsidRPr="00A95D7E" w14:paraId="2C981B9B" w14:textId="77777777" w:rsidTr="00774F05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94E72" w14:textId="77777777" w:rsidR="00031475" w:rsidRPr="00A95D7E" w:rsidRDefault="0003147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32FC0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BA566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65334A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D73D4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14C9B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49FD1" w14:textId="77777777" w:rsidR="00031475" w:rsidRPr="00A95D7E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95D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3CFAB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F498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D2BC8C" w14:textId="77777777" w:rsidR="00031475" w:rsidRPr="005F4980" w:rsidRDefault="000314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4F05" w:rsidRPr="00A95D7E" w14:paraId="0C11DFB8" w14:textId="77777777" w:rsidTr="00774F05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9FD28" w14:textId="29AB56DC" w:rsidR="00774F05" w:rsidRPr="005F4980" w:rsidRDefault="00774F05" w:rsidP="00995F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Инвестиция в</w:t>
                  </w:r>
                  <w:r w:rsidR="00995FC3">
                    <w:rPr>
                      <w:color w:val="000000"/>
                      <w:sz w:val="20"/>
                      <w:szCs w:val="20"/>
                    </w:rPr>
                    <w:t xml:space="preserve"> сгради,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машини, или съоръжения, или оборудване, или извършване на строително монтажни работи или земеделска земя свързани с дейността на земеделското стопанство на стойност не по – малка от 35% от размера на полученото първо плащане</w:t>
                  </w:r>
                </w:p>
              </w:tc>
            </w:tr>
            <w:tr w:rsidR="00774F05" w:rsidRPr="00A95D7E" w14:paraId="69C871A3" w14:textId="77777777" w:rsidTr="00774F05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1154" w14:textId="77777777" w:rsidR="00774F05" w:rsidRPr="00A95D7E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EBC26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4E894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B4963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B29B8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AC27A6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9E0CC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1D59C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5CCA45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4F05" w:rsidRPr="00A95D7E" w14:paraId="3A1712F7" w14:textId="77777777" w:rsidTr="00774F05">
              <w:trPr>
                <w:trHeight w:val="315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7BF4F" w14:textId="77777777" w:rsidR="00774F05" w:rsidRPr="00A95D7E" w:rsidRDefault="00774F05" w:rsidP="001D52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0767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FBBC2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02C3F0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3AC73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B7E97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40CEB" w14:textId="77777777" w:rsidR="00774F05" w:rsidRPr="00A95D7E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077B4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7CF030" w14:textId="77777777" w:rsidR="00774F05" w:rsidRPr="005F4980" w:rsidRDefault="00774F0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B87E38" w14:textId="597DF914" w:rsidR="00031475" w:rsidRDefault="00031475" w:rsidP="001D52B8">
            <w:pPr>
              <w:pStyle w:val="of-text"/>
              <w:rPr>
                <w:b/>
                <w:sz w:val="22"/>
                <w:szCs w:val="22"/>
              </w:rPr>
            </w:pPr>
          </w:p>
          <w:p w14:paraId="22BAFCC0" w14:textId="77777777" w:rsidR="003508A9" w:rsidRDefault="002A73B2">
            <w:pPr>
              <w:pStyle w:val="of-text"/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3508A9" w:rsidRPr="0049324E">
              <w:rPr>
                <w:b/>
                <w:sz w:val="22"/>
                <w:szCs w:val="22"/>
              </w:rPr>
              <w:t>І</w:t>
            </w:r>
            <w:r w:rsidR="003508A9" w:rsidRPr="00CC3B23">
              <w:rPr>
                <w:b/>
                <w:sz w:val="22"/>
                <w:szCs w:val="22"/>
              </w:rPr>
              <w:t xml:space="preserve">. </w:t>
            </w:r>
            <w:r w:rsidR="009A5720" w:rsidRPr="00CC3B23">
              <w:rPr>
                <w:b/>
              </w:rPr>
              <w:t>Промяна на избраната крайна дата на периода за проверка на изпълнението на бизнес плана</w:t>
            </w:r>
            <w:r w:rsidR="003508A9" w:rsidRPr="00CC3B23">
              <w:rPr>
                <w:b/>
                <w:sz w:val="22"/>
                <w:szCs w:val="22"/>
              </w:rPr>
              <w:t>:</w:t>
            </w:r>
          </w:p>
        </w:tc>
      </w:tr>
      <w:tr w:rsidR="00031475" w14:paraId="7AEBCE7F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7435" w14:textId="77777777" w:rsidR="00031475" w:rsidRDefault="00031475" w:rsidP="001D52B8">
            <w:pPr>
              <w:ind w:left="365"/>
            </w:pPr>
          </w:p>
        </w:tc>
      </w:tr>
      <w:tr w:rsidR="003508A9" w14:paraId="38444D16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DA94" w14:textId="3E16489D" w:rsidR="003508A9" w:rsidRDefault="00F90596" w:rsidP="001D52B8">
            <w:pPr>
              <w:spacing w:before="100" w:beforeAutospacing="1" w:after="100" w:afterAutospacing="1"/>
            </w:pPr>
            <w:r>
              <w:object w:dxaOrig="225" w:dyaOrig="225" w14:anchorId="4581E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05pt;height:18.15pt" o:ole="">
                  <v:imagedata r:id="rId8" o:title=""/>
                </v:shape>
                <w:control r:id="rId9" w:name="DefaultOcxName" w:shapeid="_x0000_i1030"/>
              </w:object>
            </w:r>
            <w:r w:rsidR="003508A9">
              <w:rPr>
                <w:sz w:val="22"/>
                <w:szCs w:val="22"/>
              </w:rPr>
              <w:t>без промяна (не се попълва</w:t>
            </w:r>
            <w:r w:rsidR="00585309">
              <w:rPr>
                <w:sz w:val="22"/>
                <w:szCs w:val="22"/>
              </w:rPr>
              <w:t>т</w:t>
            </w:r>
            <w:r w:rsidR="003508A9">
              <w:rPr>
                <w:sz w:val="22"/>
                <w:szCs w:val="22"/>
              </w:rPr>
              <w:t xml:space="preserve"> таблиц</w:t>
            </w:r>
            <w:r w:rsidR="00F00FC3">
              <w:rPr>
                <w:sz w:val="22"/>
                <w:szCs w:val="22"/>
              </w:rPr>
              <w:t>ите</w:t>
            </w:r>
            <w:r w:rsidR="003508A9">
              <w:rPr>
                <w:sz w:val="22"/>
                <w:szCs w:val="22"/>
              </w:rPr>
              <w:t xml:space="preserve"> по-долу, ако се отбележи тази възможност);</w:t>
            </w:r>
          </w:p>
        </w:tc>
      </w:tr>
      <w:tr w:rsidR="003508A9" w14:paraId="28573E7C" w14:textId="77777777" w:rsidTr="002A73B2">
        <w:tblPrEx>
          <w:tblCellMar>
            <w:left w:w="0" w:type="dxa"/>
            <w:right w:w="0" w:type="dxa"/>
          </w:tblCellMar>
        </w:tblPrEx>
        <w:trPr>
          <w:gridBefore w:val="2"/>
          <w:wBefore w:w="111" w:type="pct"/>
        </w:trPr>
        <w:tc>
          <w:tcPr>
            <w:tcW w:w="48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1F6F" w14:textId="0070B774" w:rsidR="006D2CDE" w:rsidRDefault="00F90596" w:rsidP="001D52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object w:dxaOrig="225" w:dyaOrig="225" w14:anchorId="23BD30C0">
                <v:shape id="_x0000_i1033" type="#_x0000_t75" style="width:20.05pt;height:18.15pt" o:ole="">
                  <v:imagedata r:id="rId8" o:title=""/>
                </v:shape>
                <w:control r:id="rId10" w:name="DefaultOcxName1" w:shapeid="_x0000_i1033"/>
              </w:object>
            </w:r>
            <w:r w:rsidR="003508A9">
              <w:rPr>
                <w:sz w:val="22"/>
                <w:szCs w:val="22"/>
              </w:rPr>
              <w:t>следните промени:</w:t>
            </w:r>
          </w:p>
          <w:p w14:paraId="6318A204" w14:textId="77777777" w:rsidR="009A5720" w:rsidRDefault="009A5720" w:rsidP="001D52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Данни </w:t>
            </w:r>
            <w:r w:rsidRPr="002A73B2">
              <w:rPr>
                <w:sz w:val="22"/>
                <w:szCs w:val="22"/>
                <w:u w:val="single"/>
              </w:rPr>
              <w:t>преди промяната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43"/>
              <w:gridCol w:w="4964"/>
            </w:tblGrid>
            <w:tr w:rsidR="006D2CDE" w:rsidRPr="009A5720" w14:paraId="1FA9E88C" w14:textId="77777777" w:rsidTr="009B1538">
              <w:trPr>
                <w:trHeight w:val="630"/>
              </w:trPr>
              <w:tc>
                <w:tcPr>
                  <w:tcW w:w="23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14:paraId="430C523D" w14:textId="77777777" w:rsidR="006D2CDE" w:rsidRPr="009A5720" w:rsidRDefault="006D2CDE">
                  <w:pPr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 xml:space="preserve">Избрана крайна дата на периода за проверка изпълнението на бизнес плана и крайна дата за подаване на </w:t>
                  </w:r>
                  <w:r w:rsidR="00BD0041" w:rsidRPr="00BD0041">
                    <w:rPr>
                      <w:color w:val="000000"/>
                    </w:rPr>
                    <w:t>искане за второ плащане по административния договор</w:t>
                  </w: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14:paraId="4ABBBF62" w14:textId="77777777" w:rsidR="006D2CDE" w:rsidRPr="009A5720" w:rsidRDefault="006D2CDE">
                  <w:pPr>
                    <w:jc w:val="center"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> </w:t>
                  </w:r>
                </w:p>
              </w:tc>
            </w:tr>
            <w:tr w:rsidR="006D2CDE" w:rsidRPr="009A5720" w14:paraId="36D9D744" w14:textId="77777777" w:rsidTr="009B1538">
              <w:trPr>
                <w:trHeight w:val="945"/>
              </w:trPr>
              <w:tc>
                <w:tcPr>
                  <w:tcW w:w="23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B0372" w14:textId="77777777" w:rsidR="006D2CDE" w:rsidRPr="009A5720" w:rsidRDefault="006D2C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000000" w:fill="F2F2F2"/>
                  <w:vAlign w:val="bottom"/>
                  <w:hideMark/>
                </w:tcPr>
                <w:p w14:paraId="2B01FD68" w14:textId="77777777" w:rsidR="00774F05" w:rsidRDefault="00774F05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Моля, определете крайна дата (ден, месец и година), която е в периода от 2 години до 3 години и 6 месеца, считано от датата на подаване на заявлението за подпомагане</w:t>
                  </w:r>
                </w:p>
                <w:p w14:paraId="5CD01C48" w14:textId="483D3042" w:rsidR="006D2CDE" w:rsidRPr="009A5720" w:rsidRDefault="006D2CD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240EC3" w14:textId="77777777" w:rsidR="006D2CDE" w:rsidRDefault="006D2CDE" w:rsidP="001D52B8">
            <w:pPr>
              <w:spacing w:before="100" w:beforeAutospacing="1" w:after="100" w:afterAutospacing="1"/>
            </w:pPr>
          </w:p>
        </w:tc>
      </w:tr>
    </w:tbl>
    <w:p w14:paraId="3604E740" w14:textId="77777777" w:rsidR="00347EC5" w:rsidRDefault="00347EC5" w:rsidP="001D52B8">
      <w:pPr>
        <w:jc w:val="both"/>
      </w:pPr>
    </w:p>
    <w:tbl>
      <w:tblPr>
        <w:tblpPr w:leftFromText="141" w:rightFromText="141" w:vertAnchor="text" w:horzAnchor="margin" w:tblpY="-236"/>
        <w:tblOverlap w:val="never"/>
        <w:tblW w:w="6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90299C" w14:paraId="666F5734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2201" w14:textId="77777777" w:rsidR="0090299C" w:rsidRDefault="0090299C" w:rsidP="001D52B8">
            <w:pPr>
              <w:pStyle w:val="of-text"/>
            </w:pPr>
          </w:p>
        </w:tc>
      </w:tr>
      <w:tr w:rsidR="0090299C" w14:paraId="2DC8BDEC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53BC" w14:textId="77777777" w:rsidR="006D2CDE" w:rsidRDefault="009A5720" w:rsidP="001D52B8">
            <w:pPr>
              <w:pStyle w:val="of-text"/>
              <w:tabs>
                <w:tab w:val="left" w:pos="6255"/>
              </w:tabs>
            </w:pPr>
            <w:r>
              <w:t xml:space="preserve">    </w:t>
            </w:r>
            <w:r w:rsidR="00347EC5">
              <w:tab/>
            </w:r>
          </w:p>
          <w:p w14:paraId="0EA63814" w14:textId="77777777" w:rsidR="009A5720" w:rsidRDefault="009A5720" w:rsidP="000C1D31">
            <w:pPr>
              <w:pStyle w:val="of-text"/>
            </w:pPr>
            <w:r>
              <w:t xml:space="preserve">Данни </w:t>
            </w:r>
            <w:r w:rsidRPr="002A73B2">
              <w:rPr>
                <w:u w:val="single"/>
              </w:rPr>
              <w:t>след промяната</w:t>
            </w:r>
            <w: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4"/>
              <w:gridCol w:w="5228"/>
            </w:tblGrid>
            <w:tr w:rsidR="009A5720" w:rsidRPr="009A5720" w14:paraId="2C0E32E4" w14:textId="77777777" w:rsidTr="00B6120A">
              <w:trPr>
                <w:trHeight w:val="630"/>
              </w:trPr>
              <w:tc>
                <w:tcPr>
                  <w:tcW w:w="2333" w:type="pct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14:paraId="19C21682" w14:textId="77777777" w:rsidR="009A5720" w:rsidRPr="009A5720" w:rsidRDefault="009A5720" w:rsidP="00B16AD3">
                  <w:pPr>
                    <w:framePr w:hSpace="141" w:wrap="around" w:vAnchor="text" w:hAnchor="margin" w:y="-236"/>
                    <w:suppressOverlap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 xml:space="preserve">Избрана крайна дата на периода за проверка изпълнението на бизнес плана и крайна дата за подаване на </w:t>
                  </w:r>
                  <w:r w:rsidR="00BD0041">
                    <w:rPr>
                      <w:color w:val="000000"/>
                    </w:rPr>
                    <w:t>искане</w:t>
                  </w:r>
                  <w:r w:rsidRPr="009A5720">
                    <w:rPr>
                      <w:color w:val="000000"/>
                    </w:rPr>
                    <w:t xml:space="preserve"> за второ плащане по </w:t>
                  </w:r>
                  <w:r w:rsidR="00BD0041">
                    <w:rPr>
                      <w:color w:val="000000"/>
                    </w:rPr>
                    <w:t>административния договор</w:t>
                  </w: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bottom"/>
                  <w:hideMark/>
                </w:tcPr>
                <w:p w14:paraId="45E63864" w14:textId="77777777" w:rsidR="009A5720" w:rsidRPr="009A5720" w:rsidRDefault="009A5720" w:rsidP="00B16AD3">
                  <w:pPr>
                    <w:framePr w:hSpace="141" w:wrap="around" w:vAnchor="text" w:hAnchor="margin" w:y="-236"/>
                    <w:suppressOverlap/>
                    <w:jc w:val="center"/>
                    <w:rPr>
                      <w:color w:val="000000"/>
                    </w:rPr>
                  </w:pPr>
                  <w:r w:rsidRPr="009A5720">
                    <w:rPr>
                      <w:color w:val="000000"/>
                    </w:rPr>
                    <w:t> </w:t>
                  </w:r>
                </w:p>
              </w:tc>
            </w:tr>
            <w:tr w:rsidR="009A5720" w:rsidRPr="009A5720" w14:paraId="27BE7737" w14:textId="77777777" w:rsidTr="00B6120A">
              <w:trPr>
                <w:trHeight w:val="945"/>
              </w:trPr>
              <w:tc>
                <w:tcPr>
                  <w:tcW w:w="2333" w:type="pct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31125" w14:textId="77777777" w:rsidR="009A5720" w:rsidRPr="009A5720" w:rsidRDefault="009A5720" w:rsidP="00B16AD3">
                  <w:pPr>
                    <w:framePr w:hSpace="141" w:wrap="around" w:vAnchor="text" w:hAnchor="margin" w:y="-236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6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F2F2F2"/>
                  <w:vAlign w:val="bottom"/>
                  <w:hideMark/>
                </w:tcPr>
                <w:p w14:paraId="51759ABF" w14:textId="0508C433" w:rsidR="009A5720" w:rsidRPr="009A5720" w:rsidRDefault="00861586" w:rsidP="00B16AD3">
                  <w:pPr>
                    <w:framePr w:hSpace="141" w:wrap="around" w:vAnchor="text" w:hAnchor="margin" w:y="-236"/>
                    <w:suppressOverlap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61586">
                    <w:rPr>
                      <w:i/>
                      <w:iCs/>
                      <w:color w:val="000000"/>
                      <w:sz w:val="20"/>
                      <w:szCs w:val="20"/>
                    </w:rPr>
                    <w:t>Моля, определете крайна дата (ден, месец и година), която е в периода от 2 години до 3 години и 6 месеца, считано от датата на подаване на заявлението за подпомагане</w:t>
                  </w:r>
                </w:p>
              </w:tc>
            </w:tr>
          </w:tbl>
          <w:p w14:paraId="50F04D0D" w14:textId="77777777" w:rsidR="0090299C" w:rsidRDefault="0090299C" w:rsidP="001D52B8">
            <w:pPr>
              <w:pStyle w:val="of-text"/>
              <w:jc w:val="both"/>
            </w:pPr>
          </w:p>
        </w:tc>
      </w:tr>
      <w:tr w:rsidR="0090299C" w14:paraId="68BBC16F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C42E" w14:textId="77777777" w:rsidR="002A73B2" w:rsidRDefault="002A73B2" w:rsidP="001D52B8">
            <w:pPr>
              <w:pStyle w:val="of-text"/>
            </w:pPr>
          </w:p>
          <w:p w14:paraId="48B4CA17" w14:textId="77777777" w:rsidR="00D02026" w:rsidRDefault="00D02026" w:rsidP="000C1D31">
            <w:pPr>
              <w:pStyle w:val="of-text"/>
            </w:pPr>
            <w:r>
              <w:t>Подробни мотиви за исканата промяна:</w:t>
            </w:r>
            <w:r w:rsidR="006D2CDE">
              <w:t>................................................................................................</w:t>
            </w:r>
          </w:p>
          <w:p w14:paraId="5AB9A2BB" w14:textId="77777777" w:rsidR="006D2CDE" w:rsidRDefault="006D2CDE" w:rsidP="009D167D">
            <w:pPr>
              <w:pStyle w:val="of-text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A4B9A0" w14:textId="66DADA39" w:rsidR="00347EC5" w:rsidRDefault="006D2CDE" w:rsidP="009D1304">
            <w:pPr>
              <w:jc w:val="both"/>
            </w:pPr>
            <w:r>
              <w:rPr>
                <w:color w:val="000000"/>
              </w:rPr>
              <w:t>Настоящото</w:t>
            </w:r>
            <w:r w:rsidR="008050CE" w:rsidRPr="008050CE">
              <w:rPr>
                <w:color w:val="000000"/>
              </w:rPr>
              <w:t xml:space="preserve"> и</w:t>
            </w:r>
            <w:r w:rsidR="002A73B2" w:rsidRPr="008050CE">
              <w:rPr>
                <w:color w:val="000000"/>
              </w:rPr>
              <w:t xml:space="preserve">скане за промяна на избраната крайна дата на периода за проверка изпълнението на бизнес плана и крайна дата за подаване на </w:t>
            </w:r>
            <w:r w:rsidR="00C667E0">
              <w:rPr>
                <w:color w:val="000000"/>
              </w:rPr>
              <w:t>искането</w:t>
            </w:r>
            <w:r w:rsidR="002A73B2" w:rsidRPr="008050CE">
              <w:rPr>
                <w:color w:val="000000"/>
              </w:rPr>
              <w:t xml:space="preserve"> </w:t>
            </w:r>
            <w:r w:rsidR="008050CE" w:rsidRPr="008050CE">
              <w:rPr>
                <w:color w:val="000000"/>
              </w:rPr>
              <w:t xml:space="preserve">за второ плащане по договора за </w:t>
            </w:r>
            <w:r w:rsidR="002A73B2" w:rsidRPr="008050CE">
              <w:rPr>
                <w:color w:val="000000"/>
              </w:rPr>
              <w:t>предоставяне на финансова помощ е:</w:t>
            </w:r>
            <w:r w:rsidR="002A73B2" w:rsidRPr="00D03E02">
              <w:t xml:space="preserve"> </w:t>
            </w:r>
            <w:r w:rsidR="008050CE">
              <w:t xml:space="preserve">  </w:t>
            </w:r>
          </w:p>
          <w:p w14:paraId="3071F2DD" w14:textId="77777777" w:rsidR="00347EC5" w:rsidRDefault="00347EC5" w:rsidP="009D1304">
            <w:pPr>
              <w:jc w:val="both"/>
            </w:pPr>
          </w:p>
          <w:p w14:paraId="1E7EC38E" w14:textId="77777777" w:rsidR="002A73B2" w:rsidRDefault="002A73B2" w:rsidP="004A2773">
            <w:pPr>
              <w:jc w:val="both"/>
            </w:pPr>
            <w:r w:rsidRPr="00D03E02">
              <w:sym w:font="Wingdings" w:char="F06F"/>
            </w:r>
            <w:r w:rsidRPr="00D03E02">
              <w:t xml:space="preserve"> </w:t>
            </w:r>
            <w:r w:rsidR="006D2CDE">
              <w:t>първо</w:t>
            </w:r>
            <w:r w:rsidRPr="00D03E02">
              <w:t xml:space="preserve">                                </w:t>
            </w:r>
            <w:r w:rsidRPr="00D03E02">
              <w:sym w:font="Wingdings" w:char="F06F"/>
            </w:r>
            <w:r w:rsidRPr="00D03E02">
              <w:t xml:space="preserve"> </w:t>
            </w:r>
            <w:r>
              <w:t>втор</w:t>
            </w:r>
            <w:r w:rsidR="006D2CDE">
              <w:t>о</w:t>
            </w:r>
          </w:p>
          <w:p w14:paraId="0020EC11" w14:textId="77777777" w:rsidR="00002B53" w:rsidRDefault="00002B53" w:rsidP="00861586">
            <w:pPr>
              <w:pStyle w:val="ListParagraph"/>
              <w:spacing w:line="360" w:lineRule="auto"/>
              <w:ind w:left="709" w:hanging="709"/>
              <w:jc w:val="both"/>
            </w:pPr>
          </w:p>
          <w:p w14:paraId="0A0CF49D" w14:textId="77777777" w:rsidR="00002B53" w:rsidRDefault="00002B53" w:rsidP="00861586">
            <w:pPr>
              <w:pStyle w:val="ListParagraph"/>
              <w:spacing w:line="360" w:lineRule="auto"/>
              <w:ind w:left="709" w:hanging="709"/>
              <w:jc w:val="both"/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Pr="0049324E">
              <w:rPr>
                <w:b/>
                <w:sz w:val="22"/>
                <w:szCs w:val="22"/>
              </w:rPr>
              <w:t>ІІ</w:t>
            </w:r>
            <w:r w:rsidRPr="00CC3B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2B53">
              <w:rPr>
                <w:b/>
              </w:rPr>
              <w:t>Промяна на банкова сметка</w:t>
            </w:r>
          </w:p>
          <w:p w14:paraId="2E10D380" w14:textId="77777777" w:rsidR="00002B53" w:rsidRPr="00D03E02" w:rsidRDefault="00002B53" w:rsidP="00861586">
            <w:pPr>
              <w:ind w:left="365"/>
            </w:pPr>
            <w:r w:rsidRPr="00D03E02">
              <w:sym w:font="Wingdings" w:char="F06F"/>
            </w:r>
            <w:r w:rsidRPr="00D03E02">
              <w:t xml:space="preserve"> не налага промяна </w:t>
            </w:r>
            <w:r w:rsidR="00D00412">
              <w:rPr>
                <w:sz w:val="22"/>
                <w:szCs w:val="22"/>
              </w:rPr>
              <w:t>(не се попълва секцията по-долу, ако се отбележи тази възможност);</w:t>
            </w:r>
            <w:r w:rsidRPr="00D03E02">
              <w:t xml:space="preserve">                                        </w:t>
            </w:r>
          </w:p>
          <w:p w14:paraId="568E9AA6" w14:textId="77777777" w:rsidR="00002B53" w:rsidRDefault="00002B53" w:rsidP="00861586">
            <w:pPr>
              <w:ind w:left="648" w:hanging="283"/>
              <w:jc w:val="both"/>
            </w:pPr>
            <w:r w:rsidRPr="00D03E02">
              <w:sym w:font="Wingdings" w:char="F06F"/>
            </w:r>
            <w:r w:rsidRPr="00D03E02">
              <w:t xml:space="preserve"> налага се промяна </w:t>
            </w:r>
            <w:r>
              <w:t>на банковата сметка</w:t>
            </w:r>
          </w:p>
          <w:p w14:paraId="37CFB5FF" w14:textId="77777777" w:rsidR="00002B53" w:rsidRDefault="00002B53" w:rsidP="00861586">
            <w:pPr>
              <w:ind w:left="648" w:hanging="283"/>
              <w:jc w:val="both"/>
            </w:pPr>
          </w:p>
          <w:p w14:paraId="3685D825" w14:textId="77777777" w:rsidR="00002B53" w:rsidRDefault="00002B53" w:rsidP="00861586">
            <w:pPr>
              <w:ind w:left="648" w:hanging="283"/>
              <w:jc w:val="both"/>
            </w:pPr>
            <w:r>
              <w:t xml:space="preserve">Настояща банкова сметка в </w:t>
            </w:r>
            <w:r w:rsidR="00CC3D4F">
              <w:t xml:space="preserve">административния </w:t>
            </w:r>
            <w:r>
              <w:t>договор:</w:t>
            </w:r>
          </w:p>
          <w:p w14:paraId="47C1DB7B" w14:textId="77777777" w:rsidR="00002B53" w:rsidRDefault="00002B53" w:rsidP="00861586">
            <w:pPr>
              <w:ind w:left="648" w:hanging="283"/>
              <w:jc w:val="both"/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190"/>
            </w:tblGrid>
            <w:tr w:rsidR="00002B53" w:rsidRPr="00002B53" w14:paraId="25074938" w14:textId="77777777" w:rsidTr="00002B53">
              <w:trPr>
                <w:trHeight w:val="275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DE7EE" w14:textId="77777777" w:rsidR="00002B53" w:rsidRPr="00347EC5" w:rsidRDefault="00002B53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IBAN преди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78507" w14:textId="77777777" w:rsidR="00002B53" w:rsidRPr="00347EC5" w:rsidRDefault="00002B53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002B53" w:rsidRPr="00002B53" w14:paraId="6F94DAA9" w14:textId="77777777" w:rsidTr="00002B53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09D92" w14:textId="77777777" w:rsidR="00002B53" w:rsidRPr="00347EC5" w:rsidRDefault="00002B53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BIC преди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9B4AA" w14:textId="77777777" w:rsidR="00002B53" w:rsidRPr="00347EC5" w:rsidRDefault="00002B53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E571D2" w:rsidRPr="00002B53" w14:paraId="286B423F" w14:textId="77777777" w:rsidTr="00002B53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57DCE" w14:textId="77777777" w:rsidR="00E571D2" w:rsidRPr="00347EC5" w:rsidRDefault="00E571D2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81DC7" w14:textId="77777777" w:rsidR="00E571D2" w:rsidRPr="00347EC5" w:rsidRDefault="00E571D2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14:paraId="35D93464" w14:textId="77777777" w:rsidR="00CF7E4E" w:rsidRDefault="00CF7E4E" w:rsidP="001D52B8">
            <w:pPr>
              <w:pStyle w:val="of-text"/>
            </w:pPr>
          </w:p>
        </w:tc>
      </w:tr>
      <w:tr w:rsidR="0090299C" w14:paraId="19A54C58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A8C1" w14:textId="77777777" w:rsidR="00E571D2" w:rsidRDefault="00E571D2" w:rsidP="001D52B8">
            <w:pPr>
              <w:ind w:left="648" w:hanging="283"/>
              <w:jc w:val="both"/>
            </w:pPr>
          </w:p>
          <w:p w14:paraId="2F6E9708" w14:textId="77777777" w:rsidR="00E571D2" w:rsidRDefault="00E571D2" w:rsidP="000C1D31">
            <w:pPr>
              <w:ind w:left="648" w:hanging="283"/>
              <w:jc w:val="both"/>
            </w:pPr>
            <w:r>
              <w:t>Банкова сметка след промяната:</w:t>
            </w:r>
          </w:p>
          <w:p w14:paraId="40A4DA1C" w14:textId="77777777" w:rsidR="00E571D2" w:rsidRDefault="00E571D2" w:rsidP="009D167D">
            <w:pPr>
              <w:ind w:left="648" w:hanging="283"/>
              <w:jc w:val="both"/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6190"/>
            </w:tblGrid>
            <w:tr w:rsidR="00E571D2" w:rsidRPr="00002B53" w14:paraId="0C9EF56E" w14:textId="77777777" w:rsidTr="009B1538">
              <w:trPr>
                <w:trHeight w:val="275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03399" w14:textId="77777777" w:rsidR="00E571D2" w:rsidRPr="00347EC5" w:rsidRDefault="00E571D2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IBAN </w:t>
                  </w:r>
                  <w:r w:rsidR="00E900CD"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след</w:t>
                  </w: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83CBE" w14:textId="77777777" w:rsidR="00E571D2" w:rsidRPr="00347EC5" w:rsidRDefault="00E571D2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  <w:tr w:rsidR="00E571D2" w:rsidRPr="00002B53" w14:paraId="11B33DCA" w14:textId="77777777" w:rsidTr="009B1538">
              <w:trPr>
                <w:trHeight w:val="137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A3D79" w14:textId="77777777" w:rsidR="00E571D2" w:rsidRPr="00347EC5" w:rsidRDefault="00E571D2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BIC </w:t>
                  </w:r>
                  <w:r w:rsidR="00E900CD"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>след</w:t>
                  </w:r>
                  <w:r w:rsidRPr="00347EC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промяната</w:t>
                  </w:r>
                </w:p>
              </w:tc>
              <w:tc>
                <w:tcPr>
                  <w:tcW w:w="6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533DB" w14:textId="77777777" w:rsidR="00E571D2" w:rsidRPr="00347EC5" w:rsidRDefault="00E571D2" w:rsidP="00B16AD3">
                  <w:pPr>
                    <w:framePr w:hSpace="141" w:wrap="around" w:vAnchor="text" w:hAnchor="margin" w:y="-236"/>
                    <w:suppressOverlap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14:paraId="24563112" w14:textId="77777777" w:rsidR="003A52D3" w:rsidRDefault="00E571D2" w:rsidP="001D52B8">
            <w:pPr>
              <w:pStyle w:val="of-text"/>
              <w:jc w:val="both"/>
            </w:pPr>
            <w:r w:rsidRPr="00D03E02">
              <w:sym w:font="Wingdings" w:char="F06F"/>
            </w:r>
            <w:r w:rsidR="00FE7E1B">
              <w:t xml:space="preserve"> Прилагам</w:t>
            </w:r>
            <w:r>
              <w:t xml:space="preserve"> удостоверение от обслужващата банка за новата банкова сметка</w:t>
            </w:r>
            <w:r w:rsidR="00FE7E1B">
              <w:t>.</w:t>
            </w:r>
          </w:p>
        </w:tc>
      </w:tr>
      <w:tr w:rsidR="003A52D3" w14:paraId="2C275E0F" w14:textId="77777777" w:rsidTr="009058AD">
        <w:tc>
          <w:tcPr>
            <w:tcW w:w="1028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8669" w14:textId="77777777" w:rsidR="003A52D3" w:rsidRDefault="003A52D3" w:rsidP="001D52B8">
            <w:pPr>
              <w:pStyle w:val="of-text"/>
              <w:jc w:val="both"/>
              <w:rPr>
                <w:i/>
                <w:iCs/>
              </w:rPr>
            </w:pPr>
          </w:p>
        </w:tc>
      </w:tr>
      <w:tr w:rsidR="0090299C" w14:paraId="50EB8B1E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3F49" w14:textId="77777777" w:rsidR="003A52D3" w:rsidRDefault="006150BD" w:rsidP="001D52B8">
            <w:pPr>
              <w:pStyle w:val="of-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</w:t>
            </w:r>
          </w:p>
          <w:p w14:paraId="0A98CB8F" w14:textId="77777777" w:rsidR="00347EC5" w:rsidRDefault="003A52D3" w:rsidP="000C1D31">
            <w:pPr>
              <w:pStyle w:val="of-text"/>
              <w:jc w:val="both"/>
            </w:pPr>
            <w:r>
              <w:t xml:space="preserve"> Във връзка с настоящото искане за промени по </w:t>
            </w:r>
            <w:r w:rsidR="00CC3D4F">
              <w:t xml:space="preserve">административния </w:t>
            </w:r>
            <w:r>
              <w:t xml:space="preserve">договор </w:t>
            </w:r>
          </w:p>
          <w:p w14:paraId="22C5E021" w14:textId="77777777" w:rsidR="003A52D3" w:rsidRDefault="00347EC5" w:rsidP="009D167D">
            <w:pPr>
              <w:pStyle w:val="of-text"/>
              <w:jc w:val="both"/>
            </w:pPr>
            <w:r>
              <w:t xml:space="preserve"> </w:t>
            </w:r>
            <w:r w:rsidR="003A52D3">
              <w:t>Декларирам, че:</w:t>
            </w:r>
          </w:p>
          <w:p w14:paraId="1C3407CA" w14:textId="77777777" w:rsidR="003A52D3" w:rsidRDefault="00347EC5" w:rsidP="009D1304">
            <w:pPr>
              <w:pStyle w:val="of-text"/>
              <w:numPr>
                <w:ilvl w:val="0"/>
                <w:numId w:val="9"/>
              </w:numPr>
              <w:ind w:left="851" w:hanging="431"/>
            </w:pPr>
            <w:r>
              <w:t>И</w:t>
            </w:r>
            <w:r w:rsidR="003A52D3" w:rsidRPr="0090299C">
              <w:t>кономически</w:t>
            </w:r>
            <w:r w:rsidR="003A52D3">
              <w:t>ят</w:t>
            </w:r>
            <w:r w:rsidR="003A52D3" w:rsidRPr="0090299C">
              <w:t xml:space="preserve"> размер на стопанството към крайна дата на периода за проверка изпълнението на бизнес плана (измерен в Стандартен производствен обем)</w:t>
            </w:r>
            <w:r w:rsidR="003A52D3">
              <w:t>………… евро, което е с ……..…. евро СПО повече спрямо началния</w:t>
            </w:r>
            <w:r w:rsidR="003A52D3" w:rsidRPr="0090299C">
              <w:t xml:space="preserve"> икономически размер на стопанството (измерен в Стандартен производствен обем)</w:t>
            </w:r>
            <w:r w:rsidR="003A52D3">
              <w:t>.</w:t>
            </w:r>
          </w:p>
          <w:p w14:paraId="131B93E5" w14:textId="77777777" w:rsidR="00746885" w:rsidRDefault="003A52D3" w:rsidP="009D1304">
            <w:pPr>
              <w:pStyle w:val="of-text"/>
              <w:numPr>
                <w:ilvl w:val="0"/>
                <w:numId w:val="9"/>
              </w:numPr>
              <w:ind w:left="851" w:hanging="431"/>
              <w:jc w:val="both"/>
            </w:pPr>
            <w:r>
              <w:t>Предлаганите промени са в съответствие с изискванията</w:t>
            </w:r>
            <w:r w:rsidR="00286626">
              <w:t>, посочени в условията за изпълнение и в административния договор</w:t>
            </w:r>
          </w:p>
          <w:p w14:paraId="240584EC" w14:textId="77777777" w:rsidR="00746885" w:rsidRDefault="00746885" w:rsidP="004A2773">
            <w:pPr>
              <w:pStyle w:val="of-text"/>
              <w:ind w:left="284"/>
              <w:jc w:val="both"/>
            </w:pPr>
          </w:p>
          <w:p w14:paraId="02C90537" w14:textId="77777777" w:rsidR="00746885" w:rsidRDefault="003A52D3" w:rsidP="00861586">
            <w:pPr>
              <w:pStyle w:val="of-text"/>
              <w:ind w:left="284"/>
              <w:jc w:val="both"/>
            </w:pPr>
            <w:r>
              <w:t xml:space="preserve">Мотивите за исканата промяна са следните </w:t>
            </w:r>
            <w:r w:rsidRPr="00347EC5">
              <w:t>(</w:t>
            </w:r>
            <w:r>
              <w:t>под</w:t>
            </w:r>
            <w:r w:rsidR="00CC3D4F">
              <w:t>р</w:t>
            </w:r>
            <w:r>
              <w:t>обно описание на обективните причини, налагащи промените</w:t>
            </w:r>
            <w:r w:rsidRPr="00347EC5">
              <w:t>)</w:t>
            </w:r>
            <w:r>
              <w:t>:</w:t>
            </w:r>
          </w:p>
          <w:p w14:paraId="74D9BA49" w14:textId="1D61B14D" w:rsidR="003A52D3" w:rsidRDefault="003A52D3" w:rsidP="00861586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………………………………………………………………………………………………………</w:t>
            </w:r>
          </w:p>
          <w:p w14:paraId="5FCC8246" w14:textId="70F837DD" w:rsidR="003A52D3" w:rsidRDefault="003A52D3" w:rsidP="00861586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………………………………………………………………………………………………………</w:t>
            </w:r>
          </w:p>
          <w:p w14:paraId="43AE9CA8" w14:textId="4088B167" w:rsidR="003A52D3" w:rsidRDefault="003A52D3" w:rsidP="00861586">
            <w:pPr>
              <w:pStyle w:val="of-text"/>
              <w:numPr>
                <w:ilvl w:val="0"/>
                <w:numId w:val="7"/>
              </w:numPr>
              <w:ind w:left="284" w:hanging="284"/>
            </w:pPr>
            <w:r>
              <w:t>………………………………………………………………………………………………………</w:t>
            </w:r>
          </w:p>
          <w:p w14:paraId="1CBCC215" w14:textId="77777777" w:rsidR="00FE7E1B" w:rsidRDefault="00FE7E1B" w:rsidP="00861586">
            <w:pPr>
              <w:pStyle w:val="of-text"/>
            </w:pPr>
          </w:p>
          <w:p w14:paraId="106E6C6F" w14:textId="77777777" w:rsidR="00FE7E1B" w:rsidRDefault="00FE7E1B" w:rsidP="00861586">
            <w:pPr>
              <w:pStyle w:val="of-text"/>
              <w:ind w:left="284"/>
            </w:pPr>
            <w:r>
              <w:t xml:space="preserve">                                                                        С уважение:</w:t>
            </w:r>
          </w:p>
          <w:p w14:paraId="774298C4" w14:textId="77777777" w:rsidR="0090299C" w:rsidRPr="003A52D3" w:rsidRDefault="003A52D3" w:rsidP="00861586">
            <w:pPr>
              <w:pStyle w:val="of-text"/>
              <w:rPr>
                <w:i/>
                <w:iCs/>
              </w:rPr>
            </w:pPr>
            <w:r>
              <w:t>Дата...................г.</w:t>
            </w:r>
            <w:r w:rsidR="006150BD">
              <w:rPr>
                <w:i/>
                <w:iCs/>
              </w:rPr>
              <w:t xml:space="preserve">                             </w:t>
            </w:r>
            <w:r w:rsidR="00FE7E1B">
              <w:rPr>
                <w:i/>
                <w:iCs/>
              </w:rPr>
              <w:t xml:space="preserve">                             </w:t>
            </w:r>
            <w:r w:rsidR="006150BD">
              <w:rPr>
                <w:i/>
                <w:iCs/>
              </w:rPr>
              <w:t xml:space="preserve">                         </w:t>
            </w:r>
          </w:p>
        </w:tc>
      </w:tr>
      <w:tr w:rsidR="00FE7E1B" w14:paraId="27153F55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D7BC" w14:textId="77777777" w:rsidR="00FE7E1B" w:rsidRDefault="00FE7E1B" w:rsidP="001D52B8">
            <w:pPr>
              <w:pStyle w:val="of-text"/>
              <w:jc w:val="both"/>
              <w:rPr>
                <w:i/>
                <w:iCs/>
              </w:rPr>
            </w:pPr>
          </w:p>
        </w:tc>
      </w:tr>
      <w:tr w:rsidR="00FE7E1B" w14:paraId="1FDDDA09" w14:textId="77777777" w:rsidTr="009058AD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96A" w14:textId="77777777" w:rsidR="00FE7E1B" w:rsidRDefault="00FE7E1B" w:rsidP="001D52B8">
            <w:pPr>
              <w:pStyle w:val="of-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</w:p>
        </w:tc>
      </w:tr>
    </w:tbl>
    <w:p w14:paraId="1D024EEF" w14:textId="77777777" w:rsidR="000B7794" w:rsidRDefault="003A52D3" w:rsidP="001D52B8">
      <w:pPr>
        <w:pBdr>
          <w:top w:val="single" w:sz="4" w:space="1" w:color="auto"/>
        </w:pBdr>
        <w:ind w:left="5672" w:firstLine="709"/>
        <w:jc w:val="both"/>
      </w:pPr>
      <w:r>
        <w:rPr>
          <w:i/>
          <w:iCs/>
        </w:rPr>
        <w:t xml:space="preserve">              (</w:t>
      </w:r>
      <w:r w:rsidRPr="006150BD">
        <w:rPr>
          <w:i/>
          <w:iCs/>
        </w:rPr>
        <w:t>име и подпи</w:t>
      </w:r>
      <w:r>
        <w:rPr>
          <w:i/>
          <w:iCs/>
        </w:rPr>
        <w:t>с)</w:t>
      </w:r>
    </w:p>
    <w:tbl>
      <w:tblPr>
        <w:tblW w:w="0" w:type="auto"/>
        <w:tblCellSpacing w:w="15" w:type="dxa"/>
        <w:tblInd w:w="-1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7794" w14:paraId="5BD52C38" w14:textId="77777777" w:rsidTr="000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ADB1F" w14:textId="77777777" w:rsidR="000B7794" w:rsidRDefault="000B7794"/>
        </w:tc>
      </w:tr>
    </w:tbl>
    <w:p w14:paraId="1C0E5935" w14:textId="77777777" w:rsidR="003A52D3" w:rsidRDefault="003A52D3" w:rsidP="001D52B8">
      <w:pPr>
        <w:pStyle w:val="of-text"/>
        <w:rPr>
          <w:b/>
          <w:i/>
        </w:rPr>
      </w:pPr>
    </w:p>
    <w:p w14:paraId="73ACC156" w14:textId="3F628CA7" w:rsidR="004D792D" w:rsidRPr="004D6617" w:rsidRDefault="004D792D" w:rsidP="00861586">
      <w:pPr>
        <w:pStyle w:val="of-text"/>
        <w:rPr>
          <w:b/>
          <w:i/>
        </w:rPr>
      </w:pPr>
    </w:p>
    <w:sectPr w:rsidR="004D792D" w:rsidRPr="004D6617" w:rsidSect="001C5E86">
      <w:footerReference w:type="default" r:id="rId11"/>
      <w:headerReference w:type="first" r:id="rId12"/>
      <w:footerReference w:type="first" r:id="rId13"/>
      <w:pgSz w:w="11906" w:h="16838"/>
      <w:pgMar w:top="851" w:right="991" w:bottom="709" w:left="851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D9B9" w14:textId="77777777" w:rsidR="00995FC3" w:rsidRDefault="00995FC3" w:rsidP="00AC3644">
      <w:r>
        <w:separator/>
      </w:r>
    </w:p>
  </w:endnote>
  <w:endnote w:type="continuationSeparator" w:id="0">
    <w:p w14:paraId="13C1C68E" w14:textId="77777777" w:rsidR="00995FC3" w:rsidRDefault="00995FC3" w:rsidP="00AC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7F33" w14:textId="6F87ED41" w:rsidR="00995FC3" w:rsidRPr="00746885" w:rsidRDefault="00995FC3" w:rsidP="002F4987">
    <w:pPr>
      <w:pStyle w:val="Footer"/>
      <w:jc w:val="center"/>
      <w:rPr>
        <w:sz w:val="20"/>
        <w:szCs w:val="20"/>
        <w:lang w:val="en-US"/>
      </w:rPr>
    </w:pPr>
    <w:proofErr w:type="spellStart"/>
    <w:r w:rsidRPr="00746885">
      <w:rPr>
        <w:sz w:val="20"/>
        <w:szCs w:val="20"/>
      </w:rPr>
      <w:t>Page</w:t>
    </w:r>
    <w:proofErr w:type="spellEnd"/>
    <w:r w:rsidRPr="00746885">
      <w:rPr>
        <w:sz w:val="20"/>
        <w:szCs w:val="20"/>
      </w:rPr>
      <w:t xml:space="preserve"> </w:t>
    </w:r>
    <w:r w:rsidRPr="00746885">
      <w:rPr>
        <w:b/>
        <w:sz w:val="20"/>
        <w:szCs w:val="20"/>
      </w:rPr>
      <w:fldChar w:fldCharType="begin"/>
    </w:r>
    <w:r w:rsidRPr="00746885">
      <w:rPr>
        <w:b/>
        <w:sz w:val="20"/>
        <w:szCs w:val="20"/>
      </w:rPr>
      <w:instrText xml:space="preserve"> PAGE </w:instrText>
    </w:r>
    <w:r w:rsidRPr="00746885">
      <w:rPr>
        <w:b/>
        <w:sz w:val="20"/>
        <w:szCs w:val="20"/>
      </w:rPr>
      <w:fldChar w:fldCharType="separate"/>
    </w:r>
    <w:r w:rsidR="006A2D12">
      <w:rPr>
        <w:b/>
        <w:noProof/>
        <w:sz w:val="20"/>
        <w:szCs w:val="20"/>
      </w:rPr>
      <w:t>3</w:t>
    </w:r>
    <w:r w:rsidRPr="00746885">
      <w:rPr>
        <w:b/>
        <w:sz w:val="20"/>
        <w:szCs w:val="20"/>
      </w:rPr>
      <w:fldChar w:fldCharType="end"/>
    </w:r>
    <w:r w:rsidRPr="00746885">
      <w:rPr>
        <w:sz w:val="20"/>
        <w:szCs w:val="20"/>
      </w:rPr>
      <w:t xml:space="preserve"> </w:t>
    </w:r>
    <w:proofErr w:type="spellStart"/>
    <w:r w:rsidRPr="00746885">
      <w:rPr>
        <w:sz w:val="20"/>
        <w:szCs w:val="20"/>
      </w:rPr>
      <w:t>of</w:t>
    </w:r>
    <w:proofErr w:type="spellEnd"/>
    <w:r w:rsidRPr="00746885">
      <w:rPr>
        <w:sz w:val="20"/>
        <w:szCs w:val="20"/>
      </w:rPr>
      <w:t xml:space="preserve"> </w:t>
    </w:r>
    <w:r w:rsidRPr="00746885">
      <w:rPr>
        <w:b/>
        <w:sz w:val="20"/>
        <w:szCs w:val="20"/>
      </w:rPr>
      <w:fldChar w:fldCharType="begin"/>
    </w:r>
    <w:r w:rsidRPr="00746885">
      <w:rPr>
        <w:b/>
        <w:sz w:val="20"/>
        <w:szCs w:val="20"/>
      </w:rPr>
      <w:instrText xml:space="preserve"> NUMPAGES  </w:instrText>
    </w:r>
    <w:r w:rsidRPr="00746885">
      <w:rPr>
        <w:b/>
        <w:sz w:val="20"/>
        <w:szCs w:val="20"/>
      </w:rPr>
      <w:fldChar w:fldCharType="separate"/>
    </w:r>
    <w:r w:rsidR="006A2D12">
      <w:rPr>
        <w:b/>
        <w:noProof/>
        <w:sz w:val="20"/>
        <w:szCs w:val="20"/>
      </w:rPr>
      <w:t>9</w:t>
    </w:r>
    <w:r w:rsidRPr="00746885">
      <w:rPr>
        <w:b/>
        <w:sz w:val="20"/>
        <w:szCs w:val="20"/>
      </w:rPr>
      <w:fldChar w:fldCharType="end"/>
    </w:r>
  </w:p>
  <w:p w14:paraId="467FAABB" w14:textId="77777777" w:rsidR="00995FC3" w:rsidRPr="002F4987" w:rsidRDefault="00995FC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07A3" w14:textId="016F3717" w:rsidR="00995FC3" w:rsidRPr="002F4987" w:rsidRDefault="00995FC3" w:rsidP="002F4987">
    <w:pPr>
      <w:pStyle w:val="Footer"/>
      <w:jc w:val="center"/>
      <w:rPr>
        <w:lang w:val="en-US"/>
      </w:rPr>
    </w:pPr>
    <w:proofErr w:type="spellStart"/>
    <w:r>
      <w:t>Page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A2D12">
      <w:rPr>
        <w:b/>
        <w:noProof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A2D12">
      <w:rPr>
        <w:b/>
        <w:noProof/>
      </w:rPr>
      <w:t>9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AB6F" w14:textId="77777777" w:rsidR="00995FC3" w:rsidRDefault="00995FC3" w:rsidP="00AC3644">
      <w:r>
        <w:separator/>
      </w:r>
    </w:p>
  </w:footnote>
  <w:footnote w:type="continuationSeparator" w:id="0">
    <w:p w14:paraId="500BBEEC" w14:textId="77777777" w:rsidR="00995FC3" w:rsidRDefault="00995FC3" w:rsidP="00AC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5A02" w14:textId="4B4B5096" w:rsidR="00995FC3" w:rsidRDefault="00995FC3" w:rsidP="00347EC5">
    <w:pPr>
      <w:spacing w:after="200"/>
      <w:contextualSpacing/>
      <w:jc w:val="right"/>
    </w:pPr>
    <w:r w:rsidRPr="00417237">
      <w:t xml:space="preserve">Приложение </w:t>
    </w:r>
    <w:r>
      <w:t>Б към Условия за изпълнение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A35"/>
    <w:multiLevelType w:val="hybridMultilevel"/>
    <w:tmpl w:val="78606F08"/>
    <w:lvl w:ilvl="0" w:tplc="00F86CE8">
      <w:start w:val="5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A074F91"/>
    <w:multiLevelType w:val="hybridMultilevel"/>
    <w:tmpl w:val="DCF655E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6C5A"/>
    <w:multiLevelType w:val="hybridMultilevel"/>
    <w:tmpl w:val="D53E33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6C13"/>
    <w:multiLevelType w:val="hybridMultilevel"/>
    <w:tmpl w:val="46F0F516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23CF"/>
    <w:multiLevelType w:val="hybridMultilevel"/>
    <w:tmpl w:val="B37C4A58"/>
    <w:lvl w:ilvl="0" w:tplc="A7D2BF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5EF5"/>
    <w:multiLevelType w:val="hybridMultilevel"/>
    <w:tmpl w:val="418622B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C6A2E"/>
    <w:multiLevelType w:val="hybridMultilevel"/>
    <w:tmpl w:val="E6FA8F34"/>
    <w:lvl w:ilvl="0" w:tplc="5BAAF34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9D15AB"/>
    <w:multiLevelType w:val="hybridMultilevel"/>
    <w:tmpl w:val="CC4AE0C2"/>
    <w:lvl w:ilvl="0" w:tplc="0402000F">
      <w:start w:val="1"/>
      <w:numFmt w:val="decimal"/>
      <w:lvlText w:val="%1."/>
      <w:lvlJc w:val="left"/>
      <w:pPr>
        <w:ind w:left="4815" w:hanging="360"/>
      </w:pPr>
    </w:lvl>
    <w:lvl w:ilvl="1" w:tplc="04020019" w:tentative="1">
      <w:start w:val="1"/>
      <w:numFmt w:val="lowerLetter"/>
      <w:lvlText w:val="%2."/>
      <w:lvlJc w:val="left"/>
      <w:pPr>
        <w:ind w:left="5535" w:hanging="360"/>
      </w:pPr>
    </w:lvl>
    <w:lvl w:ilvl="2" w:tplc="0402001B" w:tentative="1">
      <w:start w:val="1"/>
      <w:numFmt w:val="lowerRoman"/>
      <w:lvlText w:val="%3."/>
      <w:lvlJc w:val="right"/>
      <w:pPr>
        <w:ind w:left="6255" w:hanging="180"/>
      </w:pPr>
    </w:lvl>
    <w:lvl w:ilvl="3" w:tplc="0402000F" w:tentative="1">
      <w:start w:val="1"/>
      <w:numFmt w:val="decimal"/>
      <w:lvlText w:val="%4."/>
      <w:lvlJc w:val="left"/>
      <w:pPr>
        <w:ind w:left="6975" w:hanging="360"/>
      </w:pPr>
    </w:lvl>
    <w:lvl w:ilvl="4" w:tplc="04020019" w:tentative="1">
      <w:start w:val="1"/>
      <w:numFmt w:val="lowerLetter"/>
      <w:lvlText w:val="%5."/>
      <w:lvlJc w:val="left"/>
      <w:pPr>
        <w:ind w:left="7695" w:hanging="360"/>
      </w:pPr>
    </w:lvl>
    <w:lvl w:ilvl="5" w:tplc="0402001B" w:tentative="1">
      <w:start w:val="1"/>
      <w:numFmt w:val="lowerRoman"/>
      <w:lvlText w:val="%6."/>
      <w:lvlJc w:val="right"/>
      <w:pPr>
        <w:ind w:left="8415" w:hanging="180"/>
      </w:pPr>
    </w:lvl>
    <w:lvl w:ilvl="6" w:tplc="0402000F" w:tentative="1">
      <w:start w:val="1"/>
      <w:numFmt w:val="decimal"/>
      <w:lvlText w:val="%7."/>
      <w:lvlJc w:val="left"/>
      <w:pPr>
        <w:ind w:left="9135" w:hanging="360"/>
      </w:pPr>
    </w:lvl>
    <w:lvl w:ilvl="7" w:tplc="04020019" w:tentative="1">
      <w:start w:val="1"/>
      <w:numFmt w:val="lowerLetter"/>
      <w:lvlText w:val="%8."/>
      <w:lvlJc w:val="left"/>
      <w:pPr>
        <w:ind w:left="9855" w:hanging="360"/>
      </w:pPr>
    </w:lvl>
    <w:lvl w:ilvl="8" w:tplc="0402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8" w15:restartNumberingAfterBreak="0">
    <w:nsid w:val="60D17509"/>
    <w:multiLevelType w:val="hybridMultilevel"/>
    <w:tmpl w:val="4DC881F2"/>
    <w:lvl w:ilvl="0" w:tplc="5BAAF3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7692B"/>
    <w:multiLevelType w:val="hybridMultilevel"/>
    <w:tmpl w:val="EA1E2E14"/>
    <w:lvl w:ilvl="0" w:tplc="5BAAF34E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7C4413C9"/>
    <w:multiLevelType w:val="hybridMultilevel"/>
    <w:tmpl w:val="4B86CD18"/>
    <w:lvl w:ilvl="0" w:tplc="0402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C"/>
    <w:rsid w:val="0000125D"/>
    <w:rsid w:val="00002B53"/>
    <w:rsid w:val="000134B6"/>
    <w:rsid w:val="00013F2B"/>
    <w:rsid w:val="00014FD8"/>
    <w:rsid w:val="00021BD8"/>
    <w:rsid w:val="000225E3"/>
    <w:rsid w:val="00023788"/>
    <w:rsid w:val="00023BC1"/>
    <w:rsid w:val="000311AB"/>
    <w:rsid w:val="00031475"/>
    <w:rsid w:val="00036B82"/>
    <w:rsid w:val="0003773D"/>
    <w:rsid w:val="00061DE7"/>
    <w:rsid w:val="000639A8"/>
    <w:rsid w:val="00064567"/>
    <w:rsid w:val="00066AC6"/>
    <w:rsid w:val="00070226"/>
    <w:rsid w:val="000707E3"/>
    <w:rsid w:val="0007590A"/>
    <w:rsid w:val="0008789E"/>
    <w:rsid w:val="00090478"/>
    <w:rsid w:val="00094F80"/>
    <w:rsid w:val="00097CED"/>
    <w:rsid w:val="000A1F03"/>
    <w:rsid w:val="000B05D0"/>
    <w:rsid w:val="000B3B52"/>
    <w:rsid w:val="000B7794"/>
    <w:rsid w:val="000C0152"/>
    <w:rsid w:val="000C1BBA"/>
    <w:rsid w:val="000C1D31"/>
    <w:rsid w:val="000D2F0B"/>
    <w:rsid w:val="000E7620"/>
    <w:rsid w:val="000F501C"/>
    <w:rsid w:val="001111B9"/>
    <w:rsid w:val="00114093"/>
    <w:rsid w:val="0011654E"/>
    <w:rsid w:val="001230AF"/>
    <w:rsid w:val="00137EB0"/>
    <w:rsid w:val="00150F27"/>
    <w:rsid w:val="001548A1"/>
    <w:rsid w:val="00167245"/>
    <w:rsid w:val="00194331"/>
    <w:rsid w:val="001A254B"/>
    <w:rsid w:val="001A7484"/>
    <w:rsid w:val="001B3D82"/>
    <w:rsid w:val="001B55FD"/>
    <w:rsid w:val="001C1EE2"/>
    <w:rsid w:val="001C5E86"/>
    <w:rsid w:val="001C6B73"/>
    <w:rsid w:val="001D52B8"/>
    <w:rsid w:val="001E4B21"/>
    <w:rsid w:val="001E6B61"/>
    <w:rsid w:val="001F405C"/>
    <w:rsid w:val="00204C88"/>
    <w:rsid w:val="00207CED"/>
    <w:rsid w:val="00213195"/>
    <w:rsid w:val="00216D17"/>
    <w:rsid w:val="00223BEC"/>
    <w:rsid w:val="00234A6D"/>
    <w:rsid w:val="00247F5A"/>
    <w:rsid w:val="0025003F"/>
    <w:rsid w:val="0025142B"/>
    <w:rsid w:val="002674AD"/>
    <w:rsid w:val="002703D7"/>
    <w:rsid w:val="00270C84"/>
    <w:rsid w:val="0027324D"/>
    <w:rsid w:val="00273885"/>
    <w:rsid w:val="002818A8"/>
    <w:rsid w:val="00282417"/>
    <w:rsid w:val="002828A8"/>
    <w:rsid w:val="0028570A"/>
    <w:rsid w:val="00285906"/>
    <w:rsid w:val="00286626"/>
    <w:rsid w:val="00291A67"/>
    <w:rsid w:val="00292E25"/>
    <w:rsid w:val="002967E0"/>
    <w:rsid w:val="00296A16"/>
    <w:rsid w:val="002A12BD"/>
    <w:rsid w:val="002A73B2"/>
    <w:rsid w:val="002B1B9B"/>
    <w:rsid w:val="002B5EEF"/>
    <w:rsid w:val="002C00D5"/>
    <w:rsid w:val="002D25DB"/>
    <w:rsid w:val="002D79ED"/>
    <w:rsid w:val="002E0DBB"/>
    <w:rsid w:val="002F1383"/>
    <w:rsid w:val="002F4987"/>
    <w:rsid w:val="002F4A08"/>
    <w:rsid w:val="002F7C7C"/>
    <w:rsid w:val="0030782F"/>
    <w:rsid w:val="00330EB0"/>
    <w:rsid w:val="00332B8B"/>
    <w:rsid w:val="003342E7"/>
    <w:rsid w:val="0034392F"/>
    <w:rsid w:val="00347EC5"/>
    <w:rsid w:val="003508A9"/>
    <w:rsid w:val="0035387A"/>
    <w:rsid w:val="0035498F"/>
    <w:rsid w:val="00364146"/>
    <w:rsid w:val="0036584B"/>
    <w:rsid w:val="00382D29"/>
    <w:rsid w:val="00394223"/>
    <w:rsid w:val="003957F3"/>
    <w:rsid w:val="003A2434"/>
    <w:rsid w:val="003A3295"/>
    <w:rsid w:val="003A41F1"/>
    <w:rsid w:val="003A52D3"/>
    <w:rsid w:val="003A5A15"/>
    <w:rsid w:val="003B0775"/>
    <w:rsid w:val="003D4502"/>
    <w:rsid w:val="003D48DF"/>
    <w:rsid w:val="003D6E76"/>
    <w:rsid w:val="003E35D8"/>
    <w:rsid w:val="003E58DA"/>
    <w:rsid w:val="003E629C"/>
    <w:rsid w:val="003E747A"/>
    <w:rsid w:val="003F1AEC"/>
    <w:rsid w:val="003F65F0"/>
    <w:rsid w:val="004048B6"/>
    <w:rsid w:val="00411679"/>
    <w:rsid w:val="004120B7"/>
    <w:rsid w:val="00417237"/>
    <w:rsid w:val="00420472"/>
    <w:rsid w:val="00430B6D"/>
    <w:rsid w:val="00435F7F"/>
    <w:rsid w:val="0044357D"/>
    <w:rsid w:val="00443AC9"/>
    <w:rsid w:val="00444C53"/>
    <w:rsid w:val="004469B9"/>
    <w:rsid w:val="004641CC"/>
    <w:rsid w:val="00467007"/>
    <w:rsid w:val="0047697D"/>
    <w:rsid w:val="00483605"/>
    <w:rsid w:val="004A2773"/>
    <w:rsid w:val="004A4202"/>
    <w:rsid w:val="004B3EC5"/>
    <w:rsid w:val="004C0FD4"/>
    <w:rsid w:val="004C7F1B"/>
    <w:rsid w:val="004D6617"/>
    <w:rsid w:val="004D792D"/>
    <w:rsid w:val="004E7B5C"/>
    <w:rsid w:val="004E7ED0"/>
    <w:rsid w:val="00507782"/>
    <w:rsid w:val="00507EDF"/>
    <w:rsid w:val="0051130E"/>
    <w:rsid w:val="00524A38"/>
    <w:rsid w:val="0053112D"/>
    <w:rsid w:val="00532899"/>
    <w:rsid w:val="005362B3"/>
    <w:rsid w:val="005378D1"/>
    <w:rsid w:val="005423C0"/>
    <w:rsid w:val="00542D86"/>
    <w:rsid w:val="00544362"/>
    <w:rsid w:val="0055259B"/>
    <w:rsid w:val="00563779"/>
    <w:rsid w:val="00566415"/>
    <w:rsid w:val="00567712"/>
    <w:rsid w:val="00572A51"/>
    <w:rsid w:val="00585309"/>
    <w:rsid w:val="00586B86"/>
    <w:rsid w:val="005A27F3"/>
    <w:rsid w:val="005A7DC9"/>
    <w:rsid w:val="005B1AC1"/>
    <w:rsid w:val="005B6A63"/>
    <w:rsid w:val="005C31EF"/>
    <w:rsid w:val="005C69B0"/>
    <w:rsid w:val="005D576B"/>
    <w:rsid w:val="005D5D04"/>
    <w:rsid w:val="005E343D"/>
    <w:rsid w:val="005F20FD"/>
    <w:rsid w:val="00613D91"/>
    <w:rsid w:val="006150BD"/>
    <w:rsid w:val="00615168"/>
    <w:rsid w:val="00621895"/>
    <w:rsid w:val="006224F4"/>
    <w:rsid w:val="00623944"/>
    <w:rsid w:val="00626E79"/>
    <w:rsid w:val="00630A8B"/>
    <w:rsid w:val="006323F5"/>
    <w:rsid w:val="00632950"/>
    <w:rsid w:val="006339A3"/>
    <w:rsid w:val="006373FF"/>
    <w:rsid w:val="00637C72"/>
    <w:rsid w:val="00643987"/>
    <w:rsid w:val="00646B3A"/>
    <w:rsid w:val="0064720D"/>
    <w:rsid w:val="00653073"/>
    <w:rsid w:val="00653FB5"/>
    <w:rsid w:val="006577E7"/>
    <w:rsid w:val="006660E6"/>
    <w:rsid w:val="00674C5D"/>
    <w:rsid w:val="006851D5"/>
    <w:rsid w:val="006A2D12"/>
    <w:rsid w:val="006A3BCC"/>
    <w:rsid w:val="006B1991"/>
    <w:rsid w:val="006B1A14"/>
    <w:rsid w:val="006B5E61"/>
    <w:rsid w:val="006C02FF"/>
    <w:rsid w:val="006D2677"/>
    <w:rsid w:val="006D2CDE"/>
    <w:rsid w:val="006D52A2"/>
    <w:rsid w:val="006D673C"/>
    <w:rsid w:val="006E2ECA"/>
    <w:rsid w:val="006E5EEE"/>
    <w:rsid w:val="006E7A29"/>
    <w:rsid w:val="007047BE"/>
    <w:rsid w:val="00705A31"/>
    <w:rsid w:val="00711E69"/>
    <w:rsid w:val="007142EA"/>
    <w:rsid w:val="00716F17"/>
    <w:rsid w:val="0072188B"/>
    <w:rsid w:val="00721C06"/>
    <w:rsid w:val="0072795C"/>
    <w:rsid w:val="00734FDC"/>
    <w:rsid w:val="00746885"/>
    <w:rsid w:val="0075005E"/>
    <w:rsid w:val="00774F05"/>
    <w:rsid w:val="0077541A"/>
    <w:rsid w:val="00782C8F"/>
    <w:rsid w:val="0079183A"/>
    <w:rsid w:val="007951F1"/>
    <w:rsid w:val="007A0A4C"/>
    <w:rsid w:val="007B2358"/>
    <w:rsid w:val="007B29C7"/>
    <w:rsid w:val="007C2769"/>
    <w:rsid w:val="007C3C97"/>
    <w:rsid w:val="007D1273"/>
    <w:rsid w:val="007D28AF"/>
    <w:rsid w:val="007E2486"/>
    <w:rsid w:val="007E34C2"/>
    <w:rsid w:val="007E35E9"/>
    <w:rsid w:val="007F77AC"/>
    <w:rsid w:val="008050CE"/>
    <w:rsid w:val="00807DAC"/>
    <w:rsid w:val="0081197C"/>
    <w:rsid w:val="00811C62"/>
    <w:rsid w:val="0081207F"/>
    <w:rsid w:val="00812B6D"/>
    <w:rsid w:val="0083185A"/>
    <w:rsid w:val="00854D0C"/>
    <w:rsid w:val="00861586"/>
    <w:rsid w:val="00870263"/>
    <w:rsid w:val="008730F2"/>
    <w:rsid w:val="008758CA"/>
    <w:rsid w:val="0087711E"/>
    <w:rsid w:val="00877B70"/>
    <w:rsid w:val="00877D42"/>
    <w:rsid w:val="008802F9"/>
    <w:rsid w:val="00883B86"/>
    <w:rsid w:val="008B2E3B"/>
    <w:rsid w:val="008B399C"/>
    <w:rsid w:val="008C357E"/>
    <w:rsid w:val="008C74B2"/>
    <w:rsid w:val="008D1846"/>
    <w:rsid w:val="008D7255"/>
    <w:rsid w:val="008E0F6B"/>
    <w:rsid w:val="008E3BDC"/>
    <w:rsid w:val="008F2C5D"/>
    <w:rsid w:val="008F5475"/>
    <w:rsid w:val="008F61D2"/>
    <w:rsid w:val="008F64E8"/>
    <w:rsid w:val="0090299C"/>
    <w:rsid w:val="009030CB"/>
    <w:rsid w:val="00903A94"/>
    <w:rsid w:val="009058AD"/>
    <w:rsid w:val="00910289"/>
    <w:rsid w:val="00926C42"/>
    <w:rsid w:val="00927194"/>
    <w:rsid w:val="009315DD"/>
    <w:rsid w:val="00931E0F"/>
    <w:rsid w:val="009338CC"/>
    <w:rsid w:val="00940C11"/>
    <w:rsid w:val="00944555"/>
    <w:rsid w:val="009454A8"/>
    <w:rsid w:val="009466FC"/>
    <w:rsid w:val="00952ADA"/>
    <w:rsid w:val="00953635"/>
    <w:rsid w:val="009564A3"/>
    <w:rsid w:val="0095796C"/>
    <w:rsid w:val="00967E25"/>
    <w:rsid w:val="009806ED"/>
    <w:rsid w:val="00992124"/>
    <w:rsid w:val="009954D7"/>
    <w:rsid w:val="00995FC3"/>
    <w:rsid w:val="00997247"/>
    <w:rsid w:val="009975E1"/>
    <w:rsid w:val="009978A9"/>
    <w:rsid w:val="009A39EE"/>
    <w:rsid w:val="009A5720"/>
    <w:rsid w:val="009B1538"/>
    <w:rsid w:val="009C3685"/>
    <w:rsid w:val="009D1304"/>
    <w:rsid w:val="009D167D"/>
    <w:rsid w:val="009D5576"/>
    <w:rsid w:val="009E03D3"/>
    <w:rsid w:val="009E2902"/>
    <w:rsid w:val="009F009A"/>
    <w:rsid w:val="009F043E"/>
    <w:rsid w:val="009F2BDB"/>
    <w:rsid w:val="009F3A27"/>
    <w:rsid w:val="00A01914"/>
    <w:rsid w:val="00A0571D"/>
    <w:rsid w:val="00A06702"/>
    <w:rsid w:val="00A13F5B"/>
    <w:rsid w:val="00A22D18"/>
    <w:rsid w:val="00A41EDB"/>
    <w:rsid w:val="00A43084"/>
    <w:rsid w:val="00A51BF8"/>
    <w:rsid w:val="00A52815"/>
    <w:rsid w:val="00A54893"/>
    <w:rsid w:val="00A655DA"/>
    <w:rsid w:val="00A6568C"/>
    <w:rsid w:val="00A739C2"/>
    <w:rsid w:val="00A85F59"/>
    <w:rsid w:val="00A87471"/>
    <w:rsid w:val="00A95D7E"/>
    <w:rsid w:val="00A97133"/>
    <w:rsid w:val="00AA2BDC"/>
    <w:rsid w:val="00AA4521"/>
    <w:rsid w:val="00AA67F7"/>
    <w:rsid w:val="00AA779F"/>
    <w:rsid w:val="00AB36DA"/>
    <w:rsid w:val="00AB66F5"/>
    <w:rsid w:val="00AB731B"/>
    <w:rsid w:val="00AC3644"/>
    <w:rsid w:val="00AC4E5B"/>
    <w:rsid w:val="00AC54C8"/>
    <w:rsid w:val="00AE0AE2"/>
    <w:rsid w:val="00AE17B2"/>
    <w:rsid w:val="00AE1B07"/>
    <w:rsid w:val="00AF165E"/>
    <w:rsid w:val="00AF5BCF"/>
    <w:rsid w:val="00B02FA6"/>
    <w:rsid w:val="00B044AC"/>
    <w:rsid w:val="00B06E36"/>
    <w:rsid w:val="00B07077"/>
    <w:rsid w:val="00B16AD3"/>
    <w:rsid w:val="00B22433"/>
    <w:rsid w:val="00B2555E"/>
    <w:rsid w:val="00B27B80"/>
    <w:rsid w:val="00B6120A"/>
    <w:rsid w:val="00B6414D"/>
    <w:rsid w:val="00B668D0"/>
    <w:rsid w:val="00B734F3"/>
    <w:rsid w:val="00B8029F"/>
    <w:rsid w:val="00B86827"/>
    <w:rsid w:val="00B87ADD"/>
    <w:rsid w:val="00B87D41"/>
    <w:rsid w:val="00B96740"/>
    <w:rsid w:val="00BA1890"/>
    <w:rsid w:val="00BA7656"/>
    <w:rsid w:val="00BB1AB7"/>
    <w:rsid w:val="00BD0041"/>
    <w:rsid w:val="00BD16C0"/>
    <w:rsid w:val="00BE23F2"/>
    <w:rsid w:val="00BE3FF0"/>
    <w:rsid w:val="00BE5232"/>
    <w:rsid w:val="00BF3AD4"/>
    <w:rsid w:val="00BF732F"/>
    <w:rsid w:val="00C0030A"/>
    <w:rsid w:val="00C015DE"/>
    <w:rsid w:val="00C02AA1"/>
    <w:rsid w:val="00C0668E"/>
    <w:rsid w:val="00C156FA"/>
    <w:rsid w:val="00C229AC"/>
    <w:rsid w:val="00C23531"/>
    <w:rsid w:val="00C26F5F"/>
    <w:rsid w:val="00C26FB6"/>
    <w:rsid w:val="00C301CE"/>
    <w:rsid w:val="00C349D1"/>
    <w:rsid w:val="00C47A6C"/>
    <w:rsid w:val="00C57BE2"/>
    <w:rsid w:val="00C607DF"/>
    <w:rsid w:val="00C667E0"/>
    <w:rsid w:val="00C77D48"/>
    <w:rsid w:val="00C81C6F"/>
    <w:rsid w:val="00C92D33"/>
    <w:rsid w:val="00C96A28"/>
    <w:rsid w:val="00CB0BE2"/>
    <w:rsid w:val="00CB45DC"/>
    <w:rsid w:val="00CC3B23"/>
    <w:rsid w:val="00CC3D4F"/>
    <w:rsid w:val="00CE0321"/>
    <w:rsid w:val="00CF36F3"/>
    <w:rsid w:val="00CF3A5D"/>
    <w:rsid w:val="00CF7E4E"/>
    <w:rsid w:val="00D00412"/>
    <w:rsid w:val="00D02026"/>
    <w:rsid w:val="00D03E02"/>
    <w:rsid w:val="00D24118"/>
    <w:rsid w:val="00D27F6A"/>
    <w:rsid w:val="00D352AE"/>
    <w:rsid w:val="00D36FD7"/>
    <w:rsid w:val="00D37980"/>
    <w:rsid w:val="00D42699"/>
    <w:rsid w:val="00D44243"/>
    <w:rsid w:val="00D44996"/>
    <w:rsid w:val="00D461F9"/>
    <w:rsid w:val="00D518BC"/>
    <w:rsid w:val="00D52C4D"/>
    <w:rsid w:val="00D6502E"/>
    <w:rsid w:val="00D653D2"/>
    <w:rsid w:val="00D657C2"/>
    <w:rsid w:val="00D764CF"/>
    <w:rsid w:val="00D92C2E"/>
    <w:rsid w:val="00DA510B"/>
    <w:rsid w:val="00DC757B"/>
    <w:rsid w:val="00DD3BFA"/>
    <w:rsid w:val="00DE223D"/>
    <w:rsid w:val="00DF70F6"/>
    <w:rsid w:val="00E04933"/>
    <w:rsid w:val="00E10EAE"/>
    <w:rsid w:val="00E13231"/>
    <w:rsid w:val="00E25A5B"/>
    <w:rsid w:val="00E316B9"/>
    <w:rsid w:val="00E35294"/>
    <w:rsid w:val="00E43CBE"/>
    <w:rsid w:val="00E4610C"/>
    <w:rsid w:val="00E54CD0"/>
    <w:rsid w:val="00E571D2"/>
    <w:rsid w:val="00E62A0D"/>
    <w:rsid w:val="00E64C0C"/>
    <w:rsid w:val="00E65A37"/>
    <w:rsid w:val="00E900CD"/>
    <w:rsid w:val="00E91DB5"/>
    <w:rsid w:val="00EB0FDE"/>
    <w:rsid w:val="00EB4FAE"/>
    <w:rsid w:val="00EC2828"/>
    <w:rsid w:val="00EC766F"/>
    <w:rsid w:val="00EE2F43"/>
    <w:rsid w:val="00EF449F"/>
    <w:rsid w:val="00EF799C"/>
    <w:rsid w:val="00F00FC3"/>
    <w:rsid w:val="00F21D13"/>
    <w:rsid w:val="00F252C7"/>
    <w:rsid w:val="00F306C9"/>
    <w:rsid w:val="00F338F7"/>
    <w:rsid w:val="00F377C4"/>
    <w:rsid w:val="00F47450"/>
    <w:rsid w:val="00F85050"/>
    <w:rsid w:val="00F90596"/>
    <w:rsid w:val="00F967C0"/>
    <w:rsid w:val="00F97066"/>
    <w:rsid w:val="00FA12ED"/>
    <w:rsid w:val="00FA5C76"/>
    <w:rsid w:val="00FA79EE"/>
    <w:rsid w:val="00FB6E9D"/>
    <w:rsid w:val="00FB77C9"/>
    <w:rsid w:val="00FC0B2A"/>
    <w:rsid w:val="00FC3C82"/>
    <w:rsid w:val="00FE005D"/>
    <w:rsid w:val="00FE0ABC"/>
    <w:rsid w:val="00FE233A"/>
    <w:rsid w:val="00FE7E1B"/>
    <w:rsid w:val="00FF30B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38E5CC"/>
  <w15:docId w15:val="{C92C51E3-BA7A-4D92-9EB1-B6339EF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21BD8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6B86"/>
    <w:pPr>
      <w:pBdr>
        <w:bottom w:val="single" w:sz="4" w:space="1" w:color="auto"/>
      </w:pBdr>
      <w:ind w:left="-567"/>
      <w:jc w:val="center"/>
    </w:pPr>
    <w:rPr>
      <w:sz w:val="40"/>
      <w:szCs w:val="20"/>
      <w:lang w:eastAsia="en-US"/>
    </w:rPr>
  </w:style>
  <w:style w:type="paragraph" w:styleId="Subtitle">
    <w:name w:val="Subtitle"/>
    <w:basedOn w:val="Normal"/>
    <w:qFormat/>
    <w:rsid w:val="00586B86"/>
    <w:pPr>
      <w:pBdr>
        <w:bottom w:val="single" w:sz="4" w:space="1" w:color="auto"/>
      </w:pBdr>
      <w:jc w:val="center"/>
    </w:pPr>
    <w:rPr>
      <w:rFonts w:ascii="Baskerville Old Face" w:hAnsi="Baskerville Old Face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0C0152"/>
    <w:pPr>
      <w:tabs>
        <w:tab w:val="center" w:pos="4153"/>
        <w:tab w:val="right" w:pos="8306"/>
      </w:tabs>
    </w:pPr>
    <w:rPr>
      <w:lang w:eastAsia="en-US"/>
    </w:rPr>
  </w:style>
  <w:style w:type="paragraph" w:styleId="BodyTextIndent">
    <w:name w:val="Body Text Indent"/>
    <w:basedOn w:val="Normal"/>
    <w:rsid w:val="000C0152"/>
    <w:pPr>
      <w:spacing w:after="120"/>
      <w:ind w:left="283"/>
    </w:pPr>
    <w:rPr>
      <w:lang w:eastAsia="en-US"/>
    </w:rPr>
  </w:style>
  <w:style w:type="paragraph" w:styleId="BalloonText">
    <w:name w:val="Balloon Text"/>
    <w:basedOn w:val="Normal"/>
    <w:semiHidden/>
    <w:rsid w:val="00334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3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364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21BD8"/>
    <w:rPr>
      <w:b/>
      <w:sz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21BD8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21BD8"/>
    <w:rPr>
      <w:lang w:val="en-US" w:eastAsia="en-US"/>
    </w:rPr>
  </w:style>
  <w:style w:type="paragraph" w:styleId="ListParagraph">
    <w:name w:val="List Paragraph"/>
    <w:basedOn w:val="Normal"/>
    <w:qFormat/>
    <w:rsid w:val="00AF5BCF"/>
    <w:pPr>
      <w:ind w:left="708"/>
    </w:pPr>
  </w:style>
  <w:style w:type="character" w:styleId="Hyperlink">
    <w:name w:val="Hyperlink"/>
    <w:basedOn w:val="DefaultParagraphFont"/>
    <w:rsid w:val="00D4424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E223D"/>
    <w:rPr>
      <w:sz w:val="24"/>
      <w:szCs w:val="24"/>
      <w:lang w:eastAsia="en-US"/>
    </w:rPr>
  </w:style>
  <w:style w:type="table" w:styleId="TableGrid">
    <w:name w:val="Table Grid"/>
    <w:basedOn w:val="TableNormal"/>
    <w:rsid w:val="00AB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1">
    <w:name w:val="blue1"/>
    <w:basedOn w:val="DefaultParagraphFont"/>
    <w:rsid w:val="001B55FD"/>
    <w:rPr>
      <w:rFonts w:ascii="Times New Roman" w:hAnsi="Times New Roman" w:cs="Times New Roman" w:hint="default"/>
      <w:sz w:val="24"/>
      <w:szCs w:val="24"/>
    </w:rPr>
  </w:style>
  <w:style w:type="paragraph" w:customStyle="1" w:styleId="of-text">
    <w:name w:val="of-text"/>
    <w:basedOn w:val="Normal"/>
    <w:rsid w:val="001B55F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D352A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8E0F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F6B"/>
  </w:style>
  <w:style w:type="paragraph" w:styleId="CommentSubject">
    <w:name w:val="annotation subject"/>
    <w:basedOn w:val="CommentText"/>
    <w:next w:val="CommentText"/>
    <w:link w:val="CommentSubjectChar"/>
    <w:rsid w:val="008E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F6B"/>
    <w:rPr>
      <w:b/>
      <w:bCs/>
    </w:rPr>
  </w:style>
  <w:style w:type="paragraph" w:styleId="NoSpacing">
    <w:name w:val="No Spacing"/>
    <w:uiPriority w:val="1"/>
    <w:qFormat/>
    <w:rsid w:val="00566415"/>
    <w:rPr>
      <w:sz w:val="24"/>
      <w:szCs w:val="24"/>
    </w:rPr>
  </w:style>
  <w:style w:type="paragraph" w:styleId="Revision">
    <w:name w:val="Revision"/>
    <w:hidden/>
    <w:uiPriority w:val="99"/>
    <w:semiHidden/>
    <w:rsid w:val="00956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F8B9-E2BE-4176-9B89-3A29B688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2022</Words>
  <Characters>15200</Characters>
  <Application>Microsoft Office Word</Application>
  <DocSecurity>0</DocSecurity>
  <Lines>126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ДЪРЖАВЕН ФОНД ЗЕМЕДЕЛИЕ</vt:lpstr>
      <vt:lpstr>ДЪРЖАВЕН ФОНД ЗЕМЕДЕЛИЕ</vt:lpstr>
    </vt:vector>
  </TitlesOfParts>
  <Company>SFA</Company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ДЪРЖАВЕН ФОНД ЗЕМЕДЕЛИЕ</dc:title>
  <dc:creator>Donika Koleva</dc:creator>
  <cp:lastModifiedBy>Daniel Iliev</cp:lastModifiedBy>
  <cp:revision>40</cp:revision>
  <cp:lastPrinted>2021-11-29T08:15:00Z</cp:lastPrinted>
  <dcterms:created xsi:type="dcterms:W3CDTF">2024-10-14T11:48:00Z</dcterms:created>
  <dcterms:modified xsi:type="dcterms:W3CDTF">2024-11-20T15:56:00Z</dcterms:modified>
</cp:coreProperties>
</file>